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4F3BD610" w14:textId="77777777" w:rsidR="00BF6045" w:rsidRDefault="00BF6045" w:rsidP="0029113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PRORAČUNA</w:t>
            </w:r>
            <w:r w:rsidR="00B60A65">
              <w:rPr>
                <w:rFonts w:ascii="Arial Narrow" w:hAnsi="Arial Narrow" w:cs="Times New Roman"/>
                <w:b/>
                <w:bCs/>
              </w:rPr>
              <w:t xml:space="preserve"> OPĆINE BRTONIGLA-VERTENEGLIO ZA  2024.</w:t>
            </w:r>
          </w:p>
          <w:p w14:paraId="6A93B4EC" w14:textId="31EF9535" w:rsidR="00B5007A" w:rsidRPr="00291339" w:rsidRDefault="00BF6045" w:rsidP="0029113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 xml:space="preserve"> I PROJEKCIJAMA ZA 2025. I 2026.GODINU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423907DD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125A4">
              <w:rPr>
                <w:rFonts w:ascii="Arial Narrow" w:hAnsi="Arial Narrow" w:cs="Times New Roman"/>
                <w:b/>
                <w:bCs/>
              </w:rPr>
              <w:t>2</w:t>
            </w:r>
            <w:r w:rsidR="00BF6045">
              <w:rPr>
                <w:rFonts w:ascii="Arial Narrow" w:hAnsi="Arial Narrow" w:cs="Times New Roman"/>
                <w:b/>
                <w:bCs/>
              </w:rPr>
              <w:t>3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6125A4">
              <w:rPr>
                <w:rFonts w:ascii="Arial Narrow" w:hAnsi="Arial Narrow" w:cs="Times New Roman"/>
                <w:b/>
                <w:bCs/>
              </w:rPr>
              <w:t>2023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F400516" w14:textId="43454C4F" w:rsidR="00BF6045" w:rsidRPr="009B5285" w:rsidRDefault="00BF6045" w:rsidP="00BF6045">
            <w:pPr>
              <w:pStyle w:val="NoSpacing"/>
              <w:rPr>
                <w:rFonts w:ascii="Arial Narrow" w:hAnsi="Arial Narrow" w:cs="Times New Roman"/>
                <w:bCs/>
              </w:rPr>
            </w:pPr>
            <w:r w:rsidRPr="009B5285">
              <w:rPr>
                <w:rFonts w:ascii="Arial Narrow" w:hAnsi="Arial Narrow" w:cs="Arial"/>
                <w:bCs/>
              </w:rPr>
              <w:t xml:space="preserve">Nacrt prijedloga </w:t>
            </w:r>
            <w:r w:rsidRPr="009B5285">
              <w:rPr>
                <w:rFonts w:ascii="Arial Narrow" w:hAnsi="Arial Narrow"/>
                <w:bCs/>
              </w:rPr>
              <w:t>Plana Proračuna Općine Brtonigla-Verteneglio za 2024. i projekcij</w:t>
            </w:r>
            <w:r w:rsidR="0007252D">
              <w:rPr>
                <w:rFonts w:ascii="Arial Narrow" w:hAnsi="Arial Narrow"/>
                <w:bCs/>
              </w:rPr>
              <w:t>e</w:t>
            </w:r>
            <w:r w:rsidRPr="009B5285">
              <w:rPr>
                <w:rFonts w:ascii="Arial Narrow" w:hAnsi="Arial Narrow"/>
                <w:bCs/>
              </w:rPr>
              <w:t xml:space="preserve"> za 2025. i 2026. godinu</w:t>
            </w:r>
          </w:p>
          <w:p w14:paraId="0A0617F9" w14:textId="1E865FCF" w:rsidR="005B0986" w:rsidRPr="00291339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2877A4D1" w:rsidR="005B0986" w:rsidRPr="00291339" w:rsidRDefault="009B5285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Donošenje temeljnog akta za 2024. za funkcioniranje JLS, planiranje prihoda i rashoda u 2024. godini sa projekcijama za 2025. i 2026. godinu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15B36328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="009B5285">
              <w:rPr>
                <w:rFonts w:ascii="Arial Narrow" w:hAnsi="Arial Narrow" w:cs="Times New Roman"/>
                <w:bCs/>
              </w:rPr>
              <w:t>15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1BC019D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 xml:space="preserve">: </w:t>
      </w:r>
      <w:r w:rsidR="009B5285">
        <w:rPr>
          <w:rFonts w:ascii="Arial Narrow" w:eastAsia="Calibri" w:hAnsi="Arial Narrow" w:cs="Times New Roman"/>
          <w:bCs/>
          <w:lang w:eastAsia="en-US"/>
        </w:rPr>
        <w:t>400-01/23-01/03</w:t>
      </w:r>
    </w:p>
    <w:p w14:paraId="59DDA8B8" w14:textId="1A45E3EB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</w:t>
      </w:r>
      <w:r w:rsidR="009B5285">
        <w:rPr>
          <w:rFonts w:ascii="Arial Narrow" w:eastAsia="Calibri" w:hAnsi="Arial Narrow" w:cs="Times New Roman"/>
          <w:bCs/>
          <w:lang w:eastAsia="en-US"/>
        </w:rPr>
        <w:t>19</w:t>
      </w:r>
    </w:p>
    <w:p w14:paraId="07A11036" w14:textId="21327BF0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04EDA">
        <w:rPr>
          <w:rFonts w:ascii="Arial Narrow" w:eastAsia="Calibri" w:hAnsi="Arial Narrow" w:cs="Times New Roman"/>
          <w:bCs/>
          <w:lang w:eastAsia="en-US"/>
        </w:rPr>
        <w:t>2</w:t>
      </w:r>
      <w:r w:rsidR="009B5285">
        <w:rPr>
          <w:rFonts w:ascii="Arial Narrow" w:eastAsia="Calibri" w:hAnsi="Arial Narrow" w:cs="Times New Roman"/>
          <w:bCs/>
          <w:lang w:eastAsia="en-US"/>
        </w:rPr>
        <w:t>3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6125A4">
        <w:rPr>
          <w:rFonts w:ascii="Arial Narrow" w:eastAsia="Calibri" w:hAnsi="Arial Narrow" w:cs="Times New Roman"/>
          <w:bCs/>
          <w:lang w:eastAsia="en-US"/>
        </w:rPr>
        <w:t>2023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1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7252D"/>
    <w:rsid w:val="001009CD"/>
    <w:rsid w:val="001907B5"/>
    <w:rsid w:val="001B3FAB"/>
    <w:rsid w:val="00285B9B"/>
    <w:rsid w:val="00291137"/>
    <w:rsid w:val="00291339"/>
    <w:rsid w:val="002D0CB6"/>
    <w:rsid w:val="00326306"/>
    <w:rsid w:val="003960D0"/>
    <w:rsid w:val="003B1A9C"/>
    <w:rsid w:val="00433A2C"/>
    <w:rsid w:val="004635F4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30D50"/>
    <w:rsid w:val="00781FBD"/>
    <w:rsid w:val="007C474C"/>
    <w:rsid w:val="008544EC"/>
    <w:rsid w:val="00861A01"/>
    <w:rsid w:val="00885056"/>
    <w:rsid w:val="008A1084"/>
    <w:rsid w:val="008B5DD3"/>
    <w:rsid w:val="009B5285"/>
    <w:rsid w:val="009C0003"/>
    <w:rsid w:val="00A04EDA"/>
    <w:rsid w:val="00A0626C"/>
    <w:rsid w:val="00A209BE"/>
    <w:rsid w:val="00A67C43"/>
    <w:rsid w:val="00AA25F7"/>
    <w:rsid w:val="00B44177"/>
    <w:rsid w:val="00B5007A"/>
    <w:rsid w:val="00B56FF8"/>
    <w:rsid w:val="00B60A65"/>
    <w:rsid w:val="00BD21FC"/>
    <w:rsid w:val="00BF6045"/>
    <w:rsid w:val="00C33AA7"/>
    <w:rsid w:val="00D41CD6"/>
    <w:rsid w:val="00D427D8"/>
    <w:rsid w:val="00D627A0"/>
    <w:rsid w:val="00E05B11"/>
    <w:rsid w:val="00E05B1E"/>
    <w:rsid w:val="00E46F60"/>
    <w:rsid w:val="00E738EC"/>
    <w:rsid w:val="00EC347B"/>
    <w:rsid w:val="00F30250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BF604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2023-11-23T08:46:00Z</cp:lastPrinted>
  <dcterms:created xsi:type="dcterms:W3CDTF">2023-11-23T08:37:00Z</dcterms:created>
  <dcterms:modified xsi:type="dcterms:W3CDTF">2023-11-23T09:07:00Z</dcterms:modified>
</cp:coreProperties>
</file>