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28D08D99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5241290C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1988155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92538F">
        <w:rPr>
          <w:rFonts w:ascii="Arial" w:hAnsi="Arial" w:cs="Arial"/>
          <w:sz w:val="24"/>
          <w:szCs w:val="24"/>
        </w:rPr>
        <w:t>6</w:t>
      </w:r>
    </w:p>
    <w:p w14:paraId="55DC7F60" w14:textId="0393A3D5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D1074B">
        <w:rPr>
          <w:rFonts w:ascii="Arial" w:hAnsi="Arial" w:cs="Arial"/>
          <w:sz w:val="24"/>
          <w:szCs w:val="24"/>
        </w:rPr>
        <w:t>18.lipnja</w:t>
      </w:r>
      <w:r w:rsidRPr="002B7B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5200D0C2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2C73A9">
        <w:rPr>
          <w:rFonts w:ascii="Arial" w:hAnsi="Arial" w:cs="Arial"/>
          <w:b/>
          <w:sz w:val="24"/>
          <w:szCs w:val="24"/>
        </w:rPr>
        <w:t>V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04558D0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2C73A9">
        <w:rPr>
          <w:rFonts w:ascii="Arial" w:hAnsi="Arial" w:cs="Arial"/>
          <w:sz w:val="24"/>
          <w:szCs w:val="24"/>
        </w:rPr>
        <w:t>V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61100442" w:rsidR="00114B76" w:rsidRPr="0029488A" w:rsidRDefault="002C73A9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CF6907"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 xml:space="preserve">mjena i dopuna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826"/>
        <w:gridCol w:w="853"/>
        <w:gridCol w:w="883"/>
        <w:gridCol w:w="1264"/>
        <w:gridCol w:w="666"/>
        <w:gridCol w:w="1264"/>
        <w:gridCol w:w="917"/>
        <w:gridCol w:w="883"/>
        <w:gridCol w:w="781"/>
        <w:gridCol w:w="764"/>
        <w:gridCol w:w="753"/>
        <w:gridCol w:w="886"/>
        <w:gridCol w:w="726"/>
        <w:gridCol w:w="740"/>
        <w:gridCol w:w="736"/>
        <w:gridCol w:w="820"/>
        <w:gridCol w:w="220"/>
      </w:tblGrid>
      <w:tr w:rsidR="00F028CB" w:rsidRPr="00F028CB" w14:paraId="4D8F3C33" w14:textId="77777777" w:rsidTr="00F028CB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8ACAB5" w14:textId="77777777" w:rsidR="00F028CB" w:rsidRPr="00F028CB" w:rsidRDefault="00F028CB" w:rsidP="00F028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hr-HR"/>
              </w:rPr>
              <w:lastRenderedPageBreak/>
              <w:t>PLAN NABAVE</w:t>
            </w:r>
          </w:p>
        </w:tc>
      </w:tr>
      <w:tr w:rsidR="00F028CB" w:rsidRPr="00F028CB" w14:paraId="11E9809D" w14:textId="77777777" w:rsidTr="00F028CB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3E1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5F07" w14:textId="77777777" w:rsidR="00F028CB" w:rsidRPr="00F028CB" w:rsidRDefault="00F028CB" w:rsidP="00F028C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F028CB" w:rsidRPr="00F028CB" w14:paraId="3D4E9218" w14:textId="77777777" w:rsidTr="00F028CB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7BE2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Naručitelj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7DE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7C3FF95E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79D50AA" w14:textId="77777777" w:rsidTr="00F028CB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81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Godina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B82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0FDCE08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CA7A61F" w14:textId="77777777" w:rsidTr="00F028CB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C4C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Verzija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1FEB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33" w:type="dxa"/>
            <w:vAlign w:val="center"/>
            <w:hideMark/>
          </w:tcPr>
          <w:p w14:paraId="17463D3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132F6CF" w14:textId="77777777" w:rsidTr="00F028CB">
        <w:trPr>
          <w:trHeight w:val="42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CDB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Datum donošenja</w:t>
            </w:r>
          </w:p>
        </w:tc>
        <w:tc>
          <w:tcPr>
            <w:tcW w:w="837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B81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18.06.2025</w:t>
            </w:r>
          </w:p>
        </w:tc>
        <w:tc>
          <w:tcPr>
            <w:tcW w:w="33" w:type="dxa"/>
            <w:vAlign w:val="center"/>
            <w:hideMark/>
          </w:tcPr>
          <w:p w14:paraId="2038E196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592E55C" w14:textId="77777777" w:rsidTr="00F028CB">
        <w:trPr>
          <w:trHeight w:val="983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B3329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C57C5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73F12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9B4D77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9BAE7D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5C12D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4CB5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6E27E5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A14EC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D211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8F50C7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BEC5C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5AEB6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9264D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32FFF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9296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AA84CB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5D19A8C" w14:textId="77777777" w:rsidTr="00F028CB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5EA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15A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0AB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9C3C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8C8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709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1771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7.680,00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323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44DE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DD99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0FF3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BFC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B2B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DAA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22CD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ADEA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A44E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D0FF893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2BDC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821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67D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6AC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67A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20F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D69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2.650,00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E44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DA88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6924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60B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1DA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BC4E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D70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4295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1DC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D7A63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39260D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F78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742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811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4552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362E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618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3E5A4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6.540,00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D887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9067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8BB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E20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931F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D9E7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5837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046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5AB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CF0F7F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D568C14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F8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0004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31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3B4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1311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83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BEC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6FA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11.000,00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149F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902D1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F0F2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4CA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7EC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7CE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898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A519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83EC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7E4CD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F935342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A9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9D3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C15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86C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6946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83EF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3390F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0ACF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798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315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88B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C89C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F4A5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420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09B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E3D1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6A3C2D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28DF035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DB4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C2B4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4E2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A48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sređivanja arhivskog i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registraturnog</w:t>
            </w:r>
            <w:proofErr w:type="spellEnd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gradiva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BE49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D2E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92512000 - Usluge arhiva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8CB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268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83C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C5F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A949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3144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E0D8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A12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5324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7F1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ABCAC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CF7583C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ED8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50C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D8C8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42E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3AF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0BC2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F31A2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15.500,00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FEB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2751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39D5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821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F874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50A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A59C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385C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F22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2CAD0C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A1368ED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DC7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0A2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8D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A9F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programa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digitalne pisarnice "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46AC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21AC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72267000 - Usluge održavanja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9479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11.432,52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D22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912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B6D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DFD0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091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349F5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23D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870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5762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A38432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7094FD9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D221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2A07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6D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E7EF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8EF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4FF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C74CF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9E7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058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69E9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FEEF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F2BD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25E4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6BA7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BE2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C45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D770A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B9D83BA" w14:textId="77777777" w:rsidTr="00F028CB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8EC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605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63F2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18F6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6A91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1FF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C154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2.654,00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A14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8D5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F95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43E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446B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A91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8814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33FE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852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300AA9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C2C4B5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34FB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BE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7B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C03D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BA11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028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711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918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5DA4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3BF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CCFD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E91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7452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4E8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873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57B9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2ED74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AC1DBDD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223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390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B92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A26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13E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570D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677E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332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FD1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48C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1D2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D02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5004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8643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A0D5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F92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660B0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5EE2552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CA2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78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57C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029D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217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0BB3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32323500 - Oprema za videonadzor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735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8767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5E8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5DE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BB7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D25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622C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131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6AC5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F719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E630E2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0FCD2E0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A7E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5B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543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76F8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EC5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7797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B0EB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12.247,20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139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948E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F1BD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BD1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0110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924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9456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8D7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FEEC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97CF6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143A8EF" w14:textId="77777777" w:rsidTr="00F028CB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AC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00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63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3B5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3FFD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ACD8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4F2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8F50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C96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637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F54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FD6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E196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1713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11A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2EF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18E63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690E3FF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4CF6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C3D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40C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640D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1AF2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83B9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3B97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10.617,60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F1C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D767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59E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8B04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E3A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CE3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B910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761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23F2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FEA872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E02D1C2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8B8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5E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53C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11B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Razvoj prometnih i održivih rješenja i usluga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96D3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015E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EB8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41.000,00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B6A4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861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70CE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17703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87D1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4B5E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315C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180 dana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6D88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E2C4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2498B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DBF46A0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5EB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0AB0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F40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FF2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19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0C46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866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DF4F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B7A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0FB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C6E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930D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4B03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8A8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3D8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1A74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4B81CD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D6CB9ED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47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6680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JN-2025/19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CA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E8DB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FB7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8BD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A85E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0B0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4EBB7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BD8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4BA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E701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F5EA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EF1F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5DE6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22C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5C7E7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4D4E63D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AE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EE3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5F2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5AE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u Ul. Muškati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00D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1BC5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25D1F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45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6E4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0CF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B6B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AFB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258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0C7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082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B75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E6DDB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161B6DE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178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66F6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D836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732A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0076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85A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CC0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C3C5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3F11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494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89B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E73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A4F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6C3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54E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C50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86FB41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E151835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3C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F8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B91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102A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F81D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589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77400000 - Usluge u području zoologije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C80A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0913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F98D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729E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E51F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A3CA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6B2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7C5A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56F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8F7B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12D8D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A5302B8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5EF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7FB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D36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989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67D6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6F96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A6B17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31.852,00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B0B3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986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8C1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05CF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C75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6113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05E2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9B8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1D33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900D1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5FE3A7C" w14:textId="77777777" w:rsidTr="00F028CB">
        <w:trPr>
          <w:trHeight w:val="15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45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0024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3E4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0EE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6E7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5DC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A24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191D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439F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FE12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CEE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7EE6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248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C8C1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7FB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08AE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D77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6634A4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91E4FD8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6AF1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E6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98CA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5652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5EF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9536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A60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18.500,00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78F0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662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523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162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9C9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D9D3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531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5CE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DB4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949B8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4026BF4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033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FE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6940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97CD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691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830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A43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656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BC29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5ED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4B43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1D6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115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1CF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A789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20F5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D53D44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835A16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14C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F004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446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E64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Ul. Muškati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BC6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EE4D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E500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18F7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9773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F282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57D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401B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27A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359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10D2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42CA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12EDB1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A361AFD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CC6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5D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F6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335F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Usluga objave oglasa u dnevnom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tisku za potrebe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AB7D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CD01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79341000 - Usluge oglašavanja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A3C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7.432,00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0E3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026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A9E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4B0B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C9D6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007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CE6D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F72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0214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58801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9174C44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63DB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8A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JN-2025/29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59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37DD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Revizorske usluge provedenih projekata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F9D9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C6BD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79212000 - Revizorske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D85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13.308,80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670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3B8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33D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771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003B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BFD3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E10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B0E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8AE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AACA1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AEBA038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58E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69D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3398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4145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Redizajn web stranice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C3A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B0B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72413000 - Usluge oblikovanja www portala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75B4B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3.185,60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5FF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1CE8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CD8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411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FB8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090F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568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5E09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6C6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1258F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BD06D71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6FC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84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F26E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41D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ceste u naselju Fiorini istočni dio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8DA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314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52C5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1E86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DB47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165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DBC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DE1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4DB2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87CE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B741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09B9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B4D9EC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6FB3F96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3504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B7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A88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985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polivalentnog malonogometnog igrališta u sportskoj zoni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D8B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0C54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9AC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FEE7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BDC6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256B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5B6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0986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645B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DB9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8830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870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8D261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05E8DD3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321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16F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223C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29C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0579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DC44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FB214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FA4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01A6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224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18E2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7F1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861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F35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5DE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DE3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9A453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820EB12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A3A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385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69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E2D8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645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D751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A0C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F5B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D8E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74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5CC9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63F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FB38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6BE7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500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F7D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A4AA2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CAF183E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6D4E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260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E1F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E5F6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EF0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F52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551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24C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3D96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796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C666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049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2C2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AA1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2F4C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35AE3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6A579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D06C85E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1DAF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0FE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45EF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C3D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Deratizacija, dezinfekcija i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dezinsekcija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2A5B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B2B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90923000 - Usluge deratizacije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444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5.289,00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A6E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59C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33BF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0190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CA7B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9E0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F3EF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EC20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6408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F6B83D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A53719E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673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4A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E64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9E7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Veterinarsko-higijeničarske usluge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482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032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85200000 - Veterinarske usluge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354B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10.244,00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84B6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24B8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80C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C11A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D4F3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3CE6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17FA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B4C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3C69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86180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6693909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AE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0EC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559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21F8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u Dudovoj ulici kod Dječjeg vrtića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17B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613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postavljanju nogostupa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7201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837C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095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7F34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D162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7BF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693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67F6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1566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D513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D0841E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BC867BF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DC25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0039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8D0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JN-2025/39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FD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EBD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A0F9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4AE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2522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86A7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8F3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2BA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2D7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D5B3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1F31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6F77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1839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91805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F5263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1E09612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0DAB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347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E08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136F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7204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D857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883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653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013F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A07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26CD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77D4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D03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BCF4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C06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3D4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22DCB6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6B7FF50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9E2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C615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96E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EF4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7C14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E794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FE43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33E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03A5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9FC2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B76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8432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4C43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89A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041C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7A8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C9EE4AF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1005A29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A96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34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350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F4B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C27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66F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8967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C29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4FC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572D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44CC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1FC4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914F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6901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290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FCF3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7E0E8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6144B2D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C0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136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31D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182E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8DA6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F512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8ED55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5972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421E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6B0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8678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78E8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4135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67D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C0D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9469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34CFC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B4CD2FB" w14:textId="77777777" w:rsidTr="00F028CB">
        <w:trPr>
          <w:trHeight w:val="3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F28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4E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4EB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149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F5E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BD1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0FC5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EFD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F87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41F6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5900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24B2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B153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A33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46F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4576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7AE26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7A825A6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6A2D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68F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D6A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B6F0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E44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5BC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44395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A1A4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F78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820E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274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4589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65C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889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31F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EB73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1B6AA1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B1A4D46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1D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13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0A2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5560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619F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DFB7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3271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CD89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DF3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2664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A22E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90C5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A85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08A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65E1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4D2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36F32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2FFB5C6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3B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7C0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597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12D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EEE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B77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45212311 - Građevinski radovi na umjetničkoj galeriji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C6EB6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00D4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9B8A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EAFE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FB9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A4EE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25B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F27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268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6713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631A9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ABE367B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392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9CC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C467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3780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B3B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1946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7655F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8D6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EFF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BC6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2BC3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C34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CC3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9027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FDA4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4DF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F6F26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F362E79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D71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4E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JN-2025/49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744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FE2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F1E1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1F0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CB8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54A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DE45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DEA2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D6A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CC7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8FA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53D5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E45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F1B1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73F373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979BC52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1843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AFF6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448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299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009E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877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6C74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705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9F0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1A4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677C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DC8F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269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86EA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90D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9A5C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5989430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83CF6DE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A69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210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7C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7406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DBE4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978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81E2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AC4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4E10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A5D8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1F7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EA73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234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8E04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162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61C7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4FB76F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DA229BC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758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F74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39E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8A08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2934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84A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7B62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40E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2C24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425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DC52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13EC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37CA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179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74F1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2685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88DD6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64101C3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7D40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22B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D83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A9AF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i zamjena dotrajalog asfalta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889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7247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EC8EB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E912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2437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38AC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F6D5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1E71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C14F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DCC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929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1F778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F38848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92540A5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84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014C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A14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5FB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0CA25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C0F0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8BD28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D83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AA6C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D53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2A1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4C0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B208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B33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5B2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094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9EEE35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7959D01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C8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4E5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5FD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A0F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Sanacija dotrajalog asfaltnog kolnika u naselju D.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Katunari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146D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8429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28A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52B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A240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41A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AF67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F3A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FD46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4CF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12D7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B13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D1BEE9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BAB4D52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F73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00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E4F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7D8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mira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AD59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0F0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0941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EEDD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5FEA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700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CFBD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6477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06A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C315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ED1F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9E3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8489E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651D141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1F3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E5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383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CE3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djela ulice u naselju Turini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56E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D796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2F45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D558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66E9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C5A5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26EC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0CA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19DC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F8E3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F145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D2B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06F0D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37032C8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75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CC2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2CE4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F88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47E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7738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F7F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C74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E22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AC7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C101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147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2AAD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1B46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3B9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1E04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270ED2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DFF24DE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8E7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29A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JN-2025/59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CFBE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799E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u naselju Nova Vas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8822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695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F5D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1F9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F12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DC7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DD8F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965C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177C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CDE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FA34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6A0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3BD8F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D9D1D06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627C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A99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53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413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B83F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31F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D305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54CA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A9FF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6FB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3EF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D6A0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A30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E50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3DA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6F02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C7588F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C071D4A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36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D73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1EC7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94D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B16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AFB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9C6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E8A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4B50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1CD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4A9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2EE9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918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6CF5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E38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FD03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D358EB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498ED4A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B8BA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881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4FB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5D87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Redovno održavanje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DCF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7A6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77340000 - Usluge obrezivanja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drveća i šišanja živice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260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D31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14D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F4D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284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3F2E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B61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7C7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7450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FF86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DA7A7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02B92A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035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7AE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39B6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E52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22B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69A3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77E3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0A6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1AC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25079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155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E262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94D9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3CF3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12D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F1E6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EE046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C376D2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C83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9A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D7C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229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8914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AEE4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3A8DB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1A09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AA2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CE36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CC9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2A5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E58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6067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1D3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B585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B8022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F7BE9FB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2787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08E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7A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E32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9108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C9E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45421150 - Radovi ugradnje nemetalne stolarije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2E3B2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5DBB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AA9D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3477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9ABA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1BC0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882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8143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B23A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433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C17A41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0678292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BF7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622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9C4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176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AF99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6BF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2A97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3.275,00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196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10C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6B56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6934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C3D1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08D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8C68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5BD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F07E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3E3441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2937A3CA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8F6A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0067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2A4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FDB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450D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EF2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02B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45232120 - Radovi navodnjavanja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C5ED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5E90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929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9A9F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9A64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C7A7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53C39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311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27A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59F5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CE664F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04FE951" w14:textId="77777777" w:rsidTr="00F028CB">
        <w:trPr>
          <w:trHeight w:val="12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53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95E4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MV-2025/1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1EB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40C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8450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D369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4F2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93E8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0B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8BF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987C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A532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5D19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786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7DAA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C897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D3898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EEC872C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6AA3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0069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C8E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MV-2025/2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A00A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8BC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151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9D2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BB14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C12D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EB6E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512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63BD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16D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1B1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D737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345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755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91CBF8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FD18186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A50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E9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MV-2025/3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0C6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9BB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nogometnog igrališta u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A3A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57CD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45236110 - Radovi na gornjem ustroju za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sportske terene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8D41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216.000,00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1F85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FFF1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9C9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A03A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A09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B01F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838B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50E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860A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B0203C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EEF0C4D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E8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A6C6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448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89C7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7EA8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E3B8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F74B3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5.180,00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CE71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B5FE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B4A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DCC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3C24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0CD8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95C3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31E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68FC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7D7DABC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329AFBB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7D40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7D5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A65A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B11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A9D0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643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CBD77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66.300,00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D52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2868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0E5C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AF3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525E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ACD2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D35A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FEB0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887E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931F6E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B7BA6E8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75A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A715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JN-2025/69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3D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5F7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Konzervatorsko-restauratorski radovi </w:t>
            </w: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na oltaru u Župnoj crkvi sv. Mihovila Arkanđela u Novoj Vasi (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6F02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833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DABB1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23.400,00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083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112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5F1C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A031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4627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341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43BB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3E4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12A5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6E21CE7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B6ACBE7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ED5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0074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9B99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JN-2025/70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226F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E437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E6B9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17C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45454000 - Radovi na rekonstrukciji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906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12.070,00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7B19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5809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40A2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E69BC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3668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03FB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891E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1A5D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3933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43F06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12459863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D3C0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B91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0B98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ACB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Štrpe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3D4D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9B3D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31682100 - Električni ormarići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4519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6.000,00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B35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7C2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579D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EF52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FDC2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D3E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FA96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34A1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EDEA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20756C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7612821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D3E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0076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3FDE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JN-2025/73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9CB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85C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Održavanje računala i računalne opreme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8A7B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27519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50312400 - Održavanje i popravak mikroračunala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6246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115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C96C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05D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B6C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5BF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9455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5333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A389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AE05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1E16E6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777F1EFF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D6B2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0077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CC7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7FEA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FEA3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Izgradnja rasvjete na malonogometnom igralištu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9DCC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7D9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45311000 - Radovi električnog ožičenja i elektromontažni radovi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FF07A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9459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ED6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FD69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7FC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E5EF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DD91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DF30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19C8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DBAA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7DB46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5C8AC06D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50A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0078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A35B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C1B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261B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Izgradnja nadstrešnice za potrebe dječjeg igrališta u naselju Fiorini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B8F1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CFE2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45213315 - Građevinski radovi na nadstrešnicama na autobusnoj postaji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2318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20C0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4979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7C83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9539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82DE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6E32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4DA8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16AC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B3CE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26D0CA3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2E02308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EF2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0079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6EDE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JN-2025/76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0943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427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Izrada, opremanje i montaža kuhinje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E7BA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AD41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39141000 - Kuhinjski namještaj i oprema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66990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4.100,00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CADF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B228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8F6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FBBF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A50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4649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4CE5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D1B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4939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1E48EA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4462BB48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C4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0080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E6A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JN-2025/77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5CDA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EB89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Usluga snimanja i izrade videozapisa za svečanu sjednicu Općine Brtonigla-Verteneglio povodom Dana Općine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B37B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50C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92111260 - Produkcija informativnih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videofilmova</w:t>
            </w:r>
            <w:proofErr w:type="spellEnd"/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9799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3.400,00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09B3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FE75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A1A2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AB43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1997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88BF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E961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1BB6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EB18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39DB62D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337AA894" w14:textId="77777777" w:rsidTr="00F028CB">
        <w:trPr>
          <w:trHeight w:val="9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7985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0081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292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JN-2025/78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985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190FA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Demontaža stare i montaža LED javne rasvjete u naselju Brtonigla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3A51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0DD70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45316000 - Radovi na instalaciji rasvjetnih i signalnih sustava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DE1E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4E2D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F01A71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338F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1C51D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D5CB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B73C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5898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AE24E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89C6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D43178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0913E6BE" w14:textId="77777777" w:rsidTr="00F028CB">
        <w:trPr>
          <w:trHeight w:val="600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203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0082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8F40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MN-2025/4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7D0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290B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Opremanje dječjeg igrališta za siguran i poticajan razvoj djece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707D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4758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C59C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44.000,00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2DE6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A91B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62A0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7EA2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E7AD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B451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5C1DF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B451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5EB88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097D2C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F028CB" w:rsidRPr="00F028CB" w14:paraId="66ABD575" w14:textId="77777777" w:rsidTr="00F028CB">
        <w:trPr>
          <w:trHeight w:val="315"/>
        </w:trPr>
        <w:tc>
          <w:tcPr>
            <w:tcW w:w="97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7AD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0083</w:t>
            </w:r>
          </w:p>
        </w:tc>
        <w:tc>
          <w:tcPr>
            <w:tcW w:w="5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E82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MN-2025/5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29F6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5A9DB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traktora i </w:t>
            </w:r>
            <w:proofErr w:type="spellStart"/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malčera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0EC57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57994C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F4B2" w14:textId="77777777" w:rsidR="00F028CB" w:rsidRPr="00F028CB" w:rsidRDefault="00F028CB" w:rsidP="00F028C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80.000,00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7FC5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8B832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F5C84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CDB4B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58D95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9575F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AEFF9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3 mjeseca</w:t>
            </w:r>
          </w:p>
        </w:tc>
        <w:tc>
          <w:tcPr>
            <w:tcW w:w="43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17AD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9F0C3" w14:textId="77777777" w:rsidR="00F028CB" w:rsidRPr="00F028CB" w:rsidRDefault="00F028CB" w:rsidP="00F028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F028CB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F6230E" w14:textId="77777777" w:rsidR="00F028CB" w:rsidRPr="00F028CB" w:rsidRDefault="00F028CB" w:rsidP="00F02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99709" w14:textId="77777777" w:rsidR="00B810F4" w:rsidRDefault="00B810F4" w:rsidP="00523826">
      <w:pPr>
        <w:spacing w:after="0" w:line="240" w:lineRule="auto"/>
      </w:pPr>
      <w:r>
        <w:separator/>
      </w:r>
    </w:p>
  </w:endnote>
  <w:endnote w:type="continuationSeparator" w:id="0">
    <w:p w14:paraId="23FF5F39" w14:textId="77777777" w:rsidR="00B810F4" w:rsidRDefault="00B810F4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361F9" w14:textId="77777777" w:rsidR="00B810F4" w:rsidRDefault="00B810F4" w:rsidP="00523826">
      <w:pPr>
        <w:spacing w:after="0" w:line="240" w:lineRule="auto"/>
      </w:pPr>
      <w:r>
        <w:separator/>
      </w:r>
    </w:p>
  </w:footnote>
  <w:footnote w:type="continuationSeparator" w:id="0">
    <w:p w14:paraId="27ED8D7E" w14:textId="77777777" w:rsidR="00B810F4" w:rsidRDefault="00B810F4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084259"/>
    <w:rsid w:val="00090F0D"/>
    <w:rsid w:val="00097BF5"/>
    <w:rsid w:val="000A4DAA"/>
    <w:rsid w:val="00114B76"/>
    <w:rsid w:val="001254C2"/>
    <w:rsid w:val="00125BE5"/>
    <w:rsid w:val="001578A6"/>
    <w:rsid w:val="001E6CA0"/>
    <w:rsid w:val="001F74A8"/>
    <w:rsid w:val="00261A23"/>
    <w:rsid w:val="00276607"/>
    <w:rsid w:val="0029488A"/>
    <w:rsid w:val="002A706B"/>
    <w:rsid w:val="002B4F30"/>
    <w:rsid w:val="002B7B03"/>
    <w:rsid w:val="002C2895"/>
    <w:rsid w:val="002C73A9"/>
    <w:rsid w:val="002D30D7"/>
    <w:rsid w:val="002F7FE6"/>
    <w:rsid w:val="003268C6"/>
    <w:rsid w:val="003549C5"/>
    <w:rsid w:val="00381B14"/>
    <w:rsid w:val="003B0A6F"/>
    <w:rsid w:val="003F1938"/>
    <w:rsid w:val="00413AA6"/>
    <w:rsid w:val="00414A0B"/>
    <w:rsid w:val="00425E7A"/>
    <w:rsid w:val="00427DE2"/>
    <w:rsid w:val="0048183D"/>
    <w:rsid w:val="004E7C66"/>
    <w:rsid w:val="00523826"/>
    <w:rsid w:val="00533ED8"/>
    <w:rsid w:val="00541DDC"/>
    <w:rsid w:val="00565401"/>
    <w:rsid w:val="00566EDB"/>
    <w:rsid w:val="0057661B"/>
    <w:rsid w:val="005873EA"/>
    <w:rsid w:val="005C2D9C"/>
    <w:rsid w:val="005C5734"/>
    <w:rsid w:val="005E28B5"/>
    <w:rsid w:val="00623FEE"/>
    <w:rsid w:val="00631DAF"/>
    <w:rsid w:val="00645F6E"/>
    <w:rsid w:val="00651448"/>
    <w:rsid w:val="006527A1"/>
    <w:rsid w:val="00652CA3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5DBD"/>
    <w:rsid w:val="007E7342"/>
    <w:rsid w:val="007F5FDE"/>
    <w:rsid w:val="008229D5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538F"/>
    <w:rsid w:val="00927EF3"/>
    <w:rsid w:val="009A5074"/>
    <w:rsid w:val="009D2979"/>
    <w:rsid w:val="009E3C7F"/>
    <w:rsid w:val="00A35351"/>
    <w:rsid w:val="00A41D69"/>
    <w:rsid w:val="00A61114"/>
    <w:rsid w:val="00A75880"/>
    <w:rsid w:val="00AA1206"/>
    <w:rsid w:val="00AE3EFC"/>
    <w:rsid w:val="00AF2B59"/>
    <w:rsid w:val="00B13765"/>
    <w:rsid w:val="00B4236F"/>
    <w:rsid w:val="00B70FCB"/>
    <w:rsid w:val="00B810F4"/>
    <w:rsid w:val="00BE2C73"/>
    <w:rsid w:val="00BF3586"/>
    <w:rsid w:val="00C31D87"/>
    <w:rsid w:val="00C320A3"/>
    <w:rsid w:val="00C86394"/>
    <w:rsid w:val="00CC7BFC"/>
    <w:rsid w:val="00CD2ED6"/>
    <w:rsid w:val="00CF6907"/>
    <w:rsid w:val="00D06113"/>
    <w:rsid w:val="00D1074B"/>
    <w:rsid w:val="00D42015"/>
    <w:rsid w:val="00D42901"/>
    <w:rsid w:val="00D64B5D"/>
    <w:rsid w:val="00D84E04"/>
    <w:rsid w:val="00D9729A"/>
    <w:rsid w:val="00DA4F9D"/>
    <w:rsid w:val="00DC0670"/>
    <w:rsid w:val="00DE4DD7"/>
    <w:rsid w:val="00E03AA2"/>
    <w:rsid w:val="00E14D48"/>
    <w:rsid w:val="00E50CCF"/>
    <w:rsid w:val="00E6083C"/>
    <w:rsid w:val="00E763BB"/>
    <w:rsid w:val="00E82DA4"/>
    <w:rsid w:val="00E86657"/>
    <w:rsid w:val="00EB0FED"/>
    <w:rsid w:val="00EF66BA"/>
    <w:rsid w:val="00F028CB"/>
    <w:rsid w:val="00F23F78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2774</Words>
  <Characters>15818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9</cp:revision>
  <cp:lastPrinted>2019-01-15T09:36:00Z</cp:lastPrinted>
  <dcterms:created xsi:type="dcterms:W3CDTF">2025-06-18T12:59:00Z</dcterms:created>
  <dcterms:modified xsi:type="dcterms:W3CDTF">2025-06-25T05:20:00Z</dcterms:modified>
</cp:coreProperties>
</file>