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642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2"/>
        <w:gridCol w:w="1660"/>
        <w:gridCol w:w="1660"/>
        <w:gridCol w:w="1660"/>
      </w:tblGrid>
      <w:tr w:rsidR="000C6354" w14:paraId="53694D07" w14:textId="77777777" w:rsidTr="000E1139">
        <w:trPr>
          <w:trHeight w:val="465"/>
        </w:trPr>
        <w:tc>
          <w:tcPr>
            <w:tcW w:w="146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B21B21" w14:textId="77777777" w:rsidR="00B610D9" w:rsidRPr="00763BBD" w:rsidRDefault="00417760" w:rsidP="00763BBD">
            <w:pPr>
              <w:pStyle w:val="Bezproreda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E1139">
              <w:rPr>
                <w:b/>
                <w:bCs/>
                <w:color w:val="000000"/>
                <w:sz w:val="36"/>
                <w:szCs w:val="36"/>
              </w:rPr>
              <w:t xml:space="preserve"> </w:t>
            </w:r>
            <w:r w:rsidR="00B610D9" w:rsidRPr="00763BBD">
              <w:rPr>
                <w:rFonts w:ascii="Arial" w:hAnsi="Arial" w:cs="Arial"/>
                <w:sz w:val="24"/>
                <w:szCs w:val="24"/>
                <w:lang w:val="it-IT"/>
              </w:rPr>
              <w:t>REPUBLIKA</w:t>
            </w:r>
            <w:r w:rsidR="00B610D9" w:rsidRPr="00763BBD">
              <w:rPr>
                <w:rFonts w:ascii="Arial" w:hAnsi="Arial" w:cs="Arial"/>
                <w:spacing w:val="1"/>
                <w:sz w:val="24"/>
                <w:szCs w:val="24"/>
                <w:lang w:val="it-IT"/>
              </w:rPr>
              <w:t xml:space="preserve"> </w:t>
            </w:r>
            <w:r w:rsidR="00B610D9" w:rsidRPr="00763BBD">
              <w:rPr>
                <w:rFonts w:ascii="Arial" w:hAnsi="Arial" w:cs="Arial"/>
                <w:sz w:val="24"/>
                <w:szCs w:val="24"/>
                <w:lang w:val="it-IT"/>
              </w:rPr>
              <w:t>HRVATSKA</w:t>
            </w:r>
          </w:p>
          <w:p w14:paraId="29C7C6F6" w14:textId="5F4DED9A" w:rsidR="00B610D9" w:rsidRPr="00763BBD" w:rsidRDefault="00763BBD" w:rsidP="00763BBD">
            <w:pPr>
              <w:pStyle w:val="Bezproreda"/>
              <w:rPr>
                <w:rFonts w:ascii="Arial" w:eastAsia="Calibri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r w:rsidR="00B610D9" w:rsidRPr="00763BBD">
              <w:rPr>
                <w:rFonts w:ascii="Arial" w:hAnsi="Arial" w:cs="Arial"/>
                <w:sz w:val="24"/>
                <w:szCs w:val="24"/>
                <w:lang w:val="it-IT"/>
              </w:rPr>
              <w:t>ISTARSKA ŽUPANIJA</w:t>
            </w:r>
          </w:p>
          <w:p w14:paraId="70289C83" w14:textId="0D4DC184" w:rsidR="00B610D9" w:rsidRPr="000E1139" w:rsidRDefault="00B610D9" w:rsidP="00B610D9">
            <w:pPr>
              <w:spacing w:before="105"/>
              <w:ind w:left="1331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  <w:r w:rsidRPr="000E1139">
              <w:rPr>
                <w:rFonts w:ascii="Arial" w:hAnsi="Arial" w:cs="Arial"/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1EE9496A" wp14:editId="4AB1C7E1">
                  <wp:simplePos x="0" y="0"/>
                  <wp:positionH relativeFrom="page">
                    <wp:posOffset>266065</wp:posOffset>
                  </wp:positionH>
                  <wp:positionV relativeFrom="paragraph">
                    <wp:posOffset>31750</wp:posOffset>
                  </wp:positionV>
                  <wp:extent cx="577850" cy="578485"/>
                  <wp:effectExtent l="0" t="0" r="0" b="0"/>
                  <wp:wrapNone/>
                  <wp:docPr id="139042319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578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E1139">
              <w:rPr>
                <w:rFonts w:ascii="Arial" w:hAnsi="Arial" w:cs="Arial"/>
                <w:b/>
                <w:color w:val="212A35"/>
                <w:spacing w:val="-1"/>
                <w:sz w:val="20"/>
                <w:lang w:val="it-IT"/>
              </w:rPr>
              <w:t>OPĆINA</w:t>
            </w:r>
            <w:r w:rsidRPr="000E1139">
              <w:rPr>
                <w:rFonts w:ascii="Arial" w:hAnsi="Arial" w:cs="Arial"/>
                <w:b/>
                <w:color w:val="212A35"/>
                <w:sz w:val="20"/>
                <w:lang w:val="it-IT"/>
              </w:rPr>
              <w:t xml:space="preserve"> </w:t>
            </w:r>
            <w:r w:rsidRPr="000E1139">
              <w:rPr>
                <w:rFonts w:ascii="Arial" w:hAnsi="Arial" w:cs="Arial"/>
                <w:b/>
                <w:color w:val="212A35"/>
                <w:spacing w:val="-1"/>
                <w:sz w:val="20"/>
                <w:lang w:val="it-IT"/>
              </w:rPr>
              <w:t xml:space="preserve">BRTONIGLA </w:t>
            </w:r>
            <w:r w:rsidRPr="000E1139">
              <w:rPr>
                <w:rFonts w:ascii="Arial" w:hAnsi="Arial" w:cs="Arial"/>
                <w:b/>
                <w:color w:val="212A35"/>
                <w:sz w:val="20"/>
                <w:lang w:val="it-IT"/>
              </w:rPr>
              <w:t>-</w:t>
            </w:r>
            <w:r w:rsidRPr="000E1139">
              <w:rPr>
                <w:rFonts w:ascii="Arial" w:hAnsi="Arial" w:cs="Arial"/>
                <w:b/>
                <w:color w:val="212A35"/>
                <w:spacing w:val="-1"/>
                <w:sz w:val="20"/>
                <w:lang w:val="it-IT"/>
              </w:rPr>
              <w:t xml:space="preserve"> VERTENEGLIO</w:t>
            </w:r>
          </w:p>
          <w:p w14:paraId="610942ED" w14:textId="77777777" w:rsidR="00B610D9" w:rsidRPr="000E1139" w:rsidRDefault="00B610D9" w:rsidP="00B610D9">
            <w:pPr>
              <w:spacing w:before="42" w:line="296" w:lineRule="auto"/>
              <w:ind w:left="1331" w:right="10677"/>
              <w:rPr>
                <w:rFonts w:ascii="Arial" w:eastAsia="Calibri" w:hAnsi="Arial" w:cs="Arial"/>
                <w:sz w:val="18"/>
                <w:szCs w:val="18"/>
                <w:lang w:val="it-IT"/>
              </w:rPr>
            </w:pPr>
            <w:proofErr w:type="spellStart"/>
            <w:r w:rsidRPr="000E1139">
              <w:rPr>
                <w:rFonts w:ascii="Arial" w:hAnsi="Arial" w:cs="Arial"/>
                <w:color w:val="212A35"/>
                <w:sz w:val="18"/>
                <w:lang w:val="it-IT"/>
              </w:rPr>
              <w:t>Trg</w:t>
            </w:r>
            <w:proofErr w:type="spellEnd"/>
            <w:r w:rsidRPr="000E1139">
              <w:rPr>
                <w:rFonts w:ascii="Arial" w:hAnsi="Arial" w:cs="Arial"/>
                <w:color w:val="212A35"/>
                <w:spacing w:val="-1"/>
                <w:sz w:val="18"/>
                <w:lang w:val="it-IT"/>
              </w:rPr>
              <w:t xml:space="preserve"> </w:t>
            </w:r>
            <w:proofErr w:type="spellStart"/>
            <w:r w:rsidRPr="000E1139">
              <w:rPr>
                <w:rFonts w:ascii="Arial" w:hAnsi="Arial" w:cs="Arial"/>
                <w:color w:val="212A35"/>
                <w:spacing w:val="-1"/>
                <w:sz w:val="18"/>
                <w:lang w:val="it-IT"/>
              </w:rPr>
              <w:t>Sv</w:t>
            </w:r>
            <w:proofErr w:type="spellEnd"/>
            <w:r w:rsidRPr="000E1139">
              <w:rPr>
                <w:rFonts w:ascii="Arial" w:hAnsi="Arial" w:cs="Arial"/>
                <w:color w:val="212A35"/>
                <w:spacing w:val="-1"/>
                <w:sz w:val="18"/>
                <w:lang w:val="it-IT"/>
              </w:rPr>
              <w:t>.</w:t>
            </w:r>
            <w:r w:rsidRPr="000E1139">
              <w:rPr>
                <w:rFonts w:ascii="Arial" w:hAnsi="Arial" w:cs="Arial"/>
                <w:color w:val="212A35"/>
                <w:sz w:val="18"/>
                <w:lang w:val="it-IT"/>
              </w:rPr>
              <w:t xml:space="preserve"> </w:t>
            </w:r>
            <w:proofErr w:type="spellStart"/>
            <w:r w:rsidRPr="000E1139">
              <w:rPr>
                <w:rFonts w:ascii="Arial" w:hAnsi="Arial" w:cs="Arial"/>
                <w:color w:val="212A35"/>
                <w:spacing w:val="-1"/>
                <w:sz w:val="18"/>
                <w:lang w:val="it-IT"/>
              </w:rPr>
              <w:t>Zenona</w:t>
            </w:r>
            <w:proofErr w:type="spellEnd"/>
            <w:r w:rsidRPr="000E1139">
              <w:rPr>
                <w:rFonts w:ascii="Arial" w:hAnsi="Arial" w:cs="Arial"/>
                <w:color w:val="212A35"/>
                <w:spacing w:val="-1"/>
                <w:sz w:val="18"/>
                <w:lang w:val="it-IT"/>
              </w:rPr>
              <w:t xml:space="preserve"> </w:t>
            </w:r>
            <w:r w:rsidRPr="000E1139">
              <w:rPr>
                <w:rFonts w:ascii="Arial" w:hAnsi="Arial" w:cs="Arial"/>
                <w:color w:val="212A35"/>
                <w:sz w:val="18"/>
                <w:lang w:val="it-IT"/>
              </w:rPr>
              <w:t>1,</w:t>
            </w:r>
            <w:r w:rsidRPr="000E1139">
              <w:rPr>
                <w:rFonts w:ascii="Arial" w:hAnsi="Arial" w:cs="Arial"/>
                <w:color w:val="212A35"/>
                <w:spacing w:val="1"/>
                <w:sz w:val="18"/>
                <w:lang w:val="it-IT"/>
              </w:rPr>
              <w:t xml:space="preserve"> </w:t>
            </w:r>
            <w:r w:rsidRPr="000E1139">
              <w:rPr>
                <w:rFonts w:ascii="Arial" w:hAnsi="Arial" w:cs="Arial"/>
                <w:color w:val="212A35"/>
                <w:spacing w:val="-1"/>
                <w:sz w:val="18"/>
                <w:lang w:val="it-IT"/>
              </w:rPr>
              <w:t>Brtonigla</w:t>
            </w:r>
            <w:r w:rsidRPr="000E1139">
              <w:rPr>
                <w:rFonts w:ascii="Arial" w:hAnsi="Arial" w:cs="Arial"/>
                <w:color w:val="212A35"/>
                <w:sz w:val="18"/>
                <w:lang w:val="it-IT"/>
              </w:rPr>
              <w:t xml:space="preserve"> - </w:t>
            </w:r>
            <w:r w:rsidRPr="000E1139">
              <w:rPr>
                <w:rFonts w:ascii="Arial" w:hAnsi="Arial" w:cs="Arial"/>
                <w:color w:val="212A35"/>
                <w:spacing w:val="-1"/>
                <w:sz w:val="18"/>
                <w:lang w:val="it-IT"/>
              </w:rPr>
              <w:t>Verteneglio</w:t>
            </w:r>
            <w:r w:rsidRPr="000E1139">
              <w:rPr>
                <w:rFonts w:ascii="Arial" w:hAnsi="Arial" w:cs="Arial"/>
                <w:color w:val="212A35"/>
                <w:spacing w:val="27"/>
                <w:sz w:val="18"/>
                <w:lang w:val="it-IT"/>
              </w:rPr>
              <w:t xml:space="preserve"> </w:t>
            </w:r>
            <w:r w:rsidRPr="000E1139">
              <w:rPr>
                <w:rFonts w:ascii="Arial" w:hAnsi="Arial" w:cs="Arial"/>
                <w:color w:val="212A35"/>
                <w:sz w:val="18"/>
                <w:lang w:val="it-IT"/>
              </w:rPr>
              <w:t xml:space="preserve">OIB: </w:t>
            </w:r>
            <w:r w:rsidRPr="000E1139">
              <w:rPr>
                <w:rFonts w:ascii="Arial" w:hAnsi="Arial" w:cs="Arial"/>
                <w:color w:val="212A35"/>
                <w:spacing w:val="-1"/>
                <w:sz w:val="18"/>
                <w:lang w:val="it-IT"/>
              </w:rPr>
              <w:t>81025770849</w:t>
            </w:r>
          </w:p>
          <w:p w14:paraId="3B596952" w14:textId="77777777" w:rsidR="00B610D9" w:rsidRPr="000E1139" w:rsidRDefault="00B610D9" w:rsidP="00B610D9">
            <w:pPr>
              <w:spacing w:before="9"/>
              <w:rPr>
                <w:rFonts w:ascii="Arial" w:eastAsia="Calibri" w:hAnsi="Arial" w:cs="Arial"/>
                <w:sz w:val="15"/>
                <w:szCs w:val="15"/>
                <w:lang w:val="it-IT"/>
              </w:rPr>
            </w:pPr>
          </w:p>
          <w:p w14:paraId="702A45DA" w14:textId="22BF38A1" w:rsidR="00B610D9" w:rsidRPr="00A81D05" w:rsidRDefault="00B610D9" w:rsidP="00B610D9">
            <w:pPr>
              <w:tabs>
                <w:tab w:val="center" w:pos="5096"/>
              </w:tabs>
              <w:autoSpaceDE w:val="0"/>
              <w:autoSpaceDN w:val="0"/>
              <w:adjustRightInd w:val="0"/>
              <w:spacing w:before="6"/>
              <w:rPr>
                <w:rFonts w:ascii="Arial" w:hAnsi="Arial" w:cs="Arial"/>
                <w:b/>
                <w:bCs/>
                <w:color w:val="000000"/>
                <w:lang w:val="it-IT"/>
              </w:rPr>
            </w:pPr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Na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temelju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članka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proofErr w:type="gramStart"/>
            <w:r w:rsidRPr="00A81D05">
              <w:rPr>
                <w:rFonts w:ascii="Arial" w:hAnsi="Arial" w:cs="Arial"/>
                <w:color w:val="000000"/>
                <w:lang w:val="it-IT"/>
              </w:rPr>
              <w:t>89.Zakona</w:t>
            </w:r>
            <w:proofErr w:type="gram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o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proračunu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("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Narodne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novine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"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broj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144/21) i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članka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38.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Statuta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Općine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Brtonigla-Verteneglio (S</w:t>
            </w:r>
            <w:r w:rsidR="007E03AC" w:rsidRPr="00A81D05">
              <w:rPr>
                <w:rFonts w:ascii="Arial" w:hAnsi="Arial" w:cs="Arial"/>
                <w:color w:val="000000"/>
                <w:lang w:val="it-IT"/>
              </w:rPr>
              <w:t>5</w:t>
            </w:r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užbene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novine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Općine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Brtonigla-Verteneglio   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broj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03/18, 03/21),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Općinsko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vijeće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Općine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Brtonigla-Verteneglio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na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svojoj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r w:rsidR="002D741C">
              <w:rPr>
                <w:rFonts w:ascii="Arial" w:hAnsi="Arial" w:cs="Arial"/>
                <w:color w:val="000000"/>
                <w:lang w:val="it-IT"/>
              </w:rPr>
              <w:t>02</w:t>
            </w:r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.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sjednici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održanoj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dana</w:t>
            </w:r>
            <w:proofErr w:type="spellEnd"/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r w:rsidR="002D741C">
              <w:rPr>
                <w:rFonts w:ascii="Arial" w:hAnsi="Arial" w:cs="Arial"/>
                <w:color w:val="000000"/>
                <w:lang w:val="it-IT"/>
              </w:rPr>
              <w:t>14.07.2025</w:t>
            </w:r>
            <w:r w:rsidRPr="00A81D05">
              <w:rPr>
                <w:rFonts w:ascii="Arial" w:hAnsi="Arial" w:cs="Arial"/>
                <w:color w:val="000000"/>
                <w:lang w:val="it-IT"/>
              </w:rPr>
              <w:t xml:space="preserve">. godine </w:t>
            </w:r>
            <w:proofErr w:type="spellStart"/>
            <w:r w:rsidRPr="00A81D05">
              <w:rPr>
                <w:rFonts w:ascii="Arial" w:hAnsi="Arial" w:cs="Arial"/>
                <w:color w:val="000000"/>
                <w:lang w:val="it-IT"/>
              </w:rPr>
              <w:t>donosi</w:t>
            </w:r>
            <w:proofErr w:type="spellEnd"/>
          </w:p>
          <w:p w14:paraId="20C6BEF3" w14:textId="77777777" w:rsidR="00B610D9" w:rsidRPr="00A81D05" w:rsidRDefault="00B610D9" w:rsidP="00B610D9">
            <w:pPr>
              <w:tabs>
                <w:tab w:val="center" w:pos="509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lang w:val="it-IT"/>
              </w:rPr>
            </w:pPr>
          </w:p>
          <w:p w14:paraId="03982269" w14:textId="6798E07F" w:rsidR="00B610D9" w:rsidRPr="001942DC" w:rsidRDefault="00B610D9" w:rsidP="00B610D9">
            <w:pPr>
              <w:tabs>
                <w:tab w:val="center" w:pos="7624"/>
              </w:tabs>
              <w:autoSpaceDE w:val="0"/>
              <w:autoSpaceDN w:val="0"/>
              <w:adjustRightInd w:val="0"/>
              <w:spacing w:before="109"/>
              <w:rPr>
                <w:rFonts w:ascii="Arial" w:hAnsi="Arial" w:cs="Arial"/>
                <w:b/>
                <w:bCs/>
                <w:color w:val="000000"/>
                <w:lang w:val="it-IT"/>
              </w:rPr>
            </w:pPr>
            <w:r w:rsidRPr="001942DC">
              <w:rPr>
                <w:rFonts w:ascii="Arial" w:hAnsi="Arial" w:cs="Arial"/>
                <w:lang w:val="it-IT"/>
              </w:rPr>
              <w:tab/>
            </w:r>
            <w:r w:rsidRPr="001942DC">
              <w:rPr>
                <w:rFonts w:ascii="Arial" w:hAnsi="Arial" w:cs="Arial"/>
                <w:b/>
                <w:bCs/>
                <w:color w:val="000000"/>
                <w:lang w:val="it-IT"/>
              </w:rPr>
              <w:t xml:space="preserve">I IZMJENE I </w:t>
            </w:r>
            <w:proofErr w:type="gramStart"/>
            <w:r w:rsidRPr="001942DC">
              <w:rPr>
                <w:rFonts w:ascii="Arial" w:hAnsi="Arial" w:cs="Arial"/>
                <w:b/>
                <w:bCs/>
                <w:color w:val="000000"/>
                <w:lang w:val="it-IT"/>
              </w:rPr>
              <w:t>DOPUNE  PRORAČUNA</w:t>
            </w:r>
            <w:proofErr w:type="gramEnd"/>
            <w:r w:rsidRPr="001942DC">
              <w:rPr>
                <w:rFonts w:ascii="Arial" w:hAnsi="Arial" w:cs="Arial"/>
                <w:b/>
                <w:bCs/>
                <w:color w:val="000000"/>
                <w:lang w:val="it-IT"/>
              </w:rPr>
              <w:t xml:space="preserve"> OPĆINE BRTONIGLA -VERTENEGLIO ZA 202</w:t>
            </w:r>
            <w:r w:rsidR="007E03AC">
              <w:rPr>
                <w:rFonts w:ascii="Arial" w:hAnsi="Arial" w:cs="Arial"/>
                <w:b/>
                <w:bCs/>
                <w:color w:val="000000"/>
                <w:lang w:val="it-IT"/>
              </w:rPr>
              <w:t>5</w:t>
            </w:r>
            <w:r w:rsidRPr="001942DC">
              <w:rPr>
                <w:rFonts w:ascii="Arial" w:hAnsi="Arial" w:cs="Arial"/>
                <w:b/>
                <w:bCs/>
                <w:color w:val="000000"/>
                <w:lang w:val="it-IT"/>
              </w:rPr>
              <w:t>. GODINU</w:t>
            </w:r>
          </w:p>
          <w:p w14:paraId="7E6CB71C" w14:textId="3381A071" w:rsidR="00B610D9" w:rsidRPr="001942DC" w:rsidRDefault="007E03AC" w:rsidP="007E03AC">
            <w:pPr>
              <w:tabs>
                <w:tab w:val="center" w:pos="7624"/>
              </w:tabs>
              <w:autoSpaceDE w:val="0"/>
              <w:autoSpaceDN w:val="0"/>
              <w:adjustRightInd w:val="0"/>
              <w:spacing w:before="204"/>
              <w:jc w:val="center"/>
              <w:rPr>
                <w:rFonts w:ascii="Arial" w:hAnsi="Arial" w:cs="Arial"/>
                <w:b/>
                <w:bCs/>
                <w:color w:val="000000"/>
                <w:lang w:val="it-IT"/>
              </w:rPr>
            </w:pPr>
            <w:r w:rsidRPr="007E03AC">
              <w:rPr>
                <w:rFonts w:ascii="Arial" w:hAnsi="Arial" w:cs="Arial"/>
                <w:b/>
                <w:bCs/>
                <w:lang w:val="it-IT"/>
              </w:rPr>
              <w:t>I.</w:t>
            </w:r>
            <w:r w:rsidR="00B610D9" w:rsidRPr="001942DC">
              <w:rPr>
                <w:rFonts w:ascii="Arial" w:hAnsi="Arial" w:cs="Arial"/>
                <w:b/>
                <w:bCs/>
                <w:color w:val="000000"/>
                <w:lang w:val="it-IT"/>
              </w:rPr>
              <w:t xml:space="preserve"> OPĆI DIO</w:t>
            </w:r>
          </w:p>
          <w:p w14:paraId="2BB9AA61" w14:textId="77777777" w:rsidR="00B610D9" w:rsidRPr="001942DC" w:rsidRDefault="00B610D9" w:rsidP="007E03AC">
            <w:pPr>
              <w:tabs>
                <w:tab w:val="right" w:pos="15200"/>
              </w:tabs>
              <w:autoSpaceDE w:val="0"/>
              <w:autoSpaceDN w:val="0"/>
              <w:adjustRightInd w:val="0"/>
              <w:spacing w:before="141"/>
              <w:jc w:val="center"/>
              <w:rPr>
                <w:rFonts w:ascii="Arial" w:hAnsi="Arial" w:cs="Arial"/>
                <w:color w:val="000000"/>
                <w:lang w:val="it-IT"/>
              </w:rPr>
            </w:pPr>
            <w:proofErr w:type="spellStart"/>
            <w:r w:rsidRPr="001942DC">
              <w:rPr>
                <w:rFonts w:ascii="Arial" w:hAnsi="Arial" w:cs="Arial"/>
                <w:b/>
                <w:bCs/>
                <w:color w:val="000000"/>
                <w:lang w:val="it-IT"/>
              </w:rPr>
              <w:t>Članak</w:t>
            </w:r>
            <w:proofErr w:type="spellEnd"/>
            <w:r w:rsidRPr="001942DC">
              <w:rPr>
                <w:rFonts w:ascii="Arial" w:hAnsi="Arial" w:cs="Arial"/>
                <w:b/>
                <w:bCs/>
                <w:color w:val="000000"/>
                <w:lang w:val="it-IT"/>
              </w:rPr>
              <w:t xml:space="preserve"> 1.</w:t>
            </w:r>
          </w:p>
          <w:p w14:paraId="51FC3425" w14:textId="06CE3766" w:rsidR="000C6354" w:rsidRPr="00490649" w:rsidRDefault="00B610D9" w:rsidP="00BE3343">
            <w:pPr>
              <w:tabs>
                <w:tab w:val="right" w:pos="15200"/>
              </w:tabs>
              <w:autoSpaceDE w:val="0"/>
              <w:autoSpaceDN w:val="0"/>
              <w:adjustRightInd w:val="0"/>
              <w:spacing w:before="14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Ovom</w:t>
            </w:r>
            <w:proofErr w:type="spellEnd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Odlukom</w:t>
            </w:r>
            <w:proofErr w:type="spellEnd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utvrđuje</w:t>
            </w:r>
            <w:proofErr w:type="spellEnd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 xml:space="preserve"> se II. </w:t>
            </w:r>
            <w:proofErr w:type="spellStart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Izmjene</w:t>
            </w:r>
            <w:proofErr w:type="spellEnd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 xml:space="preserve"> i </w:t>
            </w:r>
            <w:proofErr w:type="spellStart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dopune</w:t>
            </w:r>
            <w:proofErr w:type="spellEnd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proračuna</w:t>
            </w:r>
            <w:proofErr w:type="spellEnd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Općine</w:t>
            </w:r>
            <w:proofErr w:type="spellEnd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 xml:space="preserve"> Brtonigla-Verteneglio za 202</w:t>
            </w:r>
            <w:r w:rsidR="007E03AC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5</w:t>
            </w:r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 xml:space="preserve">. godine </w:t>
            </w:r>
            <w:proofErr w:type="gramStart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( u</w:t>
            </w:r>
            <w:proofErr w:type="gramEnd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daljem</w:t>
            </w:r>
            <w:proofErr w:type="spellEnd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tekstu</w:t>
            </w:r>
            <w:proofErr w:type="spellEnd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 xml:space="preserve">: </w:t>
            </w:r>
            <w:proofErr w:type="spellStart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Izmjene</w:t>
            </w:r>
            <w:proofErr w:type="spellEnd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 xml:space="preserve"> i </w:t>
            </w:r>
            <w:proofErr w:type="spellStart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dopune</w:t>
            </w:r>
            <w:proofErr w:type="spellEnd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 xml:space="preserve">), </w:t>
            </w:r>
            <w:proofErr w:type="spellStart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>sastoji</w:t>
            </w:r>
            <w:proofErr w:type="spellEnd"/>
            <w:r w:rsidRPr="00490649">
              <w:rPr>
                <w:rFonts w:ascii="Arial" w:hAnsi="Arial" w:cs="Arial"/>
                <w:color w:val="000000"/>
                <w:sz w:val="20"/>
                <w:szCs w:val="20"/>
                <w:lang w:val="it-IT"/>
              </w:rPr>
              <w:t xml:space="preserve"> se od</w:t>
            </w:r>
          </w:p>
        </w:tc>
      </w:tr>
      <w:tr w:rsidR="000C6354" w14:paraId="2D11ECF1" w14:textId="77777777" w:rsidTr="000E1139">
        <w:trPr>
          <w:trHeight w:val="375"/>
        </w:trPr>
        <w:tc>
          <w:tcPr>
            <w:tcW w:w="146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BCDA5E" w14:textId="1A9523D1" w:rsidR="000C6354" w:rsidRPr="000E1139" w:rsidRDefault="000C6354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0C6354" w14:paraId="04402E79" w14:textId="77777777" w:rsidTr="000E1139">
        <w:trPr>
          <w:trHeight w:val="300"/>
        </w:trPr>
        <w:tc>
          <w:tcPr>
            <w:tcW w:w="9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BB9426" w14:textId="77777777" w:rsidR="000C6354" w:rsidRDefault="000C6354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2F2AED" w14:textId="77777777" w:rsidR="000C6354" w:rsidRDefault="000C6354">
            <w:pPr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8EBDFC" w14:textId="77777777" w:rsidR="000C6354" w:rsidRDefault="000C635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1B3800" w14:textId="77777777" w:rsidR="000C6354" w:rsidRDefault="000C6354">
            <w:pPr>
              <w:jc w:val="right"/>
              <w:rPr>
                <w:sz w:val="20"/>
                <w:szCs w:val="20"/>
              </w:rPr>
            </w:pPr>
          </w:p>
        </w:tc>
      </w:tr>
      <w:tr w:rsidR="000C6354" w14:paraId="2E8C3A42" w14:textId="77777777" w:rsidTr="000E1139">
        <w:trPr>
          <w:trHeight w:val="702"/>
        </w:trPr>
        <w:tc>
          <w:tcPr>
            <w:tcW w:w="9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437C99" w14:textId="77777777" w:rsidR="000C6354" w:rsidRDefault="000C6354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Razred i naziv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0FCC9B" w14:textId="77777777" w:rsidR="000C6354" w:rsidRDefault="000C635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Proračun 2025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2913AD" w14:textId="77777777" w:rsidR="000C6354" w:rsidRDefault="000C635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Povećanje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</w:rPr>
              <w:br/>
              <w:t>Smanjenje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E4A4A0" w14:textId="77777777" w:rsidR="000C6354" w:rsidRDefault="000C635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 Izmjene i dopune 2025</w:t>
            </w:r>
          </w:p>
        </w:tc>
      </w:tr>
      <w:tr w:rsidR="000C6354" w14:paraId="6EE82BBE" w14:textId="77777777" w:rsidTr="000E1139">
        <w:trPr>
          <w:trHeight w:val="300"/>
        </w:trPr>
        <w:tc>
          <w:tcPr>
            <w:tcW w:w="9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A3CF4A" w14:textId="77777777" w:rsidR="000C6354" w:rsidRDefault="000C635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543781" w14:textId="77777777" w:rsidR="000C6354" w:rsidRDefault="000C635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E21FBC" w14:textId="77777777" w:rsidR="000C6354" w:rsidRDefault="000C635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E86143" w14:textId="77777777" w:rsidR="000C6354" w:rsidRDefault="000C635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</w:tr>
      <w:tr w:rsidR="000C6354" w14:paraId="2EAFE2A7" w14:textId="77777777" w:rsidTr="000E1139">
        <w:trPr>
          <w:trHeight w:val="402"/>
        </w:trPr>
        <w:tc>
          <w:tcPr>
            <w:tcW w:w="146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E30125" w14:textId="77777777" w:rsidR="000C6354" w:rsidRDefault="000C6354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A) SAŽETAK RAČUNA PRIHODA I RASHODA</w:t>
            </w:r>
          </w:p>
        </w:tc>
      </w:tr>
      <w:tr w:rsidR="000C6354" w14:paraId="2A40993F" w14:textId="77777777" w:rsidTr="000E1139">
        <w:trPr>
          <w:trHeight w:val="315"/>
        </w:trPr>
        <w:tc>
          <w:tcPr>
            <w:tcW w:w="9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96DDF6" w14:textId="77777777" w:rsidR="000C6354" w:rsidRDefault="000C635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  PRIHODI UKUPNO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CDF02C" w14:textId="77777777" w:rsidR="000C6354" w:rsidRDefault="000C6354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6.769.683,69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839E9B" w14:textId="77777777" w:rsidR="000C6354" w:rsidRDefault="000C6354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-1.088.337,91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6852E2" w14:textId="77777777" w:rsidR="000C6354" w:rsidRDefault="000C6354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5.681.345,78</w:t>
            </w:r>
          </w:p>
        </w:tc>
      </w:tr>
      <w:tr w:rsidR="000C6354" w14:paraId="518A852C" w14:textId="77777777" w:rsidTr="000E1139">
        <w:trPr>
          <w:trHeight w:val="300"/>
        </w:trPr>
        <w:tc>
          <w:tcPr>
            <w:tcW w:w="9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43C401" w14:textId="77777777" w:rsidR="000C6354" w:rsidRDefault="000C635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6 PRIHODI POSLOVANJA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C32418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5.853.411,69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4C7C5D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-285.127,17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4BFF35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5.568.284,52</w:t>
            </w:r>
          </w:p>
        </w:tc>
      </w:tr>
      <w:tr w:rsidR="000C6354" w14:paraId="1156D7C8" w14:textId="77777777" w:rsidTr="000E1139">
        <w:trPr>
          <w:trHeight w:val="300"/>
        </w:trPr>
        <w:tc>
          <w:tcPr>
            <w:tcW w:w="9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23B8A2" w14:textId="77777777" w:rsidR="000C6354" w:rsidRDefault="000C635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7 PRIHODI OD PRODAJE NEFINANCIJSKE IMOVINE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6EFBE9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916.272,00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C30A69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-803.210,74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734624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113.061,26</w:t>
            </w:r>
          </w:p>
        </w:tc>
      </w:tr>
      <w:tr w:rsidR="000C6354" w14:paraId="0F71D44A" w14:textId="77777777" w:rsidTr="000E1139">
        <w:trPr>
          <w:trHeight w:val="315"/>
        </w:trPr>
        <w:tc>
          <w:tcPr>
            <w:tcW w:w="9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A0BB25" w14:textId="77777777" w:rsidR="000C6354" w:rsidRDefault="000C6354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  RASHODI UKUPNO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3849B7" w14:textId="77777777" w:rsidR="000C6354" w:rsidRDefault="000C6354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7.303.285,00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70D210" w14:textId="77777777" w:rsidR="000C6354" w:rsidRDefault="000C6354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-134.789,23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378EE6" w14:textId="77777777" w:rsidR="000C6354" w:rsidRDefault="000C6354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7.168.495,77</w:t>
            </w:r>
          </w:p>
        </w:tc>
      </w:tr>
      <w:tr w:rsidR="000C6354" w14:paraId="1D86B45E" w14:textId="77777777" w:rsidTr="000E1139">
        <w:trPr>
          <w:trHeight w:val="300"/>
        </w:trPr>
        <w:tc>
          <w:tcPr>
            <w:tcW w:w="9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E9E058" w14:textId="77777777" w:rsidR="000C6354" w:rsidRDefault="000C635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3 RASHODI  POSLOVANJA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50520E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2.797.881,00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68C4DE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-15.191,69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555410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2.782.689,31</w:t>
            </w:r>
          </w:p>
        </w:tc>
      </w:tr>
      <w:tr w:rsidR="000C6354" w14:paraId="5BD269B2" w14:textId="77777777" w:rsidTr="000E1139">
        <w:trPr>
          <w:trHeight w:val="300"/>
        </w:trPr>
        <w:tc>
          <w:tcPr>
            <w:tcW w:w="9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C249B9" w14:textId="77777777" w:rsidR="000C6354" w:rsidRDefault="000C635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4 RASHODI ZA NABAVU NEFINANCIJSKE IMOVINE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93144C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4.505.404,00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7E9C80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-119.597,54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469BC4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4.385.806,46</w:t>
            </w:r>
          </w:p>
        </w:tc>
      </w:tr>
      <w:tr w:rsidR="000C6354" w14:paraId="33DE2215" w14:textId="77777777" w:rsidTr="000E1139">
        <w:trPr>
          <w:trHeight w:val="315"/>
        </w:trPr>
        <w:tc>
          <w:tcPr>
            <w:tcW w:w="9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2DB40C" w14:textId="77777777" w:rsidR="000C6354" w:rsidRDefault="000C6354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  RAZLIKA - VIŠAK/MANJAK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60F6CB" w14:textId="77777777" w:rsidR="000C6354" w:rsidRDefault="000C6354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-533.601,31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E899B3" w14:textId="77777777" w:rsidR="000C6354" w:rsidRDefault="000C6354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-953.548,68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5D143C" w14:textId="77777777" w:rsidR="000C6354" w:rsidRDefault="000C6354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-1.487.149,99</w:t>
            </w:r>
          </w:p>
        </w:tc>
      </w:tr>
      <w:tr w:rsidR="000C6354" w14:paraId="62E42973" w14:textId="77777777" w:rsidTr="000E1139">
        <w:trPr>
          <w:trHeight w:val="402"/>
        </w:trPr>
        <w:tc>
          <w:tcPr>
            <w:tcW w:w="146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CE42C3" w14:textId="77777777" w:rsidR="000C6354" w:rsidRDefault="000C635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B) SAŽETAK RAČUNA FINANCIRANJA</w:t>
            </w:r>
          </w:p>
        </w:tc>
      </w:tr>
      <w:tr w:rsidR="000C6354" w14:paraId="5014AD88" w14:textId="77777777" w:rsidTr="000E1139">
        <w:trPr>
          <w:trHeight w:val="300"/>
        </w:trPr>
        <w:tc>
          <w:tcPr>
            <w:tcW w:w="9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170F4B" w14:textId="77777777" w:rsidR="000C6354" w:rsidRDefault="000C635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 PRIMICI OD FINANCIJSKE IMOVINE I ZADUŽIVANJA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B2AD61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B222C0" w14:textId="187EB0AA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  <w:r w:rsidR="00B70E7B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00.000,00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EC08A6" w14:textId="3968B1AC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  <w:r w:rsidR="00B70E7B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00.000,00</w:t>
            </w:r>
          </w:p>
        </w:tc>
      </w:tr>
      <w:tr w:rsidR="000C6354" w14:paraId="3E66F70A" w14:textId="77777777" w:rsidTr="000E1139">
        <w:trPr>
          <w:trHeight w:val="300"/>
        </w:trPr>
        <w:tc>
          <w:tcPr>
            <w:tcW w:w="9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522375" w14:textId="77777777" w:rsidR="000C6354" w:rsidRDefault="000C635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5 IZDACI ZA FINANCIJSKU IMOVINU I OTPLATE ZAJMOVA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270C4F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0FED24" w14:textId="1F62AA9B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  <w:r w:rsidR="00B70E7B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00.000,00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0971FF" w14:textId="1EE988FD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  <w:r w:rsidR="00B70E7B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00.000,00</w:t>
            </w:r>
          </w:p>
        </w:tc>
      </w:tr>
      <w:tr w:rsidR="000C6354" w14:paraId="4A77C3F2" w14:textId="77777777" w:rsidTr="000E1139">
        <w:trPr>
          <w:trHeight w:val="315"/>
        </w:trPr>
        <w:tc>
          <w:tcPr>
            <w:tcW w:w="9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200557" w14:textId="77777777" w:rsidR="000C6354" w:rsidRDefault="000C6354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  NETO FINANCIRANJE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7991C0" w14:textId="77777777" w:rsidR="000C6354" w:rsidRDefault="000C6354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D966F8" w14:textId="77777777" w:rsidR="000C6354" w:rsidRDefault="000C6354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CEC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FE102" w14:textId="77777777" w:rsidR="000C6354" w:rsidRDefault="000C6354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</w:tr>
      <w:tr w:rsidR="000C6354" w14:paraId="2714B8DD" w14:textId="77777777" w:rsidTr="000E1139">
        <w:trPr>
          <w:trHeight w:val="402"/>
        </w:trPr>
        <w:tc>
          <w:tcPr>
            <w:tcW w:w="146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A4F9EC" w14:textId="77777777" w:rsidR="000C6354" w:rsidRDefault="000C635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C) PRENESENI VIŠAK ILI PRENESENI MANJAK</w:t>
            </w:r>
          </w:p>
        </w:tc>
      </w:tr>
      <w:tr w:rsidR="000C6354" w14:paraId="4149611F" w14:textId="77777777" w:rsidTr="000E1139">
        <w:trPr>
          <w:trHeight w:val="300"/>
        </w:trPr>
        <w:tc>
          <w:tcPr>
            <w:tcW w:w="9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04BFF0" w14:textId="77777777" w:rsidR="000C6354" w:rsidRDefault="000C635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PRIJENOS VIŠKA/MANJKA IZ PRETHODNE(IH) GODINE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44493C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3.341.099,74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BA3D9D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-1.853.949,75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DAA06E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1.487.149,99</w:t>
            </w:r>
          </w:p>
        </w:tc>
      </w:tr>
      <w:tr w:rsidR="000C6354" w14:paraId="50F66D9D" w14:textId="77777777" w:rsidTr="000E1139">
        <w:trPr>
          <w:trHeight w:val="300"/>
        </w:trPr>
        <w:tc>
          <w:tcPr>
            <w:tcW w:w="9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1FAED7" w14:textId="77777777" w:rsidR="000C6354" w:rsidRDefault="000C635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 xml:space="preserve">  PRIJENOS VIŠKA/MANJKA U SLJEDEĆE RAZDOBLJE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833A02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533.601,31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5538A4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953.548,68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6AC438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1.487.149,99</w:t>
            </w:r>
          </w:p>
        </w:tc>
      </w:tr>
      <w:tr w:rsidR="000C6354" w14:paraId="17F23D60" w14:textId="77777777" w:rsidTr="000E1139">
        <w:trPr>
          <w:trHeight w:val="525"/>
        </w:trPr>
        <w:tc>
          <w:tcPr>
            <w:tcW w:w="96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D7EEA3" w14:textId="77777777" w:rsidR="000C6354" w:rsidRDefault="000C635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VIŠAK/MANJAK + NETO FINANCIRANJE + PRIJENOS VIŠKA/MANJKA IZ PRETHODNE(IH) GODINE – PRIJENOS VIŠKA/MANJKA U SLJEDEĆE RAZDOBLJE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EAAB72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C01225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851E90" w14:textId="77777777" w:rsidR="000C6354" w:rsidRDefault="000C6354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</w:tr>
    </w:tbl>
    <w:p w14:paraId="56C60F06" w14:textId="77777777" w:rsidR="00724218" w:rsidRDefault="00724218" w:rsidP="001435BC">
      <w:pPr>
        <w:jc w:val="center"/>
        <w:rPr>
          <w:rFonts w:ascii="Arial" w:hAnsi="Arial" w:cs="Arial"/>
          <w:b/>
          <w:bCs/>
        </w:rPr>
      </w:pPr>
    </w:p>
    <w:p w14:paraId="43295528" w14:textId="5660B329" w:rsidR="004D0716" w:rsidRPr="001435BC" w:rsidRDefault="001435BC" w:rsidP="001435BC">
      <w:pPr>
        <w:jc w:val="center"/>
        <w:rPr>
          <w:rFonts w:ascii="Arial" w:hAnsi="Arial" w:cs="Arial"/>
          <w:b/>
          <w:bCs/>
        </w:rPr>
      </w:pPr>
      <w:r w:rsidRPr="001435BC">
        <w:rPr>
          <w:rFonts w:ascii="Arial" w:hAnsi="Arial" w:cs="Arial"/>
          <w:b/>
          <w:bCs/>
        </w:rPr>
        <w:t>Članak 2.</w:t>
      </w:r>
    </w:p>
    <w:p w14:paraId="18CB3A1E" w14:textId="58AA2278" w:rsidR="00991335" w:rsidRDefault="000B363D" w:rsidP="000C6354">
      <w:r>
        <w:t xml:space="preserve">Proračun Općine Brtonigla-Verteneglio za 2025. godinu u ukupnom iznosu od 7.303.285,00EURA u prihodnom i  rashodnom dijelu smanjuje se za 953.548,68 </w:t>
      </w:r>
      <w:proofErr w:type="spellStart"/>
      <w:r>
        <w:t>E</w:t>
      </w:r>
      <w:r w:rsidR="0071112A">
        <w:t>ur</w:t>
      </w:r>
      <w:proofErr w:type="spellEnd"/>
    </w:p>
    <w:tbl>
      <w:tblPr>
        <w:tblW w:w="147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3"/>
        <w:gridCol w:w="8818"/>
        <w:gridCol w:w="1543"/>
        <w:gridCol w:w="1543"/>
        <w:gridCol w:w="1543"/>
        <w:gridCol w:w="30"/>
      </w:tblGrid>
      <w:tr w:rsidR="00991335" w14:paraId="456265F6" w14:textId="77777777" w:rsidTr="00D055A1">
        <w:trPr>
          <w:trHeight w:val="465"/>
        </w:trPr>
        <w:tc>
          <w:tcPr>
            <w:tcW w:w="14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8145DF" w14:textId="77777777" w:rsidR="00991335" w:rsidRDefault="00991335" w:rsidP="005E3387">
            <w:pP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1. Izmjene i dopune 2025</w:t>
            </w:r>
          </w:p>
        </w:tc>
      </w:tr>
      <w:tr w:rsidR="00991335" w14:paraId="5634D588" w14:textId="77777777" w:rsidTr="00D055A1">
        <w:trPr>
          <w:trHeight w:val="37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EE620F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A. RAČUN PRIHODA I RASHODA</w:t>
            </w:r>
          </w:p>
        </w:tc>
      </w:tr>
      <w:tr w:rsidR="00991335" w14:paraId="7F7BFC01" w14:textId="77777777" w:rsidTr="00D055A1">
        <w:trPr>
          <w:trHeight w:val="37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F09474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A1. PRIHODI I RASHODI PREMA EKONOMSKOJ KLASIFIKACIJI - PRIHODI</w:t>
            </w:r>
          </w:p>
        </w:tc>
      </w:tr>
      <w:tr w:rsidR="00991335" w14:paraId="6BA706F0" w14:textId="77777777" w:rsidTr="00D055A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7FB8B5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DDEBD2" w14:textId="77777777" w:rsidR="00991335" w:rsidRDefault="00991335" w:rsidP="005E338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AC98A0" w14:textId="77777777" w:rsidR="00991335" w:rsidRDefault="00991335" w:rsidP="005E338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681AF4" w14:textId="77777777" w:rsidR="00991335" w:rsidRDefault="00991335" w:rsidP="005E338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DEBA8A" w14:textId="77777777" w:rsidR="00991335" w:rsidRDefault="00991335" w:rsidP="005E3387">
            <w:pPr>
              <w:jc w:val="right"/>
              <w:rPr>
                <w:sz w:val="20"/>
                <w:szCs w:val="20"/>
              </w:rPr>
            </w:pPr>
          </w:p>
        </w:tc>
      </w:tr>
      <w:tr w:rsidR="00991335" w14:paraId="7E7636C3" w14:textId="77777777" w:rsidTr="00D055A1">
        <w:trPr>
          <w:trHeight w:val="702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C217FB" w14:textId="77777777" w:rsidR="00991335" w:rsidRDefault="00991335" w:rsidP="005E338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Račun</w:t>
            </w:r>
          </w:p>
        </w:tc>
        <w:tc>
          <w:tcPr>
            <w:tcW w:w="88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1EB627" w14:textId="77777777" w:rsidR="00991335" w:rsidRDefault="00991335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Naziv računa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3EB1F6" w14:textId="77777777" w:rsidR="00991335" w:rsidRDefault="00991335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Proračun 2025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3E1943" w14:textId="77777777" w:rsidR="00991335" w:rsidRDefault="00991335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Povećanje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</w:rPr>
              <w:br/>
              <w:t>Smanjenje</w:t>
            </w:r>
          </w:p>
        </w:tc>
        <w:tc>
          <w:tcPr>
            <w:tcW w:w="15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5BF296" w14:textId="77777777" w:rsidR="00991335" w:rsidRDefault="00991335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 Izmjene i dopune 2025</w:t>
            </w:r>
          </w:p>
        </w:tc>
      </w:tr>
      <w:tr w:rsidR="00991335" w14:paraId="2D9E365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1FC19E" w14:textId="77777777" w:rsidR="00991335" w:rsidRDefault="00991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5377BC" w14:textId="77777777" w:rsidR="00991335" w:rsidRDefault="00991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Prihodi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2516A7" w14:textId="77777777" w:rsidR="00991335" w:rsidRDefault="00991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5.853.411,69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E2D6B7" w14:textId="77777777" w:rsidR="00991335" w:rsidRDefault="00991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-284.435,17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54005A" w14:textId="77777777" w:rsidR="00991335" w:rsidRDefault="00991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5.568.976,52</w:t>
            </w:r>
          </w:p>
        </w:tc>
      </w:tr>
      <w:tr w:rsidR="00991335" w14:paraId="2AEB093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968F0E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FAC675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Prihodi od poreza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9C3D17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2.047.604,24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E052E0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D84C11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2.081.604,24</w:t>
            </w:r>
          </w:p>
        </w:tc>
      </w:tr>
      <w:tr w:rsidR="00991335" w14:paraId="3245897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CD18B6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39CB84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Pomoći iz inozemstva i od subjekata unutar općeg proračuna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417924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2.035.840,76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D15363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-173.335,17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78D9BA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1.862.505,59</w:t>
            </w:r>
          </w:p>
        </w:tc>
      </w:tr>
      <w:tr w:rsidR="00991335" w14:paraId="0586B64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B76C5A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C49589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Prihodi od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A95E45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339.726,00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924B11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14.700,00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56A863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354.426,00</w:t>
            </w:r>
          </w:p>
        </w:tc>
      </w:tr>
      <w:tr w:rsidR="00991335" w14:paraId="33B9584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0CAE19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7FADCE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Prihodi od upravnih i administrativnih pristojbi, pristojbi po posebnim propisima i naknada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3B7E92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1.303.097,00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736C80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-159.800,00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162C95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1.143.297,00</w:t>
            </w:r>
          </w:p>
        </w:tc>
      </w:tr>
      <w:tr w:rsidR="00991335" w14:paraId="0157C3D4" w14:textId="77777777" w:rsidTr="00D055A1">
        <w:trPr>
          <w:trHeight w:val="495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7C50EA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3918E6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Prihodi od prodaje proizvoda i robe te pruženih usluga, prihodi od donacija te povrati po protestiranim jamstvima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7CD4A6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127.143,69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F69468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A84B27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127.143,69</w:t>
            </w:r>
          </w:p>
        </w:tc>
      </w:tr>
      <w:tr w:rsidR="00991335" w14:paraId="05104A4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005962" w14:textId="77777777" w:rsidR="00991335" w:rsidRDefault="00991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71D560" w14:textId="77777777" w:rsidR="00991335" w:rsidRDefault="00991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Prihodi od prodaje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13A1E0" w14:textId="77777777" w:rsidR="00991335" w:rsidRDefault="00991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916.272,00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35D016" w14:textId="77777777" w:rsidR="00991335" w:rsidRDefault="00991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-803.902,74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7CC14C" w14:textId="77777777" w:rsidR="00991335" w:rsidRDefault="00991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112.369,26</w:t>
            </w:r>
          </w:p>
        </w:tc>
      </w:tr>
      <w:tr w:rsidR="00991335" w14:paraId="3C262C1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FDDB62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D61FC9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Prihodi od prodaje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8E2C0C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913.272,00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3CB3E3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-804.202,72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CDB1AE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109.069,28</w:t>
            </w:r>
          </w:p>
        </w:tc>
      </w:tr>
      <w:tr w:rsidR="00991335" w14:paraId="326986A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772E74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3DCA6B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Prihodi od prodaje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8B4023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2873AD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299,98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AA284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3.299,98</w:t>
            </w:r>
          </w:p>
        </w:tc>
      </w:tr>
      <w:tr w:rsidR="00991335" w14:paraId="17ECE578" w14:textId="77777777" w:rsidTr="00D055A1">
        <w:trPr>
          <w:trHeight w:val="499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5FB9AB" w14:textId="77777777" w:rsidR="00991335" w:rsidRDefault="00991335" w:rsidP="005E3387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SVEUKUPNO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629869" w14:textId="77777777" w:rsidR="00991335" w:rsidRDefault="00991335" w:rsidP="005E338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7DABF8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6.769.683,69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3B08EE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-1.088.337,91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D28960" w14:textId="77777777" w:rsidR="00991335" w:rsidRDefault="00991335" w:rsidP="005E338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5.681.345,78</w:t>
            </w:r>
          </w:p>
        </w:tc>
      </w:tr>
      <w:tr w:rsidR="008E230D" w14:paraId="31CBD00D" w14:textId="77777777" w:rsidTr="00D055A1">
        <w:trPr>
          <w:trHeight w:val="465"/>
        </w:trPr>
        <w:tc>
          <w:tcPr>
            <w:tcW w:w="14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D53E83" w14:textId="77777777" w:rsidR="008E230D" w:rsidRDefault="008E230D" w:rsidP="005E3387">
            <w:pP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1. Izmjene i dopune 2025</w:t>
            </w:r>
          </w:p>
        </w:tc>
      </w:tr>
      <w:tr w:rsidR="008E230D" w14:paraId="63DF4C4B" w14:textId="77777777" w:rsidTr="00D055A1">
        <w:trPr>
          <w:trHeight w:val="37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F95FDB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A. RAČUN PRIHODA I RASHODA</w:t>
            </w:r>
          </w:p>
        </w:tc>
      </w:tr>
      <w:tr w:rsidR="008E230D" w14:paraId="01301314" w14:textId="77777777" w:rsidTr="00D055A1">
        <w:trPr>
          <w:trHeight w:val="37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7EBD47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A1. PRIHODI I RASHODI PREMA EKONOMSKOJ KLASIFIKACIJI - RASHODI</w:t>
            </w:r>
          </w:p>
        </w:tc>
      </w:tr>
      <w:tr w:rsidR="008E230D" w14:paraId="0851D1D4" w14:textId="77777777" w:rsidTr="00D055A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58A847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3C869B" w14:textId="77777777" w:rsidR="008E230D" w:rsidRDefault="008E230D" w:rsidP="005E338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04D359" w14:textId="77777777" w:rsidR="008E230D" w:rsidRDefault="008E230D" w:rsidP="005E338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2CAFD6" w14:textId="77777777" w:rsidR="008E230D" w:rsidRDefault="008E230D" w:rsidP="005E338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62688E" w14:textId="77777777" w:rsidR="008E230D" w:rsidRDefault="008E230D" w:rsidP="005E3387">
            <w:pPr>
              <w:jc w:val="right"/>
              <w:rPr>
                <w:sz w:val="20"/>
                <w:szCs w:val="20"/>
              </w:rPr>
            </w:pPr>
          </w:p>
        </w:tc>
      </w:tr>
      <w:tr w:rsidR="008E230D" w14:paraId="26DD3D00" w14:textId="77777777" w:rsidTr="00D055A1">
        <w:trPr>
          <w:trHeight w:val="702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EB5502" w14:textId="77777777" w:rsidR="008E230D" w:rsidRDefault="008E230D" w:rsidP="005E338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Račun</w:t>
            </w:r>
          </w:p>
        </w:tc>
        <w:tc>
          <w:tcPr>
            <w:tcW w:w="88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2900E5" w14:textId="77777777" w:rsidR="008E230D" w:rsidRDefault="008E230D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Naziv računa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1442DB" w14:textId="77777777" w:rsidR="008E230D" w:rsidRDefault="008E230D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Proračun 2025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55BA87" w14:textId="77777777" w:rsidR="008E230D" w:rsidRDefault="008E230D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Povećanje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</w:rPr>
              <w:br/>
              <w:t>Smanjenje</w:t>
            </w:r>
          </w:p>
        </w:tc>
        <w:tc>
          <w:tcPr>
            <w:tcW w:w="15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E1A754" w14:textId="77777777" w:rsidR="008E230D" w:rsidRDefault="008E230D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 Izmjene i dopune 2025</w:t>
            </w:r>
          </w:p>
        </w:tc>
      </w:tr>
      <w:tr w:rsidR="008E230D" w14:paraId="3750A97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79E9AB" w14:textId="77777777" w:rsidR="008E230D" w:rsidRDefault="008E230D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05EF3B" w14:textId="77777777" w:rsidR="008E230D" w:rsidRDefault="008E230D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B7876B" w14:textId="77777777" w:rsidR="008E230D" w:rsidRDefault="008E230D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2.797.881,00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D2FDAC" w14:textId="77777777" w:rsidR="008E230D" w:rsidRDefault="008E230D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-15.191,69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5A753E" w14:textId="77777777" w:rsidR="008E230D" w:rsidRDefault="008E230D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2.782.689,31</w:t>
            </w:r>
          </w:p>
        </w:tc>
      </w:tr>
      <w:tr w:rsidR="008E230D" w14:paraId="0FD506D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82CB58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BFCBE2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zaposlene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FD5992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709.975,00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61FFEB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76.043,00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A3B7F5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786.018,00</w:t>
            </w:r>
          </w:p>
        </w:tc>
      </w:tr>
      <w:tr w:rsidR="008E230D" w14:paraId="68A3066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7397CD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939ACB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A63963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1.167.208,20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F44410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25.914,00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E3DD06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1.193.122,20</w:t>
            </w:r>
          </w:p>
        </w:tc>
      </w:tr>
      <w:tr w:rsidR="008E230D" w14:paraId="32D5B45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393B04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99D8A1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Financijski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185999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5.450,00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323CDD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55D4E8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6.150,00</w:t>
            </w:r>
          </w:p>
        </w:tc>
      </w:tr>
      <w:tr w:rsidR="008E230D" w14:paraId="0A02F89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73D1A8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3EFD63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Subvencije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8B9342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22.640,00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9D3214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-5.999,00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9700B5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16.641,00</w:t>
            </w:r>
          </w:p>
        </w:tc>
      </w:tr>
      <w:tr w:rsidR="008E230D" w14:paraId="0B198FF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08AF93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445CA3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Pomoći dane u inozemstvo i unutar općeg proračuna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A2C8F0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65.995,00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034C11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8A20CF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65.995,00</w:t>
            </w:r>
          </w:p>
        </w:tc>
      </w:tr>
      <w:tr w:rsidR="008E230D" w14:paraId="1C58835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B51713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432904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8954B3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127.539,00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830D21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34.549,00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9B6403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162.088,00</w:t>
            </w:r>
          </w:p>
        </w:tc>
      </w:tr>
      <w:tr w:rsidR="008E230D" w14:paraId="4DDDA27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B32F38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273AEF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donacije, kazne, naknade šteta i kapitalne 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0C9028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699.073,80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032441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-146.398,69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927D4C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552.675,11</w:t>
            </w:r>
          </w:p>
        </w:tc>
      </w:tr>
      <w:tr w:rsidR="008E230D" w14:paraId="002EB10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AF024E" w14:textId="77777777" w:rsidR="008E230D" w:rsidRDefault="008E230D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F837F6" w14:textId="77777777" w:rsidR="008E230D" w:rsidRDefault="008E230D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87B919" w14:textId="77777777" w:rsidR="008E230D" w:rsidRDefault="008E230D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4.505.404,00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D4E107" w14:textId="77777777" w:rsidR="008E230D" w:rsidRDefault="008E230D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-119.597,54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C9A795" w14:textId="77777777" w:rsidR="008E230D" w:rsidRDefault="008E230D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4.385.806,46</w:t>
            </w:r>
          </w:p>
        </w:tc>
      </w:tr>
      <w:tr w:rsidR="008E230D" w14:paraId="4B4E537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4A58B3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3987DF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1E4ABE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799.031,00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2600B7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234.000,00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F62DF8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1.033.031,00</w:t>
            </w:r>
          </w:p>
        </w:tc>
      </w:tr>
      <w:tr w:rsidR="008E230D" w14:paraId="59F0B81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E5DECB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A0D94E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BD4AB8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3.666.373,00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E85653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-353.597,54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44940E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3.312.775,46</w:t>
            </w:r>
          </w:p>
        </w:tc>
      </w:tr>
      <w:tr w:rsidR="008E230D" w14:paraId="5DD3744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D471B4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1AC435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Rashodi za dodatna ulaganja na nefinancijskoj imovini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E5F97A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A08E17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780136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40.000,00</w:t>
            </w:r>
          </w:p>
        </w:tc>
      </w:tr>
      <w:tr w:rsidR="008E230D" w14:paraId="4FECCFAC" w14:textId="77777777" w:rsidTr="00D055A1">
        <w:trPr>
          <w:trHeight w:val="499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214EDF" w14:textId="77777777" w:rsidR="008E230D" w:rsidRDefault="008E230D" w:rsidP="005E3387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SVEUKUPNO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DB6A85" w14:textId="77777777" w:rsidR="008E230D" w:rsidRDefault="008E230D" w:rsidP="005E338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926248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7.303.285,00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D1488F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-134.789,23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D97F13" w14:textId="77777777" w:rsidR="008E230D" w:rsidRDefault="008E230D" w:rsidP="005E338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7.168.495,77</w:t>
            </w:r>
          </w:p>
        </w:tc>
      </w:tr>
      <w:tr w:rsidR="00D15335" w14:paraId="791E4C85" w14:textId="77777777" w:rsidTr="00D055A1">
        <w:trPr>
          <w:trHeight w:val="465"/>
        </w:trPr>
        <w:tc>
          <w:tcPr>
            <w:tcW w:w="14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tbl>
            <w:tblPr>
              <w:tblW w:w="1476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40"/>
              <w:gridCol w:w="8800"/>
              <w:gridCol w:w="1540"/>
              <w:gridCol w:w="1540"/>
              <w:gridCol w:w="1540"/>
            </w:tblGrid>
            <w:tr w:rsidR="00D055A1" w14:paraId="6BF664B8" w14:textId="77777777" w:rsidTr="00D162E9">
              <w:trPr>
                <w:trHeight w:val="465"/>
              </w:trPr>
              <w:tc>
                <w:tcPr>
                  <w:tcW w:w="1476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7BC402A" w14:textId="77777777" w:rsidR="00D055A1" w:rsidRDefault="00D055A1" w:rsidP="00D055A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36"/>
                      <w:szCs w:val="36"/>
                    </w:rPr>
                    <w:t>1. Izmjene i dopune 2025</w:t>
                  </w:r>
                </w:p>
              </w:tc>
            </w:tr>
            <w:tr w:rsidR="00D055A1" w14:paraId="46345120" w14:textId="77777777" w:rsidTr="00D162E9">
              <w:trPr>
                <w:trHeight w:val="375"/>
              </w:trPr>
              <w:tc>
                <w:tcPr>
                  <w:tcW w:w="0" w:type="auto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682E266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A. RAČUN PRIHODA I RASHODA</w:t>
                  </w:r>
                </w:p>
              </w:tc>
            </w:tr>
            <w:tr w:rsidR="00D055A1" w14:paraId="3BEC1C27" w14:textId="77777777" w:rsidTr="00D162E9">
              <w:trPr>
                <w:trHeight w:val="375"/>
              </w:trPr>
              <w:tc>
                <w:tcPr>
                  <w:tcW w:w="0" w:type="auto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0190BF2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A2. PRIHODI I RASHODI PREMA IZVORIMA FINANCIRANJA - PRIHODI</w:t>
                  </w:r>
                </w:p>
              </w:tc>
            </w:tr>
            <w:tr w:rsidR="00D055A1" w14:paraId="32705FF4" w14:textId="77777777" w:rsidTr="00D162E9">
              <w:trPr>
                <w:trHeight w:val="30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C00EAD1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A3D4E48" w14:textId="77777777" w:rsidR="00D055A1" w:rsidRDefault="00D055A1" w:rsidP="00D055A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CF111D3" w14:textId="77777777" w:rsidR="00D055A1" w:rsidRDefault="00D055A1" w:rsidP="00D055A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7459441" w14:textId="77777777" w:rsidR="00D055A1" w:rsidRDefault="00D055A1" w:rsidP="00D055A1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3558230" w14:textId="77777777" w:rsidR="00D055A1" w:rsidRDefault="00D055A1" w:rsidP="00D055A1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  <w:tr w:rsidR="00D055A1" w14:paraId="5437F612" w14:textId="77777777" w:rsidTr="00D162E9">
              <w:trPr>
                <w:trHeight w:val="702"/>
              </w:trPr>
              <w:tc>
                <w:tcPr>
                  <w:tcW w:w="1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969696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C1DD881" w14:textId="77777777" w:rsidR="00D055A1" w:rsidRDefault="00D055A1" w:rsidP="00D055A1">
                  <w:pPr>
                    <w:jc w:val="center"/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Izvor</w:t>
                  </w:r>
                </w:p>
              </w:tc>
              <w:tc>
                <w:tcPr>
                  <w:tcW w:w="88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969696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0077D91" w14:textId="77777777" w:rsidR="00D055A1" w:rsidRDefault="00D055A1" w:rsidP="00D055A1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Naziv izvora</w:t>
                  </w:r>
                </w:p>
              </w:tc>
              <w:tc>
                <w:tcPr>
                  <w:tcW w:w="154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969696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A69000F" w14:textId="77777777" w:rsidR="00D055A1" w:rsidRDefault="00D055A1" w:rsidP="00D055A1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Proračun 2025</w:t>
                  </w:r>
                </w:p>
              </w:tc>
              <w:tc>
                <w:tcPr>
                  <w:tcW w:w="154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969696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9343E3B" w14:textId="77777777" w:rsidR="00D055A1" w:rsidRDefault="00D055A1" w:rsidP="00D055A1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Povećanje</w:t>
                  </w:r>
                  <w:r>
                    <w:rPr>
                      <w:rFonts w:ascii="Calibri" w:hAnsi="Calibri" w:cs="Calibri"/>
                      <w:color w:val="000000"/>
                    </w:rPr>
                    <w:br/>
                  </w:r>
                  <w:r>
                    <w:rPr>
                      <w:rFonts w:ascii="Calibri" w:hAnsi="Calibri" w:cs="Calibri"/>
                      <w:color w:val="000000"/>
                    </w:rPr>
                    <w:br/>
                    <w:t>Smanjenje</w:t>
                  </w:r>
                </w:p>
              </w:tc>
              <w:tc>
                <w:tcPr>
                  <w:tcW w:w="154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969696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4441DCC" w14:textId="77777777" w:rsidR="00D055A1" w:rsidRDefault="00D055A1" w:rsidP="00D055A1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1. Izmjene i dopune 2025</w:t>
                  </w:r>
                </w:p>
              </w:tc>
            </w:tr>
            <w:tr w:rsidR="00D055A1" w14:paraId="3736A2BA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1E7FE03" w14:textId="77777777" w:rsidR="00D055A1" w:rsidRDefault="00D055A1" w:rsidP="00D055A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C087B07" w14:textId="77777777" w:rsidR="00D055A1" w:rsidRDefault="00D055A1" w:rsidP="00D055A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Opći prihodi i primici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C648F64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2.129.830,00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8DDC3A0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49.891,98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EA691DD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2.179.721,98</w:t>
                  </w:r>
                </w:p>
              </w:tc>
            </w:tr>
            <w:tr w:rsidR="00D055A1" w14:paraId="5D5B236D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60D926F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1B79680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Opći prihodi i primici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B156EBC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2.129.830,00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0461205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49.891,98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B2DF69F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2.179.721,98</w:t>
                  </w:r>
                </w:p>
              </w:tc>
            </w:tr>
            <w:tr w:rsidR="00D055A1" w14:paraId="1C99A834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C6AFB92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110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F41C3E3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Opći prihodi i primici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904CFFB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2.129.830,00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8AB950A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49.891,98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9819E11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2.179.721,98</w:t>
                  </w:r>
                </w:p>
              </w:tc>
            </w:tr>
            <w:tr w:rsidR="00D055A1" w14:paraId="49F06ACE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DD684F1" w14:textId="77777777" w:rsidR="00D055A1" w:rsidRDefault="00D055A1" w:rsidP="00D055A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9B6F847" w14:textId="77777777" w:rsidR="00D055A1" w:rsidRDefault="00D055A1" w:rsidP="00D055A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Vlastiti prihodi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B5F96C2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224.600,00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D275795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957D76E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224.600,00</w:t>
                  </w:r>
                </w:p>
              </w:tc>
            </w:tr>
            <w:tr w:rsidR="00D055A1" w14:paraId="3FF98FE9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73E447E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AD65F95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Vlastiti prihodi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D1D8762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224.600,00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0DF938A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C2C0645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224.600,00</w:t>
                  </w:r>
                </w:p>
              </w:tc>
            </w:tr>
            <w:tr w:rsidR="00D055A1" w14:paraId="6E3AF4D2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412A772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310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AAEBD65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Vlastiti prihodi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CA4A4A1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224.600,00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34CA5A2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E7AF5F8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224.600,00</w:t>
                  </w:r>
                </w:p>
              </w:tc>
            </w:tr>
            <w:tr w:rsidR="00D055A1" w14:paraId="0FF729C0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6CF124D" w14:textId="77777777" w:rsidR="00D055A1" w:rsidRDefault="00D055A1" w:rsidP="00D055A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0FDF11C" w14:textId="77777777" w:rsidR="00D055A1" w:rsidRDefault="00D055A1" w:rsidP="00D055A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Prihodi za posebne namjene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917908C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1.397.023,00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8110860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-160.000,00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07B2997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1.237.023,00</w:t>
                  </w:r>
                </w:p>
              </w:tc>
            </w:tr>
            <w:tr w:rsidR="00D055A1" w14:paraId="60277F9D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8095E74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A7953DB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Komunalna djelatnost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B92D43B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1.147.023,00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AE4D186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-160.000,00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746BF59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987.023,00</w:t>
                  </w:r>
                </w:p>
              </w:tc>
            </w:tr>
            <w:tr w:rsidR="00D055A1" w14:paraId="40F83F3B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6579269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410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898A0F5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Komunalna djelatnost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263B68A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177.023,00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65E964F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5B94E28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177.023,00</w:t>
                  </w:r>
                </w:p>
              </w:tc>
            </w:tr>
            <w:tr w:rsidR="00D055A1" w14:paraId="109B0C2B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E9E8717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411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2B129DC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Komunalni doprinos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19FD915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660.000,00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C57AD5B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-160.000,00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AA254C7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500.000,00</w:t>
                  </w:r>
                </w:p>
              </w:tc>
            </w:tr>
            <w:tr w:rsidR="00D055A1" w14:paraId="34DAF160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72E981A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412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18DE60D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Komunalna naknada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BBF5AEF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310.000,00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7107756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DBF0977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310.000,00</w:t>
                  </w:r>
                </w:p>
              </w:tc>
            </w:tr>
            <w:tr w:rsidR="00D055A1" w14:paraId="11F55851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E6AACDE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D7694F1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Ostali prihodi po posebnim propisima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93CC8A6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250.000,00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BEA861C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F27B91C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250.000,00</w:t>
                  </w:r>
                </w:p>
              </w:tc>
            </w:tr>
            <w:tr w:rsidR="00D055A1" w14:paraId="625D41A6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C49D98B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420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82B733B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Ostali prihodi po posebnim propisima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5F047B9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250.000,00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DFC3AE7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06CA0B0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250.000,00</w:t>
                  </w:r>
                </w:p>
              </w:tc>
            </w:tr>
            <w:tr w:rsidR="00D055A1" w14:paraId="7E4C8266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EAC629C" w14:textId="77777777" w:rsidR="00D055A1" w:rsidRDefault="00D055A1" w:rsidP="00D055A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64FCFCB" w14:textId="77777777" w:rsidR="00D055A1" w:rsidRDefault="00D055A1" w:rsidP="00D055A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Pomoći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EE35F68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1.960.915,00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3D00F9E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-173.335,17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FF3FD62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1.787.579,83</w:t>
                  </w:r>
                </w:p>
              </w:tc>
            </w:tr>
            <w:tr w:rsidR="00D055A1" w14:paraId="0DDFBD8D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8336F2D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52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83CEF62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Pomoći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4B85ADD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1.960.915,00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F82CF71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-173.335,17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85CDEE5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1.787.579,83</w:t>
                  </w:r>
                </w:p>
              </w:tc>
            </w:tr>
            <w:tr w:rsidR="00D055A1" w14:paraId="5899C9DE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B779334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lastRenderedPageBreak/>
                    <w:t>520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5570896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Pomoći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6F11C09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1.960.915,00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ACD724B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-173.335,17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6A665BD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1.787.579,83</w:t>
                  </w:r>
                </w:p>
              </w:tc>
            </w:tr>
            <w:tr w:rsidR="00D055A1" w14:paraId="7317E125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EE22B0F" w14:textId="77777777" w:rsidR="00D055A1" w:rsidRDefault="00D055A1" w:rsidP="00D055A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59A9705" w14:textId="77777777" w:rsidR="00D055A1" w:rsidRDefault="00D055A1" w:rsidP="00D055A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Donacije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6A079F9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125.143,69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5743986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6CF8B17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125.143,69</w:t>
                  </w:r>
                </w:p>
              </w:tc>
            </w:tr>
            <w:tr w:rsidR="00D055A1" w14:paraId="0FE594F6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62548F1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61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F6C332D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Namjenske donacije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4F3EEEF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125.143,69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D221965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03517FA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125.143,69</w:t>
                  </w:r>
                </w:p>
              </w:tc>
            </w:tr>
            <w:tr w:rsidR="00D055A1" w14:paraId="5D106235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5904B40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610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BA3D310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Namjenske donacije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6E4DFC3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125.143,69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568F23C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621E30F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125.143,69</w:t>
                  </w:r>
                </w:p>
              </w:tc>
            </w:tr>
            <w:tr w:rsidR="00D055A1" w14:paraId="7745A08E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8946817" w14:textId="77777777" w:rsidR="00D055A1" w:rsidRDefault="00D055A1" w:rsidP="00D055A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506A1638" w14:textId="77777777" w:rsidR="00D055A1" w:rsidRDefault="00D055A1" w:rsidP="00D055A1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 xml:space="preserve">Prihodi od </w:t>
                  </w:r>
                  <w:proofErr w:type="spellStart"/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nefin.imovine</w:t>
                  </w:r>
                  <w:proofErr w:type="spellEnd"/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 xml:space="preserve"> i nadoknade šteta od </w:t>
                  </w:r>
                  <w:proofErr w:type="spellStart"/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osig</w:t>
                  </w:r>
                  <w:proofErr w:type="spellEnd"/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0E33059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932.172,00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6C27D2D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-804.894,72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1E49260E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20"/>
                      <w:szCs w:val="20"/>
                    </w:rPr>
                    <w:t>127.277,28</w:t>
                  </w:r>
                </w:p>
              </w:tc>
            </w:tr>
            <w:tr w:rsidR="00D055A1" w14:paraId="4C4EAF2F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52D4DA3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71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6084F56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Prihodi od prodaje nefin. imovine u vlasništvu JLS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7D89060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932.172,00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A278FB7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-804.894,72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AC114FB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127.277,28</w:t>
                  </w:r>
                </w:p>
              </w:tc>
            </w:tr>
            <w:tr w:rsidR="00D055A1" w14:paraId="692346BD" w14:textId="77777777" w:rsidTr="00D162E9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1A37B4A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710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7BD77DB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Prihodi od prodaje nefin. imovine u vlasništvu JLS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3AAC12AF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932.172,00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765587D5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-804.894,72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CFFCC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A48E26D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  <w:t>127.277,28</w:t>
                  </w:r>
                </w:p>
              </w:tc>
            </w:tr>
            <w:tr w:rsidR="00D055A1" w14:paraId="34352EA0" w14:textId="77777777" w:rsidTr="00D162E9">
              <w:trPr>
                <w:trHeight w:val="499"/>
              </w:trPr>
              <w:tc>
                <w:tcPr>
                  <w:tcW w:w="134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969696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095DA405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SVEUKUPNO</w:t>
                  </w:r>
                </w:p>
              </w:tc>
              <w:tc>
                <w:tcPr>
                  <w:tcW w:w="8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969696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686A01BF" w14:textId="77777777" w:rsidR="00D055A1" w:rsidRDefault="00D055A1" w:rsidP="00D055A1">
                  <w:pPr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969696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5D1E37D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6.769.683,69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969696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201109DB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-1.088.337,91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969696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14:paraId="48B3C90F" w14:textId="77777777" w:rsidR="00D055A1" w:rsidRDefault="00D055A1" w:rsidP="00D055A1">
                  <w:pPr>
                    <w:jc w:val="right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5.681.345,78</w:t>
                  </w:r>
                </w:p>
              </w:tc>
            </w:tr>
          </w:tbl>
          <w:p w14:paraId="6197016B" w14:textId="6887AA33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D15335" w14:paraId="05287871" w14:textId="77777777" w:rsidTr="00D055A1">
        <w:trPr>
          <w:trHeight w:val="37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6A9024" w14:textId="379950DA" w:rsidR="00D15335" w:rsidRDefault="00D15335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D15335" w14:paraId="52012B30" w14:textId="77777777" w:rsidTr="00D055A1">
        <w:trPr>
          <w:trHeight w:val="37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A145D6" w14:textId="0FBF8B5F" w:rsidR="00D15335" w:rsidRDefault="00D15335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D15335" w14:paraId="455EE5DA" w14:textId="77777777" w:rsidTr="00D055A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E2A170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5806BA" w14:textId="77777777" w:rsidR="00D15335" w:rsidRDefault="00D15335" w:rsidP="005E338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06DA85" w14:textId="77777777" w:rsidR="00D15335" w:rsidRDefault="00D15335" w:rsidP="005E338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FA0F0F" w14:textId="77777777" w:rsidR="00D15335" w:rsidRDefault="00D15335" w:rsidP="005E338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209E1E" w14:textId="77777777" w:rsidR="00D15335" w:rsidRDefault="00D15335" w:rsidP="005E3387">
            <w:pPr>
              <w:jc w:val="right"/>
              <w:rPr>
                <w:sz w:val="20"/>
                <w:szCs w:val="20"/>
              </w:rPr>
            </w:pPr>
          </w:p>
        </w:tc>
      </w:tr>
      <w:tr w:rsidR="00D15335" w14:paraId="6B3DF0D1" w14:textId="77777777" w:rsidTr="00D055A1">
        <w:trPr>
          <w:gridAfter w:val="1"/>
          <w:wAfter w:w="30" w:type="dxa"/>
          <w:trHeight w:val="465"/>
        </w:trPr>
        <w:tc>
          <w:tcPr>
            <w:tcW w:w="147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646330" w14:textId="79F0C91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1. Izmjene i dopune 2025</w:t>
            </w:r>
          </w:p>
        </w:tc>
      </w:tr>
      <w:tr w:rsidR="00D15335" w14:paraId="0915612D" w14:textId="77777777" w:rsidTr="00D055A1">
        <w:trPr>
          <w:gridAfter w:val="1"/>
          <w:wAfter w:w="30" w:type="dxa"/>
          <w:trHeight w:val="37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4C6D99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A. RAČUN PRIHODA I RASHODA</w:t>
            </w:r>
          </w:p>
        </w:tc>
      </w:tr>
      <w:tr w:rsidR="00D15335" w14:paraId="1B212094" w14:textId="77777777" w:rsidTr="00D055A1">
        <w:trPr>
          <w:gridAfter w:val="1"/>
          <w:wAfter w:w="30" w:type="dxa"/>
          <w:trHeight w:val="37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3D9F9E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A2. PRIHODI I RASHODI PREMA IZVORIMA FINANCIRANJA - RASHODI</w:t>
            </w:r>
          </w:p>
        </w:tc>
      </w:tr>
      <w:tr w:rsidR="00D15335" w14:paraId="3B048253" w14:textId="77777777" w:rsidTr="00D055A1">
        <w:trPr>
          <w:gridAfter w:val="1"/>
          <w:wAfter w:w="30" w:type="dxa"/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EB9FBC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5BE48F" w14:textId="77777777" w:rsidR="00D15335" w:rsidRDefault="00D15335" w:rsidP="005E338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5C260E" w14:textId="77777777" w:rsidR="00D15335" w:rsidRDefault="00D15335" w:rsidP="005E338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2CB456" w14:textId="77777777" w:rsidR="00D15335" w:rsidRDefault="00D15335" w:rsidP="005E338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0F2B80" w14:textId="77777777" w:rsidR="00D15335" w:rsidRDefault="00D15335" w:rsidP="005E3387">
            <w:pPr>
              <w:jc w:val="right"/>
              <w:rPr>
                <w:sz w:val="20"/>
                <w:szCs w:val="20"/>
              </w:rPr>
            </w:pPr>
          </w:p>
        </w:tc>
      </w:tr>
      <w:tr w:rsidR="00D15335" w14:paraId="79664370" w14:textId="77777777" w:rsidTr="00D055A1">
        <w:trPr>
          <w:gridAfter w:val="1"/>
          <w:wAfter w:w="30" w:type="dxa"/>
          <w:trHeight w:val="702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08862A" w14:textId="77777777" w:rsidR="00D15335" w:rsidRDefault="00D15335" w:rsidP="005E338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Izvor</w:t>
            </w:r>
          </w:p>
        </w:tc>
        <w:tc>
          <w:tcPr>
            <w:tcW w:w="88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0FD532" w14:textId="77777777" w:rsidR="00D15335" w:rsidRDefault="00D15335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Naziv izvora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72B422" w14:textId="77777777" w:rsidR="00D15335" w:rsidRDefault="00D15335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Proračun 2025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755572" w14:textId="77777777" w:rsidR="00D15335" w:rsidRDefault="00D15335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Povećanje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</w:rPr>
              <w:br/>
              <w:t>Smanjenje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5BA8C5" w14:textId="77777777" w:rsidR="00D15335" w:rsidRDefault="00D15335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 Izmjene i dopune 2025</w:t>
            </w:r>
          </w:p>
        </w:tc>
      </w:tr>
      <w:tr w:rsidR="00D15335" w14:paraId="1A390601" w14:textId="77777777" w:rsidTr="00D055A1">
        <w:trPr>
          <w:gridAfter w:val="1"/>
          <w:wAfter w:w="30" w:type="dxa"/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361087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24FA2A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9DDF0C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1.989.209,20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829545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54.363,01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A53D99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2.043.572,21</w:t>
            </w:r>
          </w:p>
        </w:tc>
      </w:tr>
      <w:tr w:rsidR="00D15335" w14:paraId="3A072A7B" w14:textId="77777777" w:rsidTr="00D055A1">
        <w:trPr>
          <w:gridAfter w:val="1"/>
          <w:wAfter w:w="30" w:type="dxa"/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A80BBD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D70E0E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42F200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4AA558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B60C6B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9.000,00</w:t>
            </w:r>
          </w:p>
        </w:tc>
      </w:tr>
      <w:tr w:rsidR="00D15335" w14:paraId="06275E52" w14:textId="77777777" w:rsidTr="00D055A1">
        <w:trPr>
          <w:gridAfter w:val="1"/>
          <w:wAfter w:w="30" w:type="dxa"/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F580B5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57794B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D50E68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1.980.209,20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9695A8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54.363,01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F81AC2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2.034.572,21</w:t>
            </w:r>
          </w:p>
        </w:tc>
      </w:tr>
      <w:tr w:rsidR="00D15335" w14:paraId="4E620E28" w14:textId="77777777" w:rsidTr="00D055A1">
        <w:trPr>
          <w:gridAfter w:val="1"/>
          <w:wAfter w:w="30" w:type="dxa"/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5A1B19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CE6779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Vlastiti prihodi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645B2F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0AE5D5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1FC1FF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4.500,00</w:t>
            </w:r>
          </w:p>
        </w:tc>
      </w:tr>
      <w:tr w:rsidR="00D15335" w14:paraId="78DCD898" w14:textId="77777777" w:rsidTr="00D055A1">
        <w:trPr>
          <w:gridAfter w:val="1"/>
          <w:wAfter w:w="30" w:type="dxa"/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C5E90D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8A6D5E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Vlastiti prihodi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927A3A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67DD10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98680F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4.500,00</w:t>
            </w:r>
          </w:p>
        </w:tc>
      </w:tr>
      <w:tr w:rsidR="00D15335" w14:paraId="3BC0A52A" w14:textId="77777777" w:rsidTr="00D055A1">
        <w:trPr>
          <w:gridAfter w:val="1"/>
          <w:wAfter w:w="30" w:type="dxa"/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6E348E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E316CF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Prihodi za posebne namjene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EEDA43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1.295.638,80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383F17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11.922,00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D92DD9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1.307.560,80</w:t>
            </w:r>
          </w:p>
        </w:tc>
      </w:tr>
      <w:tr w:rsidR="00D15335" w14:paraId="523751F7" w14:textId="77777777" w:rsidTr="00D055A1">
        <w:trPr>
          <w:gridAfter w:val="1"/>
          <w:wAfter w:w="30" w:type="dxa"/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8D1319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2293EE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91CFE0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1.295.638,80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E0A9FA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11.922,00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E5C159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1.307.560,80</w:t>
            </w:r>
          </w:p>
        </w:tc>
      </w:tr>
      <w:tr w:rsidR="00D15335" w14:paraId="0EF95B6F" w14:textId="77777777" w:rsidTr="00D055A1">
        <w:trPr>
          <w:gridAfter w:val="1"/>
          <w:wAfter w:w="30" w:type="dxa"/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505A61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A8196D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E42A70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1.803.600,00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3CDB3D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77.105,76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B370C0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1.880.705,76</w:t>
            </w:r>
          </w:p>
        </w:tc>
      </w:tr>
      <w:tr w:rsidR="00D15335" w14:paraId="29BA52AD" w14:textId="77777777" w:rsidTr="00D055A1">
        <w:trPr>
          <w:gridAfter w:val="1"/>
          <w:wAfter w:w="30" w:type="dxa"/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35681A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E75875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393E05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1.803.600,00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0D2487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77.105,76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3F194C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1.880.705,76</w:t>
            </w:r>
          </w:p>
        </w:tc>
      </w:tr>
      <w:tr w:rsidR="00D15335" w14:paraId="0CFFC5F1" w14:textId="77777777" w:rsidTr="00D055A1">
        <w:trPr>
          <w:gridAfter w:val="1"/>
          <w:wAfter w:w="30" w:type="dxa"/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02770F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9E6DD7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Donacije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E8A075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5.877,00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6069B2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C38630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5.877,00</w:t>
            </w:r>
          </w:p>
        </w:tc>
      </w:tr>
      <w:tr w:rsidR="00D15335" w14:paraId="4DEBAA5B" w14:textId="77777777" w:rsidTr="00D055A1">
        <w:trPr>
          <w:gridAfter w:val="1"/>
          <w:wAfter w:w="30" w:type="dxa"/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59749C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DB5824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Namjenske donacije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D14442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5.877,00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345005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EECAEC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5.877,00</w:t>
            </w:r>
          </w:p>
        </w:tc>
      </w:tr>
      <w:tr w:rsidR="00D15335" w14:paraId="1C89DD1C" w14:textId="77777777" w:rsidTr="00D055A1">
        <w:trPr>
          <w:gridAfter w:val="1"/>
          <w:wAfter w:w="30" w:type="dxa"/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F3512E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7E2FAB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Prihodi od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nefin.imovine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i nadoknade šteta od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osig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F7AAC8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2.198.760,00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5F9792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-278.180,00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467882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1.920.580,00</w:t>
            </w:r>
          </w:p>
        </w:tc>
      </w:tr>
      <w:tr w:rsidR="00D15335" w14:paraId="537A1E01" w14:textId="77777777" w:rsidTr="00D055A1">
        <w:trPr>
          <w:gridAfter w:val="1"/>
          <w:wAfter w:w="30" w:type="dxa"/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F43264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3E2184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Prihodi od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nefin.imovine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 nadoknade šteta od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osig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9869BF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121.000,00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1D7EFB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9D3EAC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121.000,00</w:t>
            </w:r>
          </w:p>
        </w:tc>
      </w:tr>
      <w:tr w:rsidR="00D15335" w14:paraId="2F4D2EF8" w14:textId="77777777" w:rsidTr="00D055A1">
        <w:trPr>
          <w:gridAfter w:val="1"/>
          <w:wAfter w:w="30" w:type="dxa"/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DDFE2F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6D012D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D30CB6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2.077.760,00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9B9B93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-278.180,00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AC412E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1.799.580,00</w:t>
            </w:r>
          </w:p>
        </w:tc>
      </w:tr>
      <w:tr w:rsidR="00D15335" w14:paraId="7FC9ED1C" w14:textId="77777777" w:rsidTr="00D055A1">
        <w:trPr>
          <w:gridAfter w:val="1"/>
          <w:wAfter w:w="30" w:type="dxa"/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0FAED8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B36AA3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Namjenski primici od zaduživanja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0EC4B6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5.700,00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9D3742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5DC135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5.700,00</w:t>
            </w:r>
          </w:p>
        </w:tc>
      </w:tr>
      <w:tr w:rsidR="00D15335" w14:paraId="0CBA9D95" w14:textId="77777777" w:rsidTr="00D055A1">
        <w:trPr>
          <w:gridAfter w:val="1"/>
          <w:wAfter w:w="30" w:type="dxa"/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9A49BB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80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0B3678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Namjenski primici od zaduživanja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356186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5.700,00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EB455F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D1125F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5.700,00</w:t>
            </w:r>
          </w:p>
        </w:tc>
      </w:tr>
      <w:tr w:rsidR="00D15335" w14:paraId="49180B52" w14:textId="77777777" w:rsidTr="00D055A1">
        <w:trPr>
          <w:trHeight w:val="499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3C1326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SVEUKUPNO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B79796" w14:textId="77777777" w:rsidR="00D15335" w:rsidRDefault="00D15335" w:rsidP="005E338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3F15DB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7.303.285,00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364D85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-134.789,23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48D4CA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7.168.495,77</w:t>
            </w:r>
          </w:p>
        </w:tc>
      </w:tr>
      <w:tr w:rsidR="00D15335" w14:paraId="4983E171" w14:textId="77777777" w:rsidTr="00D055A1">
        <w:trPr>
          <w:trHeight w:val="465"/>
        </w:trPr>
        <w:tc>
          <w:tcPr>
            <w:tcW w:w="14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D7BD3F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1. Izmjene i dopune 2025</w:t>
            </w:r>
          </w:p>
        </w:tc>
      </w:tr>
      <w:tr w:rsidR="00D15335" w14:paraId="58084E97" w14:textId="77777777" w:rsidTr="00D055A1">
        <w:trPr>
          <w:trHeight w:val="37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6C97CC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B. RAČUN FINANCIRANJA</w:t>
            </w:r>
          </w:p>
        </w:tc>
      </w:tr>
      <w:tr w:rsidR="00D15335" w14:paraId="2F10D984" w14:textId="77777777" w:rsidTr="00D055A1">
        <w:trPr>
          <w:trHeight w:val="37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BBDCC2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B1. RAČUN FINANCIRANJA PREMA EKONOMSKOJ KLASIFIKACIJI</w:t>
            </w:r>
          </w:p>
        </w:tc>
      </w:tr>
      <w:tr w:rsidR="00D15335" w14:paraId="139AFAA1" w14:textId="77777777" w:rsidTr="00D055A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756B08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97CFBA" w14:textId="77777777" w:rsidR="00D15335" w:rsidRDefault="00D15335" w:rsidP="005E338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08C06D" w14:textId="77777777" w:rsidR="00D15335" w:rsidRDefault="00D15335" w:rsidP="005E338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CAF5BC" w14:textId="77777777" w:rsidR="00D15335" w:rsidRDefault="00D15335" w:rsidP="005E338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41E27E" w14:textId="77777777" w:rsidR="00D15335" w:rsidRDefault="00D15335" w:rsidP="005E3387">
            <w:pPr>
              <w:jc w:val="right"/>
              <w:rPr>
                <w:sz w:val="20"/>
                <w:szCs w:val="20"/>
              </w:rPr>
            </w:pPr>
          </w:p>
        </w:tc>
      </w:tr>
      <w:tr w:rsidR="00D15335" w14:paraId="448383DC" w14:textId="77777777" w:rsidTr="00D055A1">
        <w:trPr>
          <w:trHeight w:val="702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8DB9E5" w14:textId="77777777" w:rsidR="00D15335" w:rsidRDefault="00D15335" w:rsidP="005E338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Račun</w:t>
            </w:r>
          </w:p>
        </w:tc>
        <w:tc>
          <w:tcPr>
            <w:tcW w:w="88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216400" w14:textId="77777777" w:rsidR="00D15335" w:rsidRDefault="00D15335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Naziv računa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063DB9" w14:textId="77777777" w:rsidR="00D15335" w:rsidRDefault="00D15335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Proračun 2025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7AC75B" w14:textId="77777777" w:rsidR="00D15335" w:rsidRDefault="00D15335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Povećanje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</w:rPr>
              <w:br/>
              <w:t>Smanjenje</w:t>
            </w:r>
          </w:p>
        </w:tc>
        <w:tc>
          <w:tcPr>
            <w:tcW w:w="15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3EF682" w14:textId="77777777" w:rsidR="00D15335" w:rsidRDefault="00D15335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 Izmjene i dopune 2025</w:t>
            </w:r>
          </w:p>
        </w:tc>
      </w:tr>
      <w:tr w:rsidR="00D15335" w14:paraId="7FD3B9F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667654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D6321B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Izdaci za financijsku imovinu i otplate zajmova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4D1B7C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24508A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32BEEF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1.500.000,00</w:t>
            </w:r>
          </w:p>
        </w:tc>
      </w:tr>
      <w:tr w:rsidR="00D15335" w14:paraId="15F67AF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91AB64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690EF2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Izdaci za otplatu glavnice primljenih kredita i zajmova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6F17E1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F3F4E6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06CD14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1.500.000,00</w:t>
            </w:r>
          </w:p>
        </w:tc>
      </w:tr>
      <w:tr w:rsidR="00D15335" w14:paraId="15117AF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D74100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E5617B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D9ACA3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C0B3EC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C31BE1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D15335" w14:paraId="3269ED1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A6B1EA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043E97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Primici od financijske imovine i zaduživanja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E205DD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07D56A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930D16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1.500.000,00</w:t>
            </w:r>
          </w:p>
        </w:tc>
      </w:tr>
      <w:tr w:rsidR="00D15335" w14:paraId="7746786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B88A7B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A55A56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Primici od zaduživanja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87844A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EAC5B5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AF546C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1.500.000,00</w:t>
            </w:r>
          </w:p>
        </w:tc>
      </w:tr>
      <w:tr w:rsidR="00D15335" w14:paraId="6E17C33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858744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A32E1E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2D1CBF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B4C227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8901D2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D15335" w14:paraId="58E2795D" w14:textId="77777777" w:rsidTr="00D055A1">
        <w:trPr>
          <w:trHeight w:val="465"/>
        </w:trPr>
        <w:tc>
          <w:tcPr>
            <w:tcW w:w="14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65650C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1. Izmjene i dopune 2025</w:t>
            </w:r>
          </w:p>
        </w:tc>
      </w:tr>
      <w:tr w:rsidR="00D15335" w14:paraId="356828EE" w14:textId="77777777" w:rsidTr="00D055A1">
        <w:trPr>
          <w:trHeight w:val="37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56D64E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B. RAČUN FINANCIRANJA</w:t>
            </w:r>
          </w:p>
        </w:tc>
      </w:tr>
      <w:tr w:rsidR="00D15335" w14:paraId="5BDEF4CC" w14:textId="77777777" w:rsidTr="00D055A1">
        <w:trPr>
          <w:trHeight w:val="37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F70DF2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B2. RAČUN FINANCIRANJA PREMA IZVORIMA FINANCIRANJA</w:t>
            </w:r>
          </w:p>
        </w:tc>
      </w:tr>
      <w:tr w:rsidR="00D15335" w14:paraId="5CD8CF1B" w14:textId="77777777" w:rsidTr="00D055A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6227EE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A28591" w14:textId="77777777" w:rsidR="00D15335" w:rsidRDefault="00D15335" w:rsidP="005E338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EAD6AD" w14:textId="77777777" w:rsidR="00D15335" w:rsidRDefault="00D15335" w:rsidP="005E338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3AA43A" w14:textId="77777777" w:rsidR="00D15335" w:rsidRDefault="00D15335" w:rsidP="005E338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BB4F29" w14:textId="77777777" w:rsidR="00D15335" w:rsidRDefault="00D15335" w:rsidP="005E3387">
            <w:pPr>
              <w:jc w:val="right"/>
              <w:rPr>
                <w:sz w:val="20"/>
                <w:szCs w:val="20"/>
              </w:rPr>
            </w:pPr>
          </w:p>
        </w:tc>
      </w:tr>
      <w:tr w:rsidR="00D15335" w14:paraId="343DA322" w14:textId="77777777" w:rsidTr="00D055A1">
        <w:trPr>
          <w:trHeight w:val="702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8E185A" w14:textId="77777777" w:rsidR="00D15335" w:rsidRDefault="00D15335" w:rsidP="005E338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Izvor</w:t>
            </w:r>
          </w:p>
        </w:tc>
        <w:tc>
          <w:tcPr>
            <w:tcW w:w="88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48EA7E" w14:textId="77777777" w:rsidR="00D15335" w:rsidRDefault="00D15335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Naziv izvora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58CDA6" w14:textId="77777777" w:rsidR="00D15335" w:rsidRDefault="00D15335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Proračun 2025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D62607" w14:textId="77777777" w:rsidR="00D15335" w:rsidRDefault="00D15335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Povećanje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</w:rPr>
              <w:br/>
              <w:t>Smanjenje</w:t>
            </w:r>
          </w:p>
        </w:tc>
        <w:tc>
          <w:tcPr>
            <w:tcW w:w="15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7DDABE" w14:textId="77777777" w:rsidR="00D15335" w:rsidRDefault="00D15335" w:rsidP="005E338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 Izmjene i dopune 2025</w:t>
            </w:r>
          </w:p>
        </w:tc>
      </w:tr>
      <w:tr w:rsidR="00D15335" w14:paraId="215BB01A" w14:textId="77777777" w:rsidTr="00D055A1">
        <w:trPr>
          <w:trHeight w:val="315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A82FB6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3B2339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PRIMICI ukupno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C30DD5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F69333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79D7E2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1.500.000,00</w:t>
            </w:r>
          </w:p>
        </w:tc>
      </w:tr>
      <w:tr w:rsidR="00D15335" w14:paraId="1BB269F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7F955C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91C1F1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C9F405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A349DF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55B2A0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1.500.000,00</w:t>
            </w:r>
          </w:p>
        </w:tc>
      </w:tr>
      <w:tr w:rsidR="00D15335" w14:paraId="4D489C2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97C0EF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D15E01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100349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5AE6D5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562EA7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1.500.000,00</w:t>
            </w:r>
          </w:p>
        </w:tc>
      </w:tr>
      <w:tr w:rsidR="00D15335" w14:paraId="0AD1A68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9A6132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8FB8BF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AF3B59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849582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685D57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1.500.000,00</w:t>
            </w:r>
          </w:p>
        </w:tc>
      </w:tr>
      <w:tr w:rsidR="00D15335" w14:paraId="78829D1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EE4D4E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186F04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67E9CF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817FB1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0C8CCF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D15335" w14:paraId="0996DD2E" w14:textId="77777777" w:rsidTr="00D055A1">
        <w:trPr>
          <w:trHeight w:val="315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D07409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00559C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IZDACI ukupno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E1216E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CC580B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5A8B19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1.500.000,00</w:t>
            </w:r>
          </w:p>
        </w:tc>
      </w:tr>
      <w:tr w:rsidR="00D15335" w14:paraId="2B7740A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AFEFCC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8F5265" w14:textId="77777777" w:rsidR="00D15335" w:rsidRDefault="00D15335" w:rsidP="005E3387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58B080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78071A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B539CE" w14:textId="77777777" w:rsidR="00D15335" w:rsidRDefault="00D15335" w:rsidP="005E338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1.500.000,00</w:t>
            </w:r>
          </w:p>
        </w:tc>
      </w:tr>
      <w:tr w:rsidR="00D15335" w14:paraId="45099B3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F7C53F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56CA6A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A03E1E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7BD73E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FD5744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1.500.000,00</w:t>
            </w:r>
          </w:p>
        </w:tc>
      </w:tr>
      <w:tr w:rsidR="00D15335" w14:paraId="08D9614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93E904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5F1119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1FD355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FB4968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3BF958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1.500.000,00</w:t>
            </w:r>
          </w:p>
        </w:tc>
      </w:tr>
      <w:tr w:rsidR="00D15335" w14:paraId="27B3DD9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760FD4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49F77B" w14:textId="77777777" w:rsidR="00D15335" w:rsidRDefault="00D15335" w:rsidP="005E338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A7FDC2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BEA74F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256582" w14:textId="77777777" w:rsidR="00D15335" w:rsidRDefault="00D15335" w:rsidP="005E3387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D15335" w:rsidRPr="00D15335" w14:paraId="0B5AE2F3" w14:textId="77777777" w:rsidTr="00D055A1">
        <w:trPr>
          <w:trHeight w:val="465"/>
        </w:trPr>
        <w:tc>
          <w:tcPr>
            <w:tcW w:w="147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CA15F4" w14:textId="77777777" w:rsid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</w:p>
          <w:p w14:paraId="0C8DDDD3" w14:textId="77777777" w:rsid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</w:p>
          <w:p w14:paraId="5C1421A0" w14:textId="6CB8E749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1. Izmjene i dopune 2025</w:t>
            </w:r>
          </w:p>
        </w:tc>
      </w:tr>
      <w:tr w:rsidR="00D15335" w:rsidRPr="00D15335" w14:paraId="69B53F90" w14:textId="77777777" w:rsidTr="00D055A1">
        <w:trPr>
          <w:trHeight w:val="37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C1465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D15335">
              <w:rPr>
                <w:rFonts w:ascii="Calibri" w:hAnsi="Calibri" w:cs="Calibri"/>
                <w:color w:val="000000"/>
                <w:sz w:val="28"/>
                <w:szCs w:val="28"/>
              </w:rPr>
              <w:t>II. POSEBNI DIO</w:t>
            </w:r>
          </w:p>
        </w:tc>
      </w:tr>
      <w:tr w:rsidR="00D15335" w:rsidRPr="00D15335" w14:paraId="68B631E8" w14:textId="77777777" w:rsidTr="00D055A1">
        <w:trPr>
          <w:trHeight w:val="37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54791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D15335" w:rsidRPr="00D15335" w14:paraId="1D08E69F" w14:textId="77777777" w:rsidTr="00D055A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A58738" w14:textId="77777777" w:rsidR="00D15335" w:rsidRPr="00D15335" w:rsidRDefault="00D15335" w:rsidP="00D1533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41456F" w14:textId="77777777" w:rsidR="00D15335" w:rsidRPr="00D15335" w:rsidRDefault="00D15335" w:rsidP="00D1533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11A837" w14:textId="77777777" w:rsidR="00D15335" w:rsidRPr="00D15335" w:rsidRDefault="00D15335" w:rsidP="00D1533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6F073F" w14:textId="77777777" w:rsidR="00D15335" w:rsidRPr="00D15335" w:rsidRDefault="00D15335" w:rsidP="00D1533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75B760" w14:textId="77777777" w:rsidR="00D15335" w:rsidRPr="00D15335" w:rsidRDefault="00D15335" w:rsidP="00D15335">
            <w:pPr>
              <w:jc w:val="right"/>
              <w:rPr>
                <w:sz w:val="20"/>
                <w:szCs w:val="20"/>
              </w:rPr>
            </w:pPr>
          </w:p>
        </w:tc>
      </w:tr>
      <w:tr w:rsidR="00D15335" w:rsidRPr="00D15335" w14:paraId="1E28CCB7" w14:textId="77777777" w:rsidTr="00D055A1">
        <w:trPr>
          <w:trHeight w:val="702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842844" w14:textId="77777777" w:rsidR="00D15335" w:rsidRPr="00D15335" w:rsidRDefault="00D15335" w:rsidP="00D15335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15335">
              <w:rPr>
                <w:rFonts w:ascii="Calibri" w:hAnsi="Calibri" w:cs="Calibri"/>
                <w:color w:val="000000"/>
              </w:rPr>
              <w:t>Račun</w:t>
            </w:r>
          </w:p>
        </w:tc>
        <w:tc>
          <w:tcPr>
            <w:tcW w:w="88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09B5FB" w14:textId="77777777" w:rsidR="00D15335" w:rsidRPr="00D15335" w:rsidRDefault="00D15335" w:rsidP="00D15335">
            <w:pPr>
              <w:jc w:val="center"/>
              <w:rPr>
                <w:rFonts w:ascii="Calibri" w:hAnsi="Calibri" w:cs="Calibri"/>
                <w:color w:val="000000"/>
              </w:rPr>
            </w:pPr>
            <w:r w:rsidRPr="00D15335">
              <w:rPr>
                <w:rFonts w:ascii="Calibri" w:hAnsi="Calibri" w:cs="Calibri"/>
                <w:color w:val="000000"/>
              </w:rPr>
              <w:t>Naziv računa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9752FF" w14:textId="77777777" w:rsidR="00D15335" w:rsidRPr="00D15335" w:rsidRDefault="00D15335" w:rsidP="00D15335">
            <w:pPr>
              <w:jc w:val="center"/>
              <w:rPr>
                <w:rFonts w:ascii="Calibri" w:hAnsi="Calibri" w:cs="Calibri"/>
                <w:color w:val="000000"/>
              </w:rPr>
            </w:pPr>
            <w:r w:rsidRPr="00D15335">
              <w:rPr>
                <w:rFonts w:ascii="Calibri" w:hAnsi="Calibri" w:cs="Calibri"/>
                <w:color w:val="000000"/>
              </w:rPr>
              <w:t>Proračun 2025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57E14C" w14:textId="77777777" w:rsidR="00D15335" w:rsidRPr="00D15335" w:rsidRDefault="00D15335" w:rsidP="00D15335">
            <w:pPr>
              <w:jc w:val="center"/>
              <w:rPr>
                <w:rFonts w:ascii="Calibri" w:hAnsi="Calibri" w:cs="Calibri"/>
                <w:color w:val="000000"/>
              </w:rPr>
            </w:pPr>
            <w:r w:rsidRPr="00D15335">
              <w:rPr>
                <w:rFonts w:ascii="Calibri" w:hAnsi="Calibri" w:cs="Calibri"/>
                <w:color w:val="000000"/>
              </w:rPr>
              <w:t>Povećanje</w:t>
            </w:r>
            <w:r w:rsidRPr="00D15335">
              <w:rPr>
                <w:rFonts w:ascii="Calibri" w:hAnsi="Calibri" w:cs="Calibri"/>
                <w:color w:val="000000"/>
              </w:rPr>
              <w:br/>
            </w:r>
            <w:r w:rsidRPr="00D15335">
              <w:rPr>
                <w:rFonts w:ascii="Calibri" w:hAnsi="Calibri" w:cs="Calibri"/>
                <w:color w:val="000000"/>
              </w:rPr>
              <w:br/>
              <w:t>Smanjenje</w:t>
            </w:r>
          </w:p>
        </w:tc>
        <w:tc>
          <w:tcPr>
            <w:tcW w:w="15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6AE03A" w14:textId="77777777" w:rsidR="00D15335" w:rsidRPr="00D15335" w:rsidRDefault="00D15335" w:rsidP="00D15335">
            <w:pPr>
              <w:jc w:val="center"/>
              <w:rPr>
                <w:rFonts w:ascii="Calibri" w:hAnsi="Calibri" w:cs="Calibri"/>
                <w:color w:val="000000"/>
              </w:rPr>
            </w:pPr>
            <w:r w:rsidRPr="00D15335">
              <w:rPr>
                <w:rFonts w:ascii="Calibri" w:hAnsi="Calibri" w:cs="Calibri"/>
                <w:color w:val="000000"/>
              </w:rPr>
              <w:t>1. Izmjene i dopune 2025</w:t>
            </w:r>
          </w:p>
        </w:tc>
      </w:tr>
      <w:tr w:rsidR="00D15335" w:rsidRPr="00D15335" w14:paraId="405834A5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42527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FFFFFF"/>
              </w:rPr>
            </w:pPr>
            <w:r w:rsidRPr="00D15335">
              <w:rPr>
                <w:rFonts w:ascii="Calibri" w:hAnsi="Calibri" w:cs="Calibri"/>
                <w:b/>
                <w:bCs/>
                <w:color w:val="FFFFFF"/>
              </w:rPr>
              <w:t>RAZDJEL: 001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6150E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FFFFFF"/>
              </w:rPr>
            </w:pPr>
            <w:r w:rsidRPr="00D15335">
              <w:rPr>
                <w:rFonts w:ascii="Calibri" w:hAnsi="Calibri" w:cs="Calibri"/>
                <w:b/>
                <w:bCs/>
                <w:color w:val="FFFFFF"/>
              </w:rPr>
              <w:t>JEDINSTVENI UPRAVNI ODJEL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68987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FFFFFF"/>
              </w:rPr>
            </w:pPr>
            <w:r w:rsidRPr="00D15335">
              <w:rPr>
                <w:rFonts w:ascii="Calibri" w:hAnsi="Calibri" w:cs="Calibri"/>
                <w:b/>
                <w:bCs/>
                <w:color w:val="FFFFFF"/>
              </w:rPr>
              <w:t>7.245.085,00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ACCC4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FFFFFF"/>
              </w:rPr>
            </w:pPr>
            <w:r w:rsidRPr="00D15335">
              <w:rPr>
                <w:rFonts w:ascii="Calibri" w:hAnsi="Calibri" w:cs="Calibri"/>
                <w:b/>
                <w:bCs/>
                <w:color w:val="FFFFFF"/>
              </w:rPr>
              <w:t>1.353.511,37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26174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FFFFFF"/>
              </w:rPr>
            </w:pPr>
            <w:r w:rsidRPr="00D15335">
              <w:rPr>
                <w:rFonts w:ascii="Calibri" w:hAnsi="Calibri" w:cs="Calibri"/>
                <w:b/>
                <w:bCs/>
                <w:color w:val="FFFFFF"/>
              </w:rPr>
              <w:t>8.598.596,37</w:t>
            </w:r>
          </w:p>
        </w:tc>
      </w:tr>
      <w:tr w:rsidR="00D15335" w:rsidRPr="00D15335" w14:paraId="601E8DBD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E871B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GLAVA: 00101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5F2FC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JEDINSTVENI UPRAVNI ODJEL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B9BFC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6.721.035,00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FE721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1.278.511,37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6B6C1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7.999.546,37</w:t>
            </w:r>
          </w:p>
        </w:tc>
      </w:tr>
      <w:tr w:rsidR="00D15335" w:rsidRPr="00D15335" w14:paraId="0B708090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306E4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1001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03020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MJERE I AKTIVNOSTI ZA OSIGURANJE RADA IZ DJELOKRUGA JEDINSTVENOG UPRAVNOG ODJELA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72239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838.125,20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CBDED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10.007,00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301A5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848.132,20</w:t>
            </w:r>
          </w:p>
        </w:tc>
      </w:tr>
      <w:tr w:rsidR="00D15335" w:rsidRPr="00D15335" w14:paraId="15EC4C49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00C3E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A100101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67E8C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ADMINISTRATIVNO, TEHNIČKO I STRUČNO OSOBLJE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5A0A5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239.800,00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4A67B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7AC53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239.800,00</w:t>
            </w:r>
          </w:p>
        </w:tc>
      </w:tr>
      <w:tr w:rsidR="00D15335" w:rsidRPr="00D15335" w14:paraId="6119261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3751A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454CC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9FAD4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239.800,00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C7A36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D5B1F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239.800,00</w:t>
            </w:r>
          </w:p>
        </w:tc>
      </w:tr>
      <w:tr w:rsidR="00D15335" w:rsidRPr="00D15335" w14:paraId="36DBC73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D67C7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71F21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60544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239.800,00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8E53C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2FE7C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239.800,00</w:t>
            </w:r>
          </w:p>
        </w:tc>
      </w:tr>
      <w:tr w:rsidR="00D15335" w:rsidRPr="00D15335" w14:paraId="1551218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7731F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C5DE5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zaposlene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F0E17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239.800,00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057A8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39612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239.800,00</w:t>
            </w:r>
          </w:p>
        </w:tc>
      </w:tr>
      <w:tr w:rsidR="00D15335" w:rsidRPr="00D15335" w14:paraId="5397E78B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7F5A3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A100766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B579C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REDOVNA DJELATNOST JAVNE UPRAVE I ADMINISTRACIJE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0C9F4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186.075,20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48440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9.407,00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66D8C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195.482,20</w:t>
            </w:r>
          </w:p>
        </w:tc>
      </w:tr>
      <w:tr w:rsidR="00D15335" w:rsidRPr="00D15335" w14:paraId="6400C28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9AACB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E1C86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D2911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180.275,20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148EC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9.407,00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B6FC7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189.682,20</w:t>
            </w:r>
          </w:p>
        </w:tc>
      </w:tr>
      <w:tr w:rsidR="00D15335" w:rsidRPr="00D15335" w14:paraId="5DA0CA8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34096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59295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9359D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180.275,20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EACDF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9.407,00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EC91C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189.682,20</w:t>
            </w:r>
          </w:p>
        </w:tc>
      </w:tr>
      <w:tr w:rsidR="00D15335" w:rsidRPr="00D15335" w14:paraId="6702970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87152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427CA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zaposlene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B4578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30.229,00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8F8A0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329,00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ADEA4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30.558,00</w:t>
            </w:r>
          </w:p>
        </w:tc>
      </w:tr>
      <w:tr w:rsidR="00D15335" w:rsidRPr="00D15335" w14:paraId="33191F0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69394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C6CF5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0D8DE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145.396,20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08D6F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8.378,00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2AAC1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153.774,20</w:t>
            </w:r>
          </w:p>
        </w:tc>
      </w:tr>
      <w:tr w:rsidR="00D15335" w:rsidRPr="00D15335" w14:paraId="60D8E7E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C881F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2E0D6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Financijski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C54F9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4.650,00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8AEA3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46EC0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5.350,00</w:t>
            </w:r>
          </w:p>
        </w:tc>
      </w:tr>
      <w:tr w:rsidR="00D15335" w:rsidRPr="00D15335" w14:paraId="2B73AD6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44BD2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19DBF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182ED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5.800,00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C9595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759F7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5.800,00</w:t>
            </w:r>
          </w:p>
        </w:tc>
      </w:tr>
      <w:tr w:rsidR="00D15335" w:rsidRPr="00D15335" w14:paraId="1A57263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D087C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F6006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7AA68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5.800,00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53F9A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9CC5A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5.800,00</w:t>
            </w:r>
          </w:p>
        </w:tc>
      </w:tr>
      <w:tr w:rsidR="00D15335" w:rsidRPr="00D15335" w14:paraId="3B76E89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617C0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DFB19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ABFB2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5.800,00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CE6A6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D4881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5.800,00</w:t>
            </w:r>
          </w:p>
        </w:tc>
      </w:tr>
      <w:tr w:rsidR="00D15335" w:rsidRPr="00D15335" w14:paraId="44BBFFDB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C61F9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A100805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B757F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ODVJETNIČKE, JAVNOBILJEŽNIČKE I OSTALE USLUGE VANJSKIH SLUŽBI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B6BD0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412.250,00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7F948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71119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412.850,00</w:t>
            </w:r>
          </w:p>
        </w:tc>
      </w:tr>
      <w:tr w:rsidR="00D15335" w:rsidRPr="00D15335" w14:paraId="2FB4FED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534B0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72168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D7CBF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412.250,00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B83A5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A2E84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412.850,00</w:t>
            </w:r>
          </w:p>
        </w:tc>
      </w:tr>
      <w:tr w:rsidR="00D15335" w:rsidRPr="00D15335" w14:paraId="44459B4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A1A0A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9BF32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CB7DD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412.250,00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A6E80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1F853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412.850,00</w:t>
            </w:r>
          </w:p>
        </w:tc>
      </w:tr>
      <w:tr w:rsidR="00D15335" w:rsidRPr="00D15335" w14:paraId="0DA0FD1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6354B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B549A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D7FB8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412.250,00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D8BAF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8A530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412.850,00</w:t>
            </w:r>
          </w:p>
        </w:tc>
      </w:tr>
      <w:tr w:rsidR="00D15335" w:rsidRPr="00D15335" w14:paraId="1F90E4AB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19BC8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1002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63A10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UPRAVLJANJE IMOVINOM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26472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452.123,00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84EF2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258.953,46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D6629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711.076,46</w:t>
            </w:r>
          </w:p>
        </w:tc>
      </w:tr>
      <w:tr w:rsidR="00D15335" w:rsidRPr="00D15335" w14:paraId="0B594A5E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A1353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A100763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8412B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ODRŽAVANJE OBJEKATA ZA REDOVITO KORIŠTENJE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CEE11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231.297,00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9E8E7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-30.782,00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CD4EE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200.515,00</w:t>
            </w:r>
          </w:p>
        </w:tc>
      </w:tr>
      <w:tr w:rsidR="00D15335" w:rsidRPr="00D15335" w14:paraId="66896B1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86A61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9E345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4BD19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111.307,00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B466C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-39.650,00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D86AE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71.657,00</w:t>
            </w:r>
          </w:p>
        </w:tc>
      </w:tr>
      <w:tr w:rsidR="00D15335" w:rsidRPr="00D15335" w14:paraId="2C912C6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DE4F6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98676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C2A29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111.307,00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E571F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-39.650,00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5135F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71.657,00</w:t>
            </w:r>
          </w:p>
        </w:tc>
      </w:tr>
      <w:tr w:rsidR="00D15335" w:rsidRPr="00D15335" w14:paraId="277990B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60A70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F3D7C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AA0E9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111.307,00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FF79A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-39.650,00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EA9C4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71.657,00</w:t>
            </w:r>
          </w:p>
        </w:tc>
      </w:tr>
      <w:tr w:rsidR="00D15335" w:rsidRPr="00D15335" w14:paraId="394EBDD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B1257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F79C3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312DE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109.592,00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BB69D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8.868,00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D80BE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118.460,00</w:t>
            </w:r>
          </w:p>
        </w:tc>
      </w:tr>
      <w:tr w:rsidR="00D15335" w:rsidRPr="00D15335" w14:paraId="207BA36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D4EDA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AD89F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91A27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109.592,00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1286C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8.868,00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C82D3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118.460,00</w:t>
            </w:r>
          </w:p>
        </w:tc>
      </w:tr>
      <w:tr w:rsidR="00D15335" w:rsidRPr="00D15335" w14:paraId="657A51D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384E2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1A2C2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1D41D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109.592,00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73B53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8.868,00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FCC0B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118.460,00</w:t>
            </w:r>
          </w:p>
        </w:tc>
      </w:tr>
      <w:tr w:rsidR="00D15335" w:rsidRPr="00D15335" w14:paraId="449524D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A2C72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BFDEE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D7A17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10.398,00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5AC9C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FC4FF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10.398,00</w:t>
            </w:r>
          </w:p>
        </w:tc>
      </w:tr>
      <w:tr w:rsidR="00D15335" w:rsidRPr="00D15335" w14:paraId="010F382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B3A2C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786F2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4C1FB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10.398,00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69FB2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D43C0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10.398,00</w:t>
            </w:r>
          </w:p>
        </w:tc>
      </w:tr>
      <w:tr w:rsidR="00D15335" w:rsidRPr="00D15335" w14:paraId="1B9CC6E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EADE3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5B522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6B584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10.398,00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26081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11169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10.398,00</w:t>
            </w:r>
          </w:p>
        </w:tc>
      </w:tr>
      <w:tr w:rsidR="00D15335" w:rsidRPr="00D15335" w14:paraId="7D4512E1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880F5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A100764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C0907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ODRŽAVANJE POSTROJENJA I OPREME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73BAC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6.769,00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D0C34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DF441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6.769,00</w:t>
            </w:r>
          </w:p>
        </w:tc>
      </w:tr>
      <w:tr w:rsidR="00D15335" w:rsidRPr="00D15335" w14:paraId="28C1635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F235B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04014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B2D3E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6.769,00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78BC4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DAFA4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6.769,00</w:t>
            </w:r>
          </w:p>
        </w:tc>
      </w:tr>
      <w:tr w:rsidR="00D15335" w:rsidRPr="00D15335" w14:paraId="28C2A77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0DEF9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ADDAB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AC43F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6.769,00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B76DD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FE6DA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6.769,00</w:t>
            </w:r>
          </w:p>
        </w:tc>
      </w:tr>
      <w:tr w:rsidR="00D15335" w:rsidRPr="00D15335" w14:paraId="7546B0A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9F8FB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59599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CFB8B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6.769,00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EE5F2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C4719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6.769,00</w:t>
            </w:r>
          </w:p>
        </w:tc>
      </w:tr>
      <w:tr w:rsidR="00D15335" w:rsidRPr="00D15335" w14:paraId="5A34DA4C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F4E2B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K100757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AB83A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OPREMANJE OPĆINSKE ZGRADE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E604A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94.057,00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4CEE2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-9.711,30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59418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84.345,70</w:t>
            </w:r>
          </w:p>
        </w:tc>
      </w:tr>
      <w:tr w:rsidR="00D15335" w:rsidRPr="00D15335" w14:paraId="42E0AD4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A77D3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7C48A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FC110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26E62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35.288,70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585C7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45.288,70</w:t>
            </w:r>
          </w:p>
        </w:tc>
      </w:tr>
      <w:tr w:rsidR="00D15335" w:rsidRPr="00D15335" w14:paraId="45FF402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63770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DAD86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ADE25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D09FB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35.288,70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8BD1E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45.288,70</w:t>
            </w:r>
          </w:p>
        </w:tc>
      </w:tr>
      <w:tr w:rsidR="00D15335" w:rsidRPr="00D15335" w14:paraId="3B43CE1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4D512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2FA42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B95B9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FB673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35.288,70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B3FED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45.288,70</w:t>
            </w:r>
          </w:p>
        </w:tc>
      </w:tr>
      <w:tr w:rsidR="00D15335" w:rsidRPr="00D15335" w14:paraId="608939A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459E8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E02D1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2D8E3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84.057,00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B6825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-45.000,00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B2343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39.057,00</w:t>
            </w:r>
          </w:p>
        </w:tc>
      </w:tr>
      <w:tr w:rsidR="00D15335" w:rsidRPr="00D15335" w14:paraId="60737E7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764C0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4FB2D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8D879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84.057,00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97E51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-45.000,00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3C0AB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39.057,00</w:t>
            </w:r>
          </w:p>
        </w:tc>
      </w:tr>
      <w:tr w:rsidR="00D15335" w:rsidRPr="00D15335" w14:paraId="05C543D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C6BA5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E7C77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DCFA7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84.057,00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81DBA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-45.000,00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D4A4D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39.057,00</w:t>
            </w:r>
          </w:p>
        </w:tc>
      </w:tr>
      <w:tr w:rsidR="00D15335" w:rsidRPr="00D15335" w14:paraId="2CC4889D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C7963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K100779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DBC94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KUPNJA ZEMLJIŠTA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C4787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4F1DE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3A7C7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310.000,00</w:t>
            </w:r>
          </w:p>
        </w:tc>
      </w:tr>
      <w:tr w:rsidR="00D15335" w:rsidRPr="00D15335" w14:paraId="51F4F54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B9C42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A6F33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CC95A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956B3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3E6D5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310.000,00</w:t>
            </w:r>
          </w:p>
        </w:tc>
      </w:tr>
      <w:tr w:rsidR="00D15335" w:rsidRPr="00D15335" w14:paraId="4AE8B8B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725C6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4F39A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628C0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A3181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E0675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310.000,00</w:t>
            </w:r>
          </w:p>
        </w:tc>
      </w:tr>
      <w:tr w:rsidR="00D15335" w:rsidRPr="00D15335" w14:paraId="662B708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03FF7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6CDCD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60DEB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C54A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58DD3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310.000,00</w:t>
            </w:r>
          </w:p>
        </w:tc>
      </w:tr>
      <w:tr w:rsidR="00D15335" w:rsidRPr="00D15335" w14:paraId="00D9BD32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89CEC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K100853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CF78C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PRENAMJENA STARE ŠKOLE U BRTONIGLI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59FA4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E383A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3DB1C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D15335" w:rsidRPr="00D15335" w14:paraId="39F5700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3BC67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3A5A0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9D128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DC267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BCC59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</w:tr>
      <w:tr w:rsidR="00D15335" w:rsidRPr="00D15335" w14:paraId="1F44DB7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D7702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F7013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F7059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9DF41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AA748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D15335" w:rsidRPr="00D15335" w14:paraId="132335C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A3890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CD42A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833B2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81981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B3ADE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</w:tr>
      <w:tr w:rsidR="00D15335" w:rsidRPr="00D15335" w14:paraId="337F5396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D322B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K100865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E7468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KUPNJA VOZILA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8A966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B86E3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99.446,76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6A1A4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99.446,76</w:t>
            </w:r>
          </w:p>
        </w:tc>
      </w:tr>
      <w:tr w:rsidR="00D15335" w:rsidRPr="00D15335" w14:paraId="4B375D1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B67F0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33173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0E684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C2663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99.446,76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D76B2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99.446,76</w:t>
            </w:r>
          </w:p>
        </w:tc>
      </w:tr>
      <w:tr w:rsidR="00D15335" w:rsidRPr="00D15335" w14:paraId="70CF762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FBEB1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779F9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3308F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EC287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99.446,76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D9990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99.446,76</w:t>
            </w:r>
          </w:p>
        </w:tc>
      </w:tr>
      <w:tr w:rsidR="00D15335" w:rsidRPr="00D15335" w14:paraId="3B4B380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F5B31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E4EF0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B369D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F025B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99.446,76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E3915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99.446,76</w:t>
            </w:r>
          </w:p>
        </w:tc>
      </w:tr>
      <w:tr w:rsidR="00D15335" w:rsidRPr="00D15335" w14:paraId="6B250D1E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B14FB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1003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4B096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PROSTORNO - PLANSKA DOKUMENTACIJA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B46E9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297.759,00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02625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14.000,00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8400F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311.759,00</w:t>
            </w:r>
          </w:p>
        </w:tc>
      </w:tr>
      <w:tr w:rsidR="00D15335" w:rsidRPr="00D15335" w14:paraId="4FE61DCE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75238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A100759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DF92A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IZRADA PROJEKTNE DOKUMENTACIJE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0B0B5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166.000,00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BF7C5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12377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180.000,00</w:t>
            </w:r>
          </w:p>
        </w:tc>
      </w:tr>
      <w:tr w:rsidR="00D15335" w:rsidRPr="00D15335" w14:paraId="0F252E5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12384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070BB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58226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2B82A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3F5EC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75.000,00</w:t>
            </w:r>
          </w:p>
        </w:tc>
      </w:tr>
      <w:tr w:rsidR="00D15335" w:rsidRPr="00D15335" w14:paraId="6487FFC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706B1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C9523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648B7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46E22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5F5D3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75.000,00</w:t>
            </w:r>
          </w:p>
        </w:tc>
      </w:tr>
      <w:tr w:rsidR="00D15335" w:rsidRPr="00D15335" w14:paraId="19569C8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6BD48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C5F09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AC137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72CB8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F73FC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75.000,00</w:t>
            </w:r>
          </w:p>
        </w:tc>
      </w:tr>
      <w:tr w:rsidR="00D15335" w:rsidRPr="00D15335" w14:paraId="7DBEFE4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C065E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11130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12AB8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31.000,00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4C6E8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-31.000,00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3837B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15335" w:rsidRPr="00D15335" w14:paraId="2988291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2E326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4F707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99FB5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31.000,00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4C135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-31.000,00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8EEF8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361C007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9C6A5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A8341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E24D5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31.000,00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BCC78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-31.000,00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3EB11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D15335" w:rsidRPr="00D15335" w14:paraId="4C2B339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4BAC6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21C1F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1ACC6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20D45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8046D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105.000,00</w:t>
            </w:r>
          </w:p>
        </w:tc>
      </w:tr>
      <w:tr w:rsidR="00D15335" w:rsidRPr="00D15335" w14:paraId="6108194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68427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CA91B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44119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62881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0CD9B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105.000,00</w:t>
            </w:r>
          </w:p>
        </w:tc>
      </w:tr>
      <w:tr w:rsidR="00D15335" w:rsidRPr="00D15335" w14:paraId="425A3F4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BE27D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0BFAD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A1D9E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3037D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DA5E2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105.000,00</w:t>
            </w:r>
          </w:p>
        </w:tc>
      </w:tr>
      <w:tr w:rsidR="00D15335" w:rsidRPr="00D15335" w14:paraId="700EE586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3B5DF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A100760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90A34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ELABORATI, TROŠKOVNICI, IZVJEŠĆA, PROJEKTI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D4866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38.317,00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34EC5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5AC39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38.317,00</w:t>
            </w:r>
          </w:p>
        </w:tc>
      </w:tr>
      <w:tr w:rsidR="00D15335" w:rsidRPr="00D15335" w14:paraId="26A16AB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884C2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DF35F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26E40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05E3F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06456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15.000,00</w:t>
            </w:r>
          </w:p>
        </w:tc>
      </w:tr>
      <w:tr w:rsidR="00D15335" w:rsidRPr="00D15335" w14:paraId="4D0C7A8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88CB3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E824A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D27B7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D8A1C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C27B9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</w:tr>
      <w:tr w:rsidR="00D15335" w:rsidRPr="00D15335" w14:paraId="7138C78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C5F7F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C5C36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E5FAC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D3165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0BC95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</w:tr>
      <w:tr w:rsidR="00D15335" w:rsidRPr="00D15335" w14:paraId="154ED59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4A8E1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399CF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47615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1.990,00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6DDD2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CA3B3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1.990,00</w:t>
            </w:r>
          </w:p>
        </w:tc>
      </w:tr>
      <w:tr w:rsidR="00D15335" w:rsidRPr="00D15335" w14:paraId="61DAB07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63B41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FFBB9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CC760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1.990,00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D87E0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678EB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1.990,00</w:t>
            </w:r>
          </w:p>
        </w:tc>
      </w:tr>
      <w:tr w:rsidR="00D15335" w:rsidRPr="00D15335" w14:paraId="196411E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B1731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9A193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C6529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1.990,00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5B04C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D340A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1.990,00</w:t>
            </w:r>
          </w:p>
        </w:tc>
      </w:tr>
      <w:tr w:rsidR="00D15335" w:rsidRPr="00D15335" w14:paraId="2A08C09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0F661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CD644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8C569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21.327,00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E319F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676E8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21.327,00</w:t>
            </w:r>
          </w:p>
        </w:tc>
      </w:tr>
      <w:tr w:rsidR="00D15335" w:rsidRPr="00D15335" w14:paraId="766DEEF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D0F82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CD032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FFBDB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21.327,00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1E3D0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17C85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21.327,00</w:t>
            </w:r>
          </w:p>
        </w:tc>
      </w:tr>
      <w:tr w:rsidR="00D15335" w:rsidRPr="00D15335" w14:paraId="17B18AB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74BA5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1D825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1DD1E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21.327,00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0AF27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03FA9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21.327,00</w:t>
            </w:r>
          </w:p>
        </w:tc>
      </w:tr>
      <w:tr w:rsidR="00D15335" w:rsidRPr="00D15335" w14:paraId="520BA585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242F4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A100762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35AC1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CERTIFIKATI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1832F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1.990,00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681F8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8F145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1.990,00</w:t>
            </w:r>
          </w:p>
        </w:tc>
      </w:tr>
      <w:tr w:rsidR="00D15335" w:rsidRPr="00D15335" w14:paraId="6D68A37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D9B26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9E50D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903B1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1.990,00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38E73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0AB90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1.990,00</w:t>
            </w:r>
          </w:p>
        </w:tc>
      </w:tr>
      <w:tr w:rsidR="00D15335" w:rsidRPr="00D15335" w14:paraId="3B5DE05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551F3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9A95E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75CFD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1.990,00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B2DD3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DE7C9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1.990,00</w:t>
            </w:r>
          </w:p>
        </w:tc>
      </w:tr>
      <w:tr w:rsidR="00D15335" w:rsidRPr="00D15335" w14:paraId="400678B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74CB7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AD735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2F6AF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1.990,00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263CD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F92B7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1.990,00</w:t>
            </w:r>
          </w:p>
        </w:tc>
      </w:tr>
      <w:tr w:rsidR="00D15335" w:rsidRPr="00D15335" w14:paraId="0C382FAC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5296B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A100767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6CE33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URBANISTIČKI PLANOVI UREĐENJA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549A2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46.452,00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ABA63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1434B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46.452,00</w:t>
            </w:r>
          </w:p>
        </w:tc>
      </w:tr>
      <w:tr w:rsidR="00D15335" w:rsidRPr="00D15335" w14:paraId="475327E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899A7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F6F3C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F24C5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46.452,00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6790E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2ECBF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46.452,00</w:t>
            </w:r>
          </w:p>
        </w:tc>
      </w:tr>
      <w:tr w:rsidR="00D15335" w:rsidRPr="00D15335" w14:paraId="2CD9420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2EC81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BE3DB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538EB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46.452,00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97FE5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0632D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46.452,00</w:t>
            </w:r>
          </w:p>
        </w:tc>
      </w:tr>
      <w:tr w:rsidR="00D15335" w:rsidRPr="00D15335" w14:paraId="7C094F6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C65A1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7BC90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DBD7C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46.452,00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F0C22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55577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46.452,00</w:t>
            </w:r>
          </w:p>
        </w:tc>
      </w:tr>
      <w:tr w:rsidR="00D15335" w:rsidRPr="00D15335" w14:paraId="3DE77541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377D0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A100768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C4743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IZMJENE I DOPUNE PROSTORNOG PLANA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AC74A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03BD0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777C4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45.000,00</w:t>
            </w:r>
          </w:p>
        </w:tc>
      </w:tr>
      <w:tr w:rsidR="00D15335" w:rsidRPr="00D15335" w14:paraId="795FD25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8A00C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4C94A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F0AEA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69158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6BEC9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45.000,00</w:t>
            </w:r>
          </w:p>
        </w:tc>
      </w:tr>
      <w:tr w:rsidR="00D15335" w:rsidRPr="00D15335" w14:paraId="0639466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1637E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6AF44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2A288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6189A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E99D0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45.000,00</w:t>
            </w:r>
          </w:p>
        </w:tc>
      </w:tr>
      <w:tr w:rsidR="00D15335" w:rsidRPr="00D15335" w14:paraId="241C6C9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4F57E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EC1B6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E2FF4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68129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9F30B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45.000,00</w:t>
            </w:r>
          </w:p>
        </w:tc>
      </w:tr>
      <w:tr w:rsidR="00D15335" w:rsidRPr="00D15335" w14:paraId="02E72E79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7EB8B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1004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8138D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RAZVOJ POLJOPRIVREDE I GOSPODARSTVA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6E93C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94.890,00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27326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-78.999,00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C634D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15.891,00</w:t>
            </w:r>
          </w:p>
        </w:tc>
      </w:tr>
      <w:tr w:rsidR="00D15335" w:rsidRPr="00D15335" w14:paraId="3DBDEFA5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EE9B2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A100752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C397D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SUBVENCIONIRANJE OSTALIH MJERA RURALNOG RAZVOJA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A4EE2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6.560,00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50CF8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1.001,00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35DF2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7.561,00</w:t>
            </w:r>
          </w:p>
        </w:tc>
      </w:tr>
      <w:tr w:rsidR="00D15335" w:rsidRPr="00D15335" w14:paraId="650D3E9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9F740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33A17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C51E8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6.560,00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31F16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1.001,00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06984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7.561,00</w:t>
            </w:r>
          </w:p>
        </w:tc>
      </w:tr>
      <w:tr w:rsidR="00D15335" w:rsidRPr="00D15335" w14:paraId="32FA7F6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276D1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91E33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C60A6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6.560,00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8AA47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1.001,00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D4D4F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7.561,00</w:t>
            </w:r>
          </w:p>
        </w:tc>
      </w:tr>
      <w:tr w:rsidR="00D15335" w:rsidRPr="00D15335" w14:paraId="0ED1391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F6D92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F495B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Subvencije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2149D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6.560,00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1A1FA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1.001,00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3D617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7.561,00</w:t>
            </w:r>
          </w:p>
        </w:tc>
      </w:tr>
      <w:tr w:rsidR="00D15335" w:rsidRPr="00D15335" w14:paraId="1AB66BCA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883B4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A100753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56689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UDRUGA POLJOPRIVREDNOG ZNAČAJA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F7F86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15.330,00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011EB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-7.000,00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04657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8.330,00</w:t>
            </w:r>
          </w:p>
        </w:tc>
      </w:tr>
      <w:tr w:rsidR="00D15335" w:rsidRPr="00D15335" w14:paraId="3F8FF1E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51F62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5C305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B7907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2CE4D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52EE6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7.000,00</w:t>
            </w:r>
          </w:p>
        </w:tc>
      </w:tr>
      <w:tr w:rsidR="00D15335" w:rsidRPr="00D15335" w14:paraId="1C77EE5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3F1B2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00AB6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BBCC1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920B2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C31E8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</w:tc>
      </w:tr>
      <w:tr w:rsidR="00D15335" w:rsidRPr="00D15335" w14:paraId="210DDE2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FEBD9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BC491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Subvencije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4C94C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F5651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33534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</w:tr>
      <w:tr w:rsidR="00D15335" w:rsidRPr="00D15335" w14:paraId="55E8DB3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10231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1FB1B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F119A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8.330,00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71547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-7.000,00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C31AD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1.330,00</w:t>
            </w:r>
          </w:p>
        </w:tc>
      </w:tr>
      <w:tr w:rsidR="00D15335" w:rsidRPr="00D15335" w14:paraId="5B05E17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2E5B5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728A3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2D64F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8.330,00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87B47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-7.000,00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233DC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1.330,00</w:t>
            </w:r>
          </w:p>
        </w:tc>
      </w:tr>
      <w:tr w:rsidR="00D15335" w:rsidRPr="00D15335" w14:paraId="739A522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A895B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833E8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Subvencije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02A6B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8.330,00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C2CD5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-7.000,00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4C5D0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1.330,00</w:t>
            </w:r>
          </w:p>
        </w:tc>
      </w:tr>
      <w:tr w:rsidR="00D15335" w:rsidRPr="00D15335" w14:paraId="08462D5D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4D7B6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A100754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83057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STRATEŠKI PROGRAM RAZVOJA OPĆINE BRTONIGLA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7670A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73.000,00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CD1C0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-73.000,00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B8EC1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7380C1B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46F7B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990FE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03D92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73.000,00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AE648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-73.000,00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53E4E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15335" w:rsidRPr="00D15335" w14:paraId="28838BF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95517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62378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F97AA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73.000,00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E34A7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-73.000,00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AD4D8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686C2B2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9D090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700EE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F8D16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73.000,00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86C88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-73.000,00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C7574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D15335" w:rsidRPr="00D15335" w14:paraId="57947637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BFD09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1005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B1A91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JAVNE POTREBE U SOCIJALNOJ SKRBI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AFA8D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62.655,00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ED651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7.432,91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4C48E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70.087,91</w:t>
            </w:r>
          </w:p>
        </w:tc>
      </w:tr>
      <w:tr w:rsidR="00D15335" w:rsidRPr="00D15335" w14:paraId="2505A724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8808B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A100301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C2AA5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PODMIRENJE TROŠKOVA NABAVKE ŠKOLSKIH UDŽBENIKA ILI PRIJEVOZA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0ED55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1BCB9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5F31C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</w:tr>
      <w:tr w:rsidR="00D15335" w:rsidRPr="00D15335" w14:paraId="2CE3083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E9CFB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D19B4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3FEFA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D9BE4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66414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531,00</w:t>
            </w:r>
          </w:p>
        </w:tc>
      </w:tr>
      <w:tr w:rsidR="00D15335" w:rsidRPr="00D15335" w14:paraId="3BDD9C1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BE6A5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024EF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9C3EE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25462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0249F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</w:tr>
      <w:tr w:rsidR="00D15335" w:rsidRPr="00D15335" w14:paraId="3D6DCEC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B92F9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64620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1208D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E975C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57EEB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</w:tr>
      <w:tr w:rsidR="00D15335" w:rsidRPr="00D15335" w14:paraId="1183B4E7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A187B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A100744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E0943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POMOĆ  ZA  NOVOROĐENČAD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A374F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10.400,00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CB509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E0A76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10.400,00</w:t>
            </w:r>
          </w:p>
        </w:tc>
      </w:tr>
      <w:tr w:rsidR="00D15335" w:rsidRPr="00D15335" w14:paraId="5FC24FC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BFAD2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62839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5F0A3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10.400,00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17384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D67E9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10.400,00</w:t>
            </w:r>
          </w:p>
        </w:tc>
      </w:tr>
      <w:tr w:rsidR="00D15335" w:rsidRPr="00D15335" w14:paraId="6555C90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7C3E1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67EC2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DB532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10.400,00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1302B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B519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10.400,00</w:t>
            </w:r>
          </w:p>
        </w:tc>
      </w:tr>
      <w:tr w:rsidR="00D15335" w:rsidRPr="00D15335" w14:paraId="5F13933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0EBE3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A4B45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A7AF2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10.400,00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F6FF2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A8280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10.400,00</w:t>
            </w:r>
          </w:p>
        </w:tc>
      </w:tr>
      <w:tr w:rsidR="00D15335" w:rsidRPr="00D15335" w14:paraId="3353EC08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03918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A100755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F3AFA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UDRUGA SOCIJALNOG KARAKTERA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A5926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EF186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2.466,60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87A86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4.966,60</w:t>
            </w:r>
          </w:p>
        </w:tc>
      </w:tr>
      <w:tr w:rsidR="00D15335" w:rsidRPr="00D15335" w14:paraId="75DC871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92B15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AB416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F91FF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4BA01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2.466,60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48908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4.966,60</w:t>
            </w:r>
          </w:p>
        </w:tc>
      </w:tr>
      <w:tr w:rsidR="00D15335" w:rsidRPr="00D15335" w14:paraId="5BB43BA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37829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99401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3D2B9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BD38E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2.466,60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3D175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4.966,60</w:t>
            </w:r>
          </w:p>
        </w:tc>
      </w:tr>
      <w:tr w:rsidR="00D15335" w:rsidRPr="00D15335" w14:paraId="52F02E8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60EBD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44EBE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1AD15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DEAB7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649D3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</w:tr>
      <w:tr w:rsidR="00D15335" w:rsidRPr="00D15335" w14:paraId="51ACBED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35F27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A2CD7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B2189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662D1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466,60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DC120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2.966,60</w:t>
            </w:r>
          </w:p>
        </w:tc>
      </w:tr>
      <w:tr w:rsidR="00D15335" w:rsidRPr="00D15335" w14:paraId="3526A9C0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21CA0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A100782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4FF71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DOTACIJA CRVENOG KRIŽA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C6D5B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15.350,00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02B03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1.417,31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2E1D4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16.767,31</w:t>
            </w:r>
          </w:p>
        </w:tc>
      </w:tr>
      <w:tr w:rsidR="00D15335" w:rsidRPr="00D15335" w14:paraId="778D5E5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4B0CF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3DD80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95F63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15.350,00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12614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1.417,31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2A084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16.767,31</w:t>
            </w:r>
          </w:p>
        </w:tc>
      </w:tr>
      <w:tr w:rsidR="00D15335" w:rsidRPr="00D15335" w14:paraId="10F18CF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683C4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DDCE4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3E789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15.350,00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A6198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1.417,31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2EC2B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16.767,31</w:t>
            </w:r>
          </w:p>
        </w:tc>
      </w:tr>
      <w:tr w:rsidR="00D15335" w:rsidRPr="00D15335" w14:paraId="3890562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B91A4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31BAA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D2A6F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15.350,00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5BDC5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1.417,31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21FA6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16.767,31</w:t>
            </w:r>
          </w:p>
        </w:tc>
      </w:tr>
      <w:tr w:rsidR="00D15335" w:rsidRPr="00D15335" w14:paraId="6F0B4B17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45DF0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A100787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88CBC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POMOĆ ZA UMIROVLJENIKE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FD934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075D9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9F159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12.000,00</w:t>
            </w:r>
          </w:p>
        </w:tc>
      </w:tr>
      <w:tr w:rsidR="00D15335" w:rsidRPr="00D15335" w14:paraId="21945D5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4CB56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D7262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E0615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12.000,00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02398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6555A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12.000,00</w:t>
            </w:r>
          </w:p>
        </w:tc>
      </w:tr>
      <w:tr w:rsidR="00D15335" w:rsidRPr="00D15335" w14:paraId="299DCF5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CE5CE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CED28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6F38E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E6775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7D2FC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12.000,00</w:t>
            </w:r>
          </w:p>
        </w:tc>
      </w:tr>
      <w:tr w:rsidR="00D15335" w:rsidRPr="00D15335" w14:paraId="18E7644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28EAD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C7167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B4FE6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12.000,00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90EAA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878AE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12.000,00</w:t>
            </w:r>
          </w:p>
        </w:tc>
      </w:tr>
      <w:tr w:rsidR="00D15335" w:rsidRPr="00D15335" w14:paraId="6FC9FE7C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FFCF4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A100788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BF2FC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PROGRAMA RJEŠAVANJA STAMBENOG PITANJA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97E70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8741F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FBCBE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7.007,00</w:t>
            </w:r>
          </w:p>
        </w:tc>
      </w:tr>
      <w:tr w:rsidR="00D15335" w:rsidRPr="00D15335" w14:paraId="629B249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34C34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34216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F174F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7.007,00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21ACD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F1281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7.007,00</w:t>
            </w:r>
          </w:p>
        </w:tc>
      </w:tr>
      <w:tr w:rsidR="00D15335" w:rsidRPr="00D15335" w14:paraId="58729A3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D6830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6E624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BD7F5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CAC08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492DE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7.007,00</w:t>
            </w:r>
          </w:p>
        </w:tc>
      </w:tr>
      <w:tr w:rsidR="00D15335" w:rsidRPr="00D15335" w14:paraId="591E276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92D25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9D6EA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AB35A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7.007,00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36A6B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A7240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7.007,00</w:t>
            </w:r>
          </w:p>
        </w:tc>
      </w:tr>
      <w:tr w:rsidR="00D15335" w:rsidRPr="00D15335" w14:paraId="6269D90C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DAE58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A100807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A5161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JEDNOKRATNA NAKNADA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4DF98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2.389,00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6A833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38A04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2.389,00</w:t>
            </w:r>
          </w:p>
        </w:tc>
      </w:tr>
      <w:tr w:rsidR="00D15335" w:rsidRPr="00D15335" w14:paraId="46EEBCF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B89AF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1DEE5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4E509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7551A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C9FCA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2.389,00</w:t>
            </w:r>
          </w:p>
        </w:tc>
      </w:tr>
      <w:tr w:rsidR="00D15335" w:rsidRPr="00D15335" w14:paraId="534904F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D34E1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66C28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41CBE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2.389,00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371C9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50293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2.389,00</w:t>
            </w:r>
          </w:p>
        </w:tc>
      </w:tr>
      <w:tr w:rsidR="00D15335" w:rsidRPr="00D15335" w14:paraId="2C6E59F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5001C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60C97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1CDCF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2.389,00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553B8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D8ACE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2.389,00</w:t>
            </w:r>
          </w:p>
        </w:tc>
      </w:tr>
      <w:tr w:rsidR="00D15335" w:rsidRPr="00D15335" w14:paraId="275D8BC8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7DFAD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A100808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0C3CE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NAKNADU ZA TROŠKOVE STANOVANJA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8A4CD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2.389,00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B3319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826B5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2.389,00</w:t>
            </w:r>
          </w:p>
        </w:tc>
      </w:tr>
      <w:tr w:rsidR="00D15335" w:rsidRPr="00D15335" w14:paraId="19B02DE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C8312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117EA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359BD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A7B38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A060D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2.389,00</w:t>
            </w:r>
          </w:p>
        </w:tc>
      </w:tr>
      <w:tr w:rsidR="00D15335" w:rsidRPr="00D15335" w14:paraId="168F075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DD3B3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34F64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D9116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2.389,00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7E8AA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9A969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2.389,00</w:t>
            </w:r>
          </w:p>
        </w:tc>
      </w:tr>
      <w:tr w:rsidR="00D15335" w:rsidRPr="00D15335" w14:paraId="4A57401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19D6E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55E8C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D109F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2.389,00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782E7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9C182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2.389,00</w:t>
            </w:r>
          </w:p>
        </w:tc>
      </w:tr>
      <w:tr w:rsidR="00D15335" w:rsidRPr="00D15335" w14:paraId="5D386C2C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43C8B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A100809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77099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PODMIRENJE TROŠKOVA ŠKOLSKE UŽINE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B6BC4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796,00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62610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32782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796,00</w:t>
            </w:r>
          </w:p>
        </w:tc>
      </w:tr>
      <w:tr w:rsidR="00D15335" w:rsidRPr="00D15335" w14:paraId="4A7428D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9AC56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94C09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AD1A1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796,00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CF289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551E3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796,00</w:t>
            </w:r>
          </w:p>
        </w:tc>
      </w:tr>
      <w:tr w:rsidR="00D15335" w:rsidRPr="00D15335" w14:paraId="2DC40E9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50E28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0E537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A5E07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796,00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A0169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90240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796,00</w:t>
            </w:r>
          </w:p>
        </w:tc>
      </w:tr>
      <w:tr w:rsidR="00D15335" w:rsidRPr="00D15335" w14:paraId="68FDEC2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6FB69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BC26C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297AE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796,00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5D20D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C112D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796,00</w:t>
            </w:r>
          </w:p>
        </w:tc>
      </w:tr>
      <w:tr w:rsidR="00D15335" w:rsidRPr="00D15335" w14:paraId="1D7D0D0B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58E47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4081D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PODMIRENJE OSNOVNIH POGREBNIH TROŠKOVA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C1F75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3A7D1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DE26A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</w:tr>
      <w:tr w:rsidR="00D15335" w:rsidRPr="00D15335" w14:paraId="2761795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6A109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0BA0D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270B9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F54AE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470A4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664,00</w:t>
            </w:r>
          </w:p>
        </w:tc>
      </w:tr>
      <w:tr w:rsidR="00D15335" w:rsidRPr="00D15335" w14:paraId="6868285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79DA7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C021B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D937D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3F802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24449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</w:tr>
      <w:tr w:rsidR="00D15335" w:rsidRPr="00D15335" w14:paraId="4631FAC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DFDF7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8D37A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9D67C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A2E9D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F3132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</w:tr>
      <w:tr w:rsidR="00D15335" w:rsidRPr="00D15335" w14:paraId="4DEE5360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6DC48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19905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POMOĆ U PLAĆANJU TROŠKOVA PREHRANE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C41C6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823C0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45197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</w:tr>
      <w:tr w:rsidR="00D15335" w:rsidRPr="00D15335" w14:paraId="62E6C59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017AB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CDAD7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83EEF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74546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D79E7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531,00</w:t>
            </w:r>
          </w:p>
        </w:tc>
      </w:tr>
      <w:tr w:rsidR="00D15335" w:rsidRPr="00D15335" w14:paraId="42DC532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364E6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6B840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B44DD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1A25E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2C62E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</w:tr>
      <w:tr w:rsidR="00D15335" w:rsidRPr="00D15335" w14:paraId="1A16BAA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6DC67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63CD4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C5DA0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4B21B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58CF5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</w:tr>
      <w:tr w:rsidR="00D15335" w:rsidRPr="00D15335" w14:paraId="1CA48264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03A3A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AA621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PODMIRENJE TROŠKOVA BORAVKA DJETETA U PREDŠKOLSKOJ USTANOVI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80C75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6D4CE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2BCEA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</w:tr>
      <w:tr w:rsidR="00D15335" w:rsidRPr="00D15335" w14:paraId="1210E98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2AEB0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86536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3BD40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417FB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CC3B7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664,00</w:t>
            </w:r>
          </w:p>
        </w:tc>
      </w:tr>
      <w:tr w:rsidR="00D15335" w:rsidRPr="00D15335" w14:paraId="3F987BD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DB3EC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04194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49BEF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2FAFD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7AC30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</w:tr>
      <w:tr w:rsidR="00D15335" w:rsidRPr="00D15335" w14:paraId="479A5FA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D2FB6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04AA7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0D5D1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B939D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EC919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</w:tr>
      <w:tr w:rsidR="00D15335" w:rsidRPr="00D15335" w14:paraId="07283C16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54E8B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711DF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POMOĆ U PLAĆANJU LIJEKOVA I LIJEČENJA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97198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BBC5A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9AA7E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</w:tr>
      <w:tr w:rsidR="00D15335" w:rsidRPr="00D15335" w14:paraId="232EA14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95D27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B6E03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C55DE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B117C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EAF10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664,00</w:t>
            </w:r>
          </w:p>
        </w:tc>
      </w:tr>
      <w:tr w:rsidR="00D15335" w:rsidRPr="00D15335" w14:paraId="28811B2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ED9F3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02084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054D7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79796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32BCC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</w:tr>
      <w:tr w:rsidR="00D15335" w:rsidRPr="00D15335" w14:paraId="728B82B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FA65A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19A48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C8F2F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1D71C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A2B1C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</w:tr>
      <w:tr w:rsidR="00D15335" w:rsidRPr="00D15335" w14:paraId="57A082B3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21F1A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A100860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4091C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POMOĆ ZA HRANU ZA NOVOROĐENČAD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25276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6494E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B0FB2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</w:tr>
      <w:tr w:rsidR="00D15335" w:rsidRPr="00D15335" w14:paraId="28376EC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C3045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89517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08463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7A4DA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00BBF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531,00</w:t>
            </w:r>
          </w:p>
        </w:tc>
      </w:tr>
      <w:tr w:rsidR="00D15335" w:rsidRPr="00D15335" w14:paraId="2127315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A0F0A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3C166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340CA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D6A5C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A2C33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</w:tr>
      <w:tr w:rsidR="00D15335" w:rsidRPr="00D15335" w14:paraId="5DDFB42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9C270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92044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BAA4E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5529F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374F0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</w:tr>
      <w:tr w:rsidR="00D15335" w:rsidRPr="00D15335" w14:paraId="6F2299F4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0E481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A100861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F0FFC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PRAVO NA POMOĆ ZA KUPNJU INVALIDSKIH POMAGALA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91A2E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234C7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383A5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</w:tr>
      <w:tr w:rsidR="00D15335" w:rsidRPr="00D15335" w14:paraId="468BFB2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7925F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B360F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9B6F1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02C31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041AF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664,00</w:t>
            </w:r>
          </w:p>
        </w:tc>
      </w:tr>
      <w:tr w:rsidR="00D15335" w:rsidRPr="00D15335" w14:paraId="2CFE4BB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2EFD8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C20A2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0B49C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1AA4E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34CF3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664,00</w:t>
            </w:r>
          </w:p>
        </w:tc>
      </w:tr>
      <w:tr w:rsidR="00D15335" w:rsidRPr="00D15335" w14:paraId="2985F8C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ABAA6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B54C7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42842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D3FA9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40944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</w:tr>
      <w:tr w:rsidR="00D15335" w:rsidRPr="00D15335" w14:paraId="3A716A6E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A4F97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A100862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029BD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PAKET HRANE I HIGIJENSKIH POTREPŠTINA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21C35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4F2BC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1.469,00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4F6F6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</w:tr>
      <w:tr w:rsidR="00D15335" w:rsidRPr="00D15335" w14:paraId="3D43C3F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0CD7A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B9E56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A2820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63FA3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1.469,00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82495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2.000,00</w:t>
            </w:r>
          </w:p>
        </w:tc>
      </w:tr>
      <w:tr w:rsidR="00D15335" w:rsidRPr="00D15335" w14:paraId="0B44E8C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C22AF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F6CA6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BEA8E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62929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1.469,00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9D86B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</w:tr>
      <w:tr w:rsidR="00D15335" w:rsidRPr="00D15335" w14:paraId="753206D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A1ED4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18D3B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7E4D4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6748C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1.469,00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5FC5C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</w:tr>
      <w:tr w:rsidR="00D15335" w:rsidRPr="00D15335" w14:paraId="2AC3BF2D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3DCA9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A100863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90D7C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OSTALE MATERIJALNE PRIGODNE POTPORE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B36CA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2.920,00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5BF75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2.080,00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2CB90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</w:tr>
      <w:tr w:rsidR="00D15335" w:rsidRPr="00D15335" w14:paraId="0CCADA3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89F59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9E9BC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CC2FC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2.920,00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51247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2.080,00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F1580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5.000,00</w:t>
            </w:r>
          </w:p>
        </w:tc>
      </w:tr>
      <w:tr w:rsidR="00D15335" w:rsidRPr="00D15335" w14:paraId="3D189A2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212E9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0537D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3B020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2.920,00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CA7E3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2.080,00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5A025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</w:tr>
      <w:tr w:rsidR="00D15335" w:rsidRPr="00D15335" w14:paraId="231C51C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DE75C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59223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8195F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2.920,00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63926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2.080,00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F4598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</w:tr>
      <w:tr w:rsidR="00D15335" w:rsidRPr="00D15335" w14:paraId="129DA32D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7A64A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A100864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747CA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POMOĆI OPĆINSKOG NAČELNIKA U HITNIM SLUČAJEVIMA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DF545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2.124,00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B415A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AF856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2.124,00</w:t>
            </w:r>
          </w:p>
        </w:tc>
      </w:tr>
      <w:tr w:rsidR="00D15335" w:rsidRPr="00D15335" w14:paraId="6BC274F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89B84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6E9DA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A4170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2.124,00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13E99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F435D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2.124,00</w:t>
            </w:r>
          </w:p>
        </w:tc>
      </w:tr>
      <w:tr w:rsidR="00D15335" w:rsidRPr="00D15335" w14:paraId="4BB8880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0DE4E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12213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92266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2.124,00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D755C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031E9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2.124,00</w:t>
            </w:r>
          </w:p>
        </w:tc>
      </w:tr>
      <w:tr w:rsidR="00D15335" w:rsidRPr="00D15335" w14:paraId="7154D0C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46545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1EA6D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F324A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2.124,00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D2EA6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76818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2.124,00</w:t>
            </w:r>
          </w:p>
        </w:tc>
      </w:tr>
      <w:tr w:rsidR="00D15335" w:rsidRPr="00D15335" w14:paraId="10C00A12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DADC0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lastRenderedPageBreak/>
              <w:t>Program: 1006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37E21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ZAŠTITA, OČUVANJE I UNAPREĐENJE ZDRAVLJA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EA701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8.004,80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DBF2D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00B22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8.004,80</w:t>
            </w:r>
          </w:p>
        </w:tc>
      </w:tr>
      <w:tr w:rsidR="00D15335" w:rsidRPr="00D15335" w14:paraId="0B9A4B40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4EFDF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72247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UDRUGA ZDRAVSTVENOG KARAKTERA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ED5EA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5.135,00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55888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62BA8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5.135,00</w:t>
            </w:r>
          </w:p>
        </w:tc>
      </w:tr>
      <w:tr w:rsidR="00D15335" w:rsidRPr="00D15335" w14:paraId="40CCF76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457BF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B08E0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45E60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5.135,00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9696E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28C9A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5.135,00</w:t>
            </w:r>
          </w:p>
        </w:tc>
      </w:tr>
      <w:tr w:rsidR="00D15335" w:rsidRPr="00D15335" w14:paraId="373876D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3C7EF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E095D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E0279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5.135,00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5C0D0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6C5CF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5.135,00</w:t>
            </w:r>
          </w:p>
        </w:tc>
      </w:tr>
      <w:tr w:rsidR="00D15335" w:rsidRPr="00D15335" w14:paraId="49C8049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348FB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7954D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B97AC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5.135,00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A7EBA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072FF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5.135,00</w:t>
            </w:r>
          </w:p>
        </w:tc>
      </w:tr>
      <w:tr w:rsidR="00D15335" w:rsidRPr="00D15335" w14:paraId="064E8FBF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64602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CAAA5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PREVENTIVNA ZDRAVSTVENA AKCIJA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F4A49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1.327,00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5B136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04AC3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1.327,00</w:t>
            </w:r>
          </w:p>
        </w:tc>
      </w:tr>
      <w:tr w:rsidR="00D15335" w:rsidRPr="00D15335" w14:paraId="4773BFA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ED51D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69EC4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99BEE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1.327,00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3D615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CCDE2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1.327,00</w:t>
            </w:r>
          </w:p>
        </w:tc>
      </w:tr>
      <w:tr w:rsidR="00D15335" w:rsidRPr="00D15335" w14:paraId="687443D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8B91E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6A166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EA371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1.327,00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4F9C9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36E17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1.327,00</w:t>
            </w:r>
          </w:p>
        </w:tc>
      </w:tr>
      <w:tr w:rsidR="00D15335" w:rsidRPr="00D15335" w14:paraId="34198CF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5B25A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C091B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A32B1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1.327,00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B8025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3DC0C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1.327,00</w:t>
            </w:r>
          </w:p>
        </w:tc>
      </w:tr>
      <w:tr w:rsidR="00D15335" w:rsidRPr="00D15335" w14:paraId="4554FB38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412D6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A100843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76B9A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KREDITA ZA OPĆU BOLNICU PULA  I ROVINJ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BE211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1.542,80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07C01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60818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1.542,80</w:t>
            </w:r>
          </w:p>
        </w:tc>
      </w:tr>
      <w:tr w:rsidR="00D15335" w:rsidRPr="00D15335" w14:paraId="4205DBD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36742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12C9B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D1719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1.542,80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00386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7F986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1.542,80</w:t>
            </w:r>
          </w:p>
        </w:tc>
      </w:tr>
      <w:tr w:rsidR="00D15335" w:rsidRPr="00D15335" w14:paraId="171842E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CEB03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4A751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7B924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1.542,80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A6B4B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6F6F9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1.542,80</w:t>
            </w:r>
          </w:p>
        </w:tc>
      </w:tr>
      <w:tr w:rsidR="00D15335" w:rsidRPr="00D15335" w14:paraId="5FBBA09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CC66D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926A1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FE188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1.542,80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00CBA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91141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1.542,80</w:t>
            </w:r>
          </w:p>
        </w:tc>
      </w:tr>
      <w:tr w:rsidR="00D15335" w:rsidRPr="00D15335" w14:paraId="6F274F2C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0BFD6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1007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05DFC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JAVNE POTREBE U KULTURI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67342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380.650,00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47B77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33.912,00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565C7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414.562,00</w:t>
            </w:r>
          </w:p>
        </w:tc>
      </w:tr>
      <w:tr w:rsidR="00D15335" w:rsidRPr="00D15335" w14:paraId="6F7476DE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153F6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A100736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2EF69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FINANCIRANJE UDRUGA NACIONALNIH MANJINA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B5D47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26.000,00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A4D77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EB8C5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26.000,00</w:t>
            </w:r>
          </w:p>
        </w:tc>
      </w:tr>
      <w:tr w:rsidR="00D15335" w:rsidRPr="00D15335" w14:paraId="6B96833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010D7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6F9BE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BBB8F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26.000,00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B2C3D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1054E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26.000,00</w:t>
            </w:r>
          </w:p>
        </w:tc>
      </w:tr>
      <w:tr w:rsidR="00D15335" w:rsidRPr="00D15335" w14:paraId="5BF4236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35296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822C7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F06EC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26.000,00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D5AB7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1FEDD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26.000,00</w:t>
            </w:r>
          </w:p>
        </w:tc>
      </w:tr>
      <w:tr w:rsidR="00D15335" w:rsidRPr="00D15335" w14:paraId="221A0A4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FE04A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0527E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D97DD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26.000,00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BDC40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15097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26.000,00</w:t>
            </w:r>
          </w:p>
        </w:tc>
      </w:tr>
      <w:tr w:rsidR="00D15335" w:rsidRPr="00D15335" w14:paraId="13E27B81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09280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A100739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514D0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OBNOVA SAKRALNIH OBJEKATA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0550D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117.950,00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FA807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1F894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117.950,00</w:t>
            </w:r>
          </w:p>
        </w:tc>
      </w:tr>
      <w:tr w:rsidR="00D15335" w:rsidRPr="00D15335" w14:paraId="13BEDF4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A8D05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4E6B1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6EE2A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60.450,00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FA6C0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0EFAF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60.450,00</w:t>
            </w:r>
          </w:p>
        </w:tc>
      </w:tr>
      <w:tr w:rsidR="00D15335" w:rsidRPr="00D15335" w14:paraId="4C7A160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89535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4EC3D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BCC2E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60.450,00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8E456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0860E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60.450,00</w:t>
            </w:r>
          </w:p>
        </w:tc>
      </w:tr>
      <w:tr w:rsidR="00D15335" w:rsidRPr="00D15335" w14:paraId="5337EF2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AC909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32EC1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97C09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60.450,00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C34A7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0CEEF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60.450,00</w:t>
            </w:r>
          </w:p>
        </w:tc>
      </w:tr>
      <w:tr w:rsidR="00D15335" w:rsidRPr="00D15335" w14:paraId="1278E27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DF070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1CAF0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731DB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57.500,00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48F47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D6549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57.500,00</w:t>
            </w:r>
          </w:p>
        </w:tc>
      </w:tr>
      <w:tr w:rsidR="00D15335" w:rsidRPr="00D15335" w14:paraId="395F5D2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953B2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0C643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6EAD7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57.500,00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025DC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D3FB6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57.500,00</w:t>
            </w:r>
          </w:p>
        </w:tc>
      </w:tr>
      <w:tr w:rsidR="00D15335" w:rsidRPr="00D15335" w14:paraId="52029F2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86763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72FBC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3186D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57.500,00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0EAA8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B05D9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57.500,00</w:t>
            </w:r>
          </w:p>
        </w:tc>
      </w:tr>
      <w:tr w:rsidR="00D15335" w:rsidRPr="00D15335" w14:paraId="0A9EF172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A0715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A100756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28C5B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ORGANIZACIJA MANIFESTACIJA NA PODRUČJU OPĆINE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36A0C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C3BAB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DE6A4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70.000,00</w:t>
            </w:r>
          </w:p>
        </w:tc>
      </w:tr>
      <w:tr w:rsidR="00D15335" w:rsidRPr="00D15335" w14:paraId="6605F21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A14DE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354B5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980E9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74835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E0255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</w:tr>
      <w:tr w:rsidR="00D15335" w:rsidRPr="00D15335" w14:paraId="40BA2C5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255AF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204E5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6A1C7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D22E2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40BDB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D15335" w:rsidRPr="00D15335" w14:paraId="617F11B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448A7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80F2D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F1D6E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CD8AC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518C4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</w:tr>
      <w:tr w:rsidR="00D15335" w:rsidRPr="00D15335" w14:paraId="456FD4C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D6E9A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CF700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09C91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7507B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B601C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50.000,00</w:t>
            </w:r>
          </w:p>
        </w:tc>
      </w:tr>
      <w:tr w:rsidR="00D15335" w:rsidRPr="00D15335" w14:paraId="4B5D009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430F8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B7156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BC807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98EE4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F9271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</w:tr>
      <w:tr w:rsidR="00D15335" w:rsidRPr="00D15335" w14:paraId="287617B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EC378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1C443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71AE9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43FB6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104D6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50.000,00</w:t>
            </w:r>
          </w:p>
        </w:tc>
      </w:tr>
      <w:tr w:rsidR="00D15335" w:rsidRPr="00D15335" w14:paraId="2374C8F6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77F91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A100796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9C5AC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POTPORE U KULTURI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5423B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EB1AF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77513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18.000,00</w:t>
            </w:r>
          </w:p>
        </w:tc>
      </w:tr>
      <w:tr w:rsidR="00D15335" w:rsidRPr="00D15335" w14:paraId="37C6BCF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4E4E7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2642C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DC30D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18.000,00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4BA26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A2C0A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18.000,00</w:t>
            </w:r>
          </w:p>
        </w:tc>
      </w:tr>
      <w:tr w:rsidR="00D15335" w:rsidRPr="00D15335" w14:paraId="3BC49F6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4B01F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97B5E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2A2FD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7A2B8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E51E3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18.000,00</w:t>
            </w:r>
          </w:p>
        </w:tc>
      </w:tr>
      <w:tr w:rsidR="00D15335" w:rsidRPr="00D15335" w14:paraId="6457F86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2455E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00B28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CD813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18.000,00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E30BA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43A68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18.000,00</w:t>
            </w:r>
          </w:p>
        </w:tc>
      </w:tr>
      <w:tr w:rsidR="00D15335" w:rsidRPr="00D15335" w14:paraId="7C4E1EB8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E1A18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A100896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FF43A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ISTRAŽIVANJE KULTURNIH  SPOMENIKA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D489E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BA7FF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33.912,00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CAF60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33.912,00</w:t>
            </w:r>
          </w:p>
        </w:tc>
      </w:tr>
      <w:tr w:rsidR="00D15335" w:rsidRPr="00D15335" w14:paraId="380B97E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FD7C6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9AED3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8B106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0011F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33.912,00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BDD11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33.912,00</w:t>
            </w:r>
          </w:p>
        </w:tc>
      </w:tr>
      <w:tr w:rsidR="00D15335" w:rsidRPr="00D15335" w14:paraId="08D5E13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CF615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D734E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1669D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E880E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33.912,00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A6FA1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33.912,00</w:t>
            </w:r>
          </w:p>
        </w:tc>
      </w:tr>
      <w:tr w:rsidR="00D15335" w:rsidRPr="00D15335" w14:paraId="35236D2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2E853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B8DD8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17626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25F10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33.912,00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9BEEC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33.912,00</w:t>
            </w:r>
          </w:p>
        </w:tc>
      </w:tr>
      <w:tr w:rsidR="00D15335" w:rsidRPr="00D15335" w14:paraId="72FF488D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205C5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83859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VALORIZACIJA KULTURNIH SPOMENIKA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A9DC9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148.700,00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80265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4B5B6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148.700,00</w:t>
            </w:r>
          </w:p>
        </w:tc>
      </w:tr>
      <w:tr w:rsidR="00D15335" w:rsidRPr="00D15335" w14:paraId="5596A6F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8F2F0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0CD9D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0EF2D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148.700,00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85F56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2409B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148.700,00</w:t>
            </w:r>
          </w:p>
        </w:tc>
      </w:tr>
      <w:tr w:rsidR="00D15335" w:rsidRPr="00D15335" w14:paraId="031C0C0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9170D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A2804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2123E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148.700,00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6A25A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33A3B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148.700,00</w:t>
            </w:r>
          </w:p>
        </w:tc>
      </w:tr>
      <w:tr w:rsidR="00D15335" w:rsidRPr="00D15335" w14:paraId="14FD29F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06480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05119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80229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148.700,00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BD0F0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F603D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148.700,00</w:t>
            </w:r>
          </w:p>
        </w:tc>
      </w:tr>
      <w:tr w:rsidR="00D15335" w:rsidRPr="00D15335" w14:paraId="0D6F968B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3FCCA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9C3B4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RAZVOJ SPORTA I REKREACIJE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99F2B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319.000,00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0263D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-270.000,00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BC78B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49.000,00</w:t>
            </w:r>
          </w:p>
        </w:tc>
      </w:tr>
      <w:tr w:rsidR="00D15335" w:rsidRPr="00D15335" w14:paraId="21554A49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EEFD5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A100733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7A620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UDRUGA SPORTSKOG ZNAČAJA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0E80F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75DA2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3E9E8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</w:tr>
      <w:tr w:rsidR="00D15335" w:rsidRPr="00D15335" w14:paraId="191896D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0F9BD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DBB38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83CD2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628CC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BFF4A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29.000,00</w:t>
            </w:r>
          </w:p>
        </w:tc>
      </w:tr>
      <w:tr w:rsidR="00D15335" w:rsidRPr="00D15335" w14:paraId="3049F54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5F5B1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379AC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39174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3E38D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16446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</w:tr>
      <w:tr w:rsidR="00D15335" w:rsidRPr="00D15335" w14:paraId="72C3003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53D1B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A1AF1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C74CD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DAB5A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76DB2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</w:tr>
      <w:tr w:rsidR="00D15335" w:rsidRPr="00D15335" w14:paraId="17C43A5B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EC715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K100806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C5AA9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NOGOMETNOG IGRALIŠTA U NASELJU BRTONIGLA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2D55D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42F8C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-270.000,00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4F358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D15335" w:rsidRPr="00D15335" w14:paraId="3F91C2D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FF7A2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FDA30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64F9C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290.000,00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CDEDE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-270.000,00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2D794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</w:tr>
      <w:tr w:rsidR="00D15335" w:rsidRPr="00D15335" w14:paraId="74D1C37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ECF1E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09C49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C70D1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4D6B7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-270.000,00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1FAA3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D15335" w:rsidRPr="00D15335" w14:paraId="513E3FB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45858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1F595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B3304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290.000,00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4FED3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-270.000,00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4AF24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</w:tr>
      <w:tr w:rsidR="00D15335" w:rsidRPr="00D15335" w14:paraId="03F48486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1F8E8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1012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AC71B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OSNOVNOŠKOLSKO I SREDNJOŠKOLSKO OBRAZOVANJE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945A8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246.180,00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625C2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29.000,00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759C2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275.180,00</w:t>
            </w:r>
          </w:p>
        </w:tc>
      </w:tr>
      <w:tr w:rsidR="00D15335" w:rsidRPr="00D15335" w14:paraId="065279C4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8CC1E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A100716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F8723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STIPENDIRANJE STUDENATA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43A9D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D8482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548A8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</w:tr>
      <w:tr w:rsidR="00D15335" w:rsidRPr="00D15335" w14:paraId="015E7E7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16143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117A4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8D1E3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CDA3D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14146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29.000,00</w:t>
            </w:r>
          </w:p>
        </w:tc>
      </w:tr>
      <w:tr w:rsidR="00D15335" w:rsidRPr="00D15335" w14:paraId="6065A7A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26820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574ED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785C9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85042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FCB98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</w:tr>
      <w:tr w:rsidR="00D15335" w:rsidRPr="00D15335" w14:paraId="340B3AC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DDECC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D0E40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C8F60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932C6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1B5EA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</w:tr>
      <w:tr w:rsidR="00D15335" w:rsidRPr="00D15335" w14:paraId="464E36C0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DBE0A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A100743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455AA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NAGRADE ODLIKAŠIMA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B299A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BE246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86E00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1.900,00</w:t>
            </w:r>
          </w:p>
        </w:tc>
      </w:tr>
      <w:tr w:rsidR="00D15335" w:rsidRPr="00D15335" w14:paraId="1FE6BA3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97507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F6FAE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059FE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1.900,00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D35AA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4958F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1.900,00</w:t>
            </w:r>
          </w:p>
        </w:tc>
      </w:tr>
      <w:tr w:rsidR="00D15335" w:rsidRPr="00D15335" w14:paraId="272E4AD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82E2E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480C6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111D7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A3573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55807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1.900,00</w:t>
            </w:r>
          </w:p>
        </w:tc>
      </w:tr>
      <w:tr w:rsidR="00D15335" w:rsidRPr="00D15335" w14:paraId="301689F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FB076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57012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D545F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E9B8C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6245A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</w:tr>
      <w:tr w:rsidR="00D15335" w:rsidRPr="00D15335" w14:paraId="1261A2BA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B74CA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03810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PRIJEVOZA UČENIKA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7A8AF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13.272,00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32FFD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8D1B6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13.272,00</w:t>
            </w:r>
          </w:p>
        </w:tc>
      </w:tr>
      <w:tr w:rsidR="00D15335" w:rsidRPr="00D15335" w14:paraId="537F670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AC7EB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86988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95A57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13.272,00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FAACA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BFB49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13.272,00</w:t>
            </w:r>
          </w:p>
        </w:tc>
      </w:tr>
      <w:tr w:rsidR="00D15335" w:rsidRPr="00D15335" w14:paraId="746F982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A092D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2F3D3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4D514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13.272,00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3333B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54849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13.272,00</w:t>
            </w:r>
          </w:p>
        </w:tc>
      </w:tr>
      <w:tr w:rsidR="00D15335" w:rsidRPr="00D15335" w14:paraId="58DFB49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2C0CD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F49E3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67952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13.272,00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D1D0D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45692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13.272,00</w:t>
            </w:r>
          </w:p>
        </w:tc>
      </w:tr>
      <w:tr w:rsidR="00D15335" w:rsidRPr="00D15335" w14:paraId="5636209E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20D4C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8EFBA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PRODUŽENOG BORAVAKA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8319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727EF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7D83C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58.000,00</w:t>
            </w:r>
          </w:p>
        </w:tc>
      </w:tr>
      <w:tr w:rsidR="00D15335" w:rsidRPr="00D15335" w14:paraId="7B69B93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8E42B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A3115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DE32B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4C822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29ECA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58.000,00</w:t>
            </w:r>
          </w:p>
        </w:tc>
      </w:tr>
      <w:tr w:rsidR="00D15335" w:rsidRPr="00D15335" w14:paraId="6ACC360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F40D8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B8196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B3A66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03FF1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5E9D7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58.000,00</w:t>
            </w:r>
          </w:p>
        </w:tc>
      </w:tr>
      <w:tr w:rsidR="00D15335" w:rsidRPr="00D15335" w14:paraId="52833D0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4162D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78AF4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E968A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61709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283B9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58.000,00</w:t>
            </w:r>
          </w:p>
        </w:tc>
      </w:tr>
      <w:tr w:rsidR="00D15335" w:rsidRPr="00D15335" w14:paraId="447F694B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C8939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A100874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D349E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SUFINANCIRANJE STRUČNE SURADNICE PEDAGOGINJE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C7A77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3.100,00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6F898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FC7E1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3.100,00</w:t>
            </w:r>
          </w:p>
        </w:tc>
      </w:tr>
      <w:tr w:rsidR="00D15335" w:rsidRPr="00D15335" w14:paraId="2BDAF83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F729C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0B893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9C0AD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3.100,00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58268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CBF09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3.100,00</w:t>
            </w:r>
          </w:p>
        </w:tc>
      </w:tr>
      <w:tr w:rsidR="00D15335" w:rsidRPr="00D15335" w14:paraId="5FD4C8E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70A0D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D7D3B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E1EB5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3.100,00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0F77D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74AB1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3.100,00</w:t>
            </w:r>
          </w:p>
        </w:tc>
      </w:tr>
      <w:tr w:rsidR="00D15335" w:rsidRPr="00D15335" w14:paraId="06234A8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2D2D0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26165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34513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3.100,00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1D6E9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28AA8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3.100,00</w:t>
            </w:r>
          </w:p>
        </w:tc>
      </w:tr>
      <w:tr w:rsidR="00D15335" w:rsidRPr="00D15335" w14:paraId="3A1A5875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EDC66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K100725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01B5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DOGRADNJA DJEČJEG VRTIĆA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863AA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8565F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A5CF9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</w:tr>
      <w:tr w:rsidR="00D15335" w:rsidRPr="00D15335" w14:paraId="1176C47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C050C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E6C43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0181F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E3A55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4BC94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29.000,00</w:t>
            </w:r>
          </w:p>
        </w:tc>
      </w:tr>
      <w:tr w:rsidR="00D15335" w:rsidRPr="00D15335" w14:paraId="49BE417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5B471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C2487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62EFA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9074C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DD602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29.000,00</w:t>
            </w:r>
          </w:p>
        </w:tc>
      </w:tr>
      <w:tr w:rsidR="00D15335" w:rsidRPr="00D15335" w14:paraId="50F8046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E2136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1001F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28DBA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7FEEA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F3A46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</w:tr>
      <w:tr w:rsidR="00D15335" w:rsidRPr="00D15335" w14:paraId="034CA3D8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CDA13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K100726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AF4F0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INVESTICIJSKO ODRŽAVANJE ŠKOLSKIH OBJEKATA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772C9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19.908,00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F6520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B6BBB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19.908,00</w:t>
            </w:r>
          </w:p>
        </w:tc>
      </w:tr>
      <w:tr w:rsidR="00D15335" w:rsidRPr="00D15335" w14:paraId="532FB55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3654B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5C894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0B84B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19.908,00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EF608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572B9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19.908,00</w:t>
            </w:r>
          </w:p>
        </w:tc>
      </w:tr>
      <w:tr w:rsidR="00D15335" w:rsidRPr="00D15335" w14:paraId="4C571BE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4DA08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13480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BF4C9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19.908,00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E96BE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DE831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19.908,00</w:t>
            </w:r>
          </w:p>
        </w:tc>
      </w:tr>
      <w:tr w:rsidR="00D15335" w:rsidRPr="00D15335" w14:paraId="065E3D4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D59ED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3B93F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A8603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19.908,00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8016F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FECF2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19.908,00</w:t>
            </w:r>
          </w:p>
        </w:tc>
      </w:tr>
      <w:tr w:rsidR="00D15335" w:rsidRPr="00D15335" w14:paraId="3B42E857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61772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K100799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23F88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ŠKOLSKE DVORANE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01BD6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121.000,00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CB6C4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0606E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121.000,00</w:t>
            </w:r>
          </w:p>
        </w:tc>
      </w:tr>
      <w:tr w:rsidR="00D15335" w:rsidRPr="00D15335" w14:paraId="34FF319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D81C1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BA409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Prihodi od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nefin.imovine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i nadoknade šteta od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osig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4D07C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121.000,00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30EB4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BE2E3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121.000,00</w:t>
            </w:r>
          </w:p>
        </w:tc>
      </w:tr>
      <w:tr w:rsidR="00D15335" w:rsidRPr="00D15335" w14:paraId="0621BFB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1E709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D2C2B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8519E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121.000,00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40C0C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30CC7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121.000,00</w:t>
            </w:r>
          </w:p>
        </w:tc>
      </w:tr>
      <w:tr w:rsidR="00D15335" w:rsidRPr="00D15335" w14:paraId="0606356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C47CF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FACD0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9828F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121.000,00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69222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507E3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121.000,00</w:t>
            </w:r>
          </w:p>
        </w:tc>
      </w:tr>
      <w:tr w:rsidR="00D15335" w:rsidRPr="00D15335" w14:paraId="1E9BF6B0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3AB5B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1013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58E68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ZAŠTITA OKOLIŠA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9158E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170.057,00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0BAFA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-80.100,00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5E02B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89.957,00</w:t>
            </w:r>
          </w:p>
        </w:tc>
      </w:tr>
      <w:tr w:rsidR="00D15335" w:rsidRPr="00D15335" w14:paraId="6E598C0D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53723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A100501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525FC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ZALJEVA I OBALNOG DIJELA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3067E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3.982,00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0EB4E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3ECD5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3.982,00</w:t>
            </w:r>
          </w:p>
        </w:tc>
      </w:tr>
      <w:tr w:rsidR="00D15335" w:rsidRPr="00D15335" w14:paraId="138F8BB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5EC72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0A394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44D94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3.982,00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5022E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57D4E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3.982,00</w:t>
            </w:r>
          </w:p>
        </w:tc>
      </w:tr>
      <w:tr w:rsidR="00D15335" w:rsidRPr="00D15335" w14:paraId="7799864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EFD79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2F0CE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0EF19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3.982,00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5697A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05B91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3.982,00</w:t>
            </w:r>
          </w:p>
        </w:tc>
      </w:tr>
      <w:tr w:rsidR="00D15335" w:rsidRPr="00D15335" w14:paraId="4AD6BDE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C07E1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B2631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914E2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3.982,00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707A0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0701A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3.982,00</w:t>
            </w:r>
          </w:p>
        </w:tc>
      </w:tr>
      <w:tr w:rsidR="00D15335" w:rsidRPr="00D15335" w14:paraId="225162E7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40322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A100714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D0662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PLAN GOSPODARENJA OTPADOM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EB75D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7.204,00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141E6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E048A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7.204,00</w:t>
            </w:r>
          </w:p>
        </w:tc>
      </w:tr>
      <w:tr w:rsidR="00D15335" w:rsidRPr="00D15335" w14:paraId="3BD186F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4BFF0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83717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A54F8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1.327,00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E8D1B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C189D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1.327,00</w:t>
            </w:r>
          </w:p>
        </w:tc>
      </w:tr>
      <w:tr w:rsidR="00D15335" w:rsidRPr="00D15335" w14:paraId="0CCB617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34BD9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59A18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97362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1.327,00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04414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49A1A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1.327,00</w:t>
            </w:r>
          </w:p>
        </w:tc>
      </w:tr>
      <w:tr w:rsidR="00D15335" w:rsidRPr="00D15335" w14:paraId="5617328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676F0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1BDE2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263A0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1.327,00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8D4A2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61AC2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1.327,00</w:t>
            </w:r>
          </w:p>
        </w:tc>
      </w:tr>
      <w:tr w:rsidR="00D15335" w:rsidRPr="00D15335" w14:paraId="3785696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FA72B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61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105C4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Namjenske donacije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B102A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5.877,00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BFD26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F79E6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5.877,00</w:t>
            </w:r>
          </w:p>
        </w:tc>
      </w:tr>
      <w:tr w:rsidR="00D15335" w:rsidRPr="00D15335" w14:paraId="077CF22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28877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E239F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D6D97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5.877,00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61027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A797F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5.877,00</w:t>
            </w:r>
          </w:p>
        </w:tc>
      </w:tr>
      <w:tr w:rsidR="00D15335" w:rsidRPr="00D15335" w14:paraId="2A47158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62E12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64F30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CC4D8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5.877,00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C702C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C2FBE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5.877,00</w:t>
            </w:r>
          </w:p>
        </w:tc>
      </w:tr>
      <w:tr w:rsidR="00D15335" w:rsidRPr="00D15335" w14:paraId="08D1355A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10B30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A100715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B00F9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JAVNO ZDRAVSTVO U KOMUNALNOM DIJELU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53191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3.305,00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F5EC7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7D166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3.305,00</w:t>
            </w:r>
          </w:p>
        </w:tc>
      </w:tr>
      <w:tr w:rsidR="00D15335" w:rsidRPr="00D15335" w14:paraId="471338C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F87F8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425DD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164F6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3.305,00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F1F86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D2EE7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3.305,00</w:t>
            </w:r>
          </w:p>
        </w:tc>
      </w:tr>
      <w:tr w:rsidR="00D15335" w:rsidRPr="00D15335" w14:paraId="37816F5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75F33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FFBB4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BF6A4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3.305,00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5D127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993B3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3.305,00</w:t>
            </w:r>
          </w:p>
        </w:tc>
      </w:tr>
      <w:tr w:rsidR="00D15335" w:rsidRPr="00D15335" w14:paraId="3BBEE26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9A407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A6F9F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D0DE3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3.305,00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EA8BA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FC2FB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3.305,00</w:t>
            </w:r>
          </w:p>
        </w:tc>
      </w:tr>
      <w:tr w:rsidR="00D15335" w:rsidRPr="00D15335" w14:paraId="380C4322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009DB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A100800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AEC7C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ZDRAVSTVENE VETERINARSKE USLUGE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32D86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5.121,00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A51A0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E5196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5.121,00</w:t>
            </w:r>
          </w:p>
        </w:tc>
      </w:tr>
      <w:tr w:rsidR="00D15335" w:rsidRPr="00D15335" w14:paraId="369024C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784A7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CD8C4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8B397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5.121,00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29450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4913F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5.121,00</w:t>
            </w:r>
          </w:p>
        </w:tc>
      </w:tr>
      <w:tr w:rsidR="00D15335" w:rsidRPr="00D15335" w14:paraId="1B81A0D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DFC0A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EEC91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A666C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5.121,00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C2BDA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F3BC0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5.121,00</w:t>
            </w:r>
          </w:p>
        </w:tc>
      </w:tr>
      <w:tr w:rsidR="00D15335" w:rsidRPr="00D15335" w14:paraId="46C7D75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03ACA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0328A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3B926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5.121,00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6BEC9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60CDE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5.121,00</w:t>
            </w:r>
          </w:p>
        </w:tc>
      </w:tr>
      <w:tr w:rsidR="00D15335" w:rsidRPr="00D15335" w14:paraId="3FDF573C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9D9FF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0F964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SANACIJA ILEGALNIH ODLAGALIŠTA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044AC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14.645,00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B678B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428B1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14.645,00</w:t>
            </w:r>
          </w:p>
        </w:tc>
      </w:tr>
      <w:tr w:rsidR="00D15335" w:rsidRPr="00D15335" w14:paraId="73BF014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227D1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2716C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A1CEB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4.645,00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836CE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F6163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4.645,00</w:t>
            </w:r>
          </w:p>
        </w:tc>
      </w:tr>
      <w:tr w:rsidR="00D15335" w:rsidRPr="00D15335" w14:paraId="4C539D9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A14E6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4962B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5CE12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4.645,00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36258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4B003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4.645,00</w:t>
            </w:r>
          </w:p>
        </w:tc>
      </w:tr>
      <w:tr w:rsidR="00D15335" w:rsidRPr="00D15335" w14:paraId="0249BFD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D257E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82A71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50C7F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4.645,00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151C5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EBF60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4.645,00</w:t>
            </w:r>
          </w:p>
        </w:tc>
      </w:tr>
      <w:tr w:rsidR="00D15335" w:rsidRPr="00D15335" w14:paraId="4DADB2D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513A0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2CDF3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7D01D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BBCD4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BDE2A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</w:tr>
      <w:tr w:rsidR="00D15335" w:rsidRPr="00D15335" w14:paraId="46319AE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B260C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36C1F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BC62F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2CB09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7E453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D15335" w:rsidRPr="00D15335" w14:paraId="3CCA102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1086E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1436D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88B7B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FD9B2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3560A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</w:tr>
      <w:tr w:rsidR="00D15335" w:rsidRPr="00D15335" w14:paraId="36A45934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DAA36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BC5EB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ZBRINJAVANJE IZGUBLJENIH I NAPUŠTENIH ŽIVOTINJA U SKLONIŠTU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8A95A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9D101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7E76E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2.500,00</w:t>
            </w:r>
          </w:p>
        </w:tc>
      </w:tr>
      <w:tr w:rsidR="00D15335" w:rsidRPr="00D15335" w14:paraId="4B118F4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FEFF3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91232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FEE1B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26130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B5D74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2.500,00</w:t>
            </w:r>
          </w:p>
        </w:tc>
      </w:tr>
      <w:tr w:rsidR="00D15335" w:rsidRPr="00D15335" w14:paraId="22C2DCB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B326C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E3AE2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9C225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DE7B8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3704E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2.500,00</w:t>
            </w:r>
          </w:p>
        </w:tc>
      </w:tr>
      <w:tr w:rsidR="00D15335" w:rsidRPr="00D15335" w14:paraId="541DBF8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9B36E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96C3A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DD38F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DFE86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E45F0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2.500,00</w:t>
            </w:r>
          </w:p>
        </w:tc>
      </w:tr>
      <w:tr w:rsidR="00D15335" w:rsidRPr="00D15335" w14:paraId="75B6EBFC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492B7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A100872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14FA2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PROVEDBA MJERA PRILAGODBEKLIMATSKIM PROMJENAMA IZ SECAP-A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CD6B0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80.100,00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90DD7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-80.100,00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8CEEE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6E3683A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88265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33EB4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D6504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80.100,00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D15CF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-80.100,00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E89F5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15335" w:rsidRPr="00D15335" w14:paraId="08A013B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64B75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D973C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3B222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80.100,00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995CF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-80.100,00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90A89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55EE31E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2197D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CBFC9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A4DCC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80.100,00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B6BCE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-80.100,00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7A828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D15335" w:rsidRPr="00D15335" w14:paraId="333BE08B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FC97D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A100878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5942A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STRATEGIJA ZELENE URBANE OBNOVE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5E178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33.200,00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BA0F6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EDCF6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33.200,00</w:t>
            </w:r>
          </w:p>
        </w:tc>
      </w:tr>
      <w:tr w:rsidR="00D15335" w:rsidRPr="00D15335" w14:paraId="0CBBAB3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21FAD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A16C8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CDC0D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33.200,00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6B3E8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4BEC7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33.200,00</w:t>
            </w:r>
          </w:p>
        </w:tc>
      </w:tr>
      <w:tr w:rsidR="00D15335" w:rsidRPr="00D15335" w14:paraId="36DBA13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A3F48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E7FA6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7E908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33.200,00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7B1A4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AB049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33.200,00</w:t>
            </w:r>
          </w:p>
        </w:tc>
      </w:tr>
      <w:tr w:rsidR="00D15335" w:rsidRPr="00D15335" w14:paraId="4E778B9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C4BA1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22ADA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6E036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33.200,00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85E8A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3A2A5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33.200,00</w:t>
            </w:r>
          </w:p>
        </w:tc>
      </w:tr>
      <w:tr w:rsidR="00D15335" w:rsidRPr="00D15335" w14:paraId="2C38ECCE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32535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K100858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B3228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STUDIJA PROCJENE PRIRODNIH  POTENCIJALA ZA PROGLAŠENJE POTOKA "ŠKRLINE ZAŠTIĆENIM PODRUČJEM PRIRODE"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40F95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AAB6C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32DC4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D15335" w:rsidRPr="00D15335" w14:paraId="1F6177B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E154F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85F93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B6E9F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3A253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B24DD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</w:tr>
      <w:tr w:rsidR="00D15335" w:rsidRPr="00D15335" w14:paraId="2830543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3B7BC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09681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EC68D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7E07F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0594F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D15335" w:rsidRPr="00D15335" w14:paraId="390CD04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1CB52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5F535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0D223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E5C01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0709B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</w:tr>
      <w:tr w:rsidR="00D15335" w:rsidRPr="00D15335" w14:paraId="7B6BD15A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9E237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1014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C405A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PROTUPOŽARNA I CIVILNA ZAŠTITA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1A3EB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142.885,00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E6061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3.592,00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8599D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146.477,00</w:t>
            </w:r>
          </w:p>
        </w:tc>
      </w:tr>
      <w:tr w:rsidR="00D15335" w:rsidRPr="00D15335" w14:paraId="67E21D80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4B5A6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A100708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D768F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JAVNA VATROGASNA POSTROJBA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E3E12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73.895,00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4202F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7991F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73.895,00</w:t>
            </w:r>
          </w:p>
        </w:tc>
      </w:tr>
      <w:tr w:rsidR="00D15335" w:rsidRPr="00D15335" w14:paraId="393E1F6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92B71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87471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BF5E1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40.900,00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88F07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7EF9B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40.900,00</w:t>
            </w:r>
          </w:p>
        </w:tc>
      </w:tr>
      <w:tr w:rsidR="00D15335" w:rsidRPr="00D15335" w14:paraId="6111F1E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47379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2C63C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FCFE3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40.900,00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B283C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75B79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40.900,00</w:t>
            </w:r>
          </w:p>
        </w:tc>
      </w:tr>
      <w:tr w:rsidR="00D15335" w:rsidRPr="00D15335" w14:paraId="3E6C2E8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7A0C0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2C2B9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91A29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40.900,00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17470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0DD9D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40.900,00</w:t>
            </w:r>
          </w:p>
        </w:tc>
      </w:tr>
      <w:tr w:rsidR="00D15335" w:rsidRPr="00D15335" w14:paraId="7203D92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41EE2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5AF4D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7084D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32.995,00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A4518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D81E0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32.995,00</w:t>
            </w:r>
          </w:p>
        </w:tc>
      </w:tr>
      <w:tr w:rsidR="00D15335" w:rsidRPr="00D15335" w14:paraId="5A28287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AF011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C8B6B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16D75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32.995,00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4FC8F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DCC96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32.995,00</w:t>
            </w:r>
          </w:p>
        </w:tc>
      </w:tr>
      <w:tr w:rsidR="00D15335" w:rsidRPr="00D15335" w14:paraId="35930E7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A4930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AA3A4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Pomoći dane u inozemstvo i unutar opće države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8BA15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32.995,00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B9931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4CEFA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32.995,00</w:t>
            </w:r>
          </w:p>
        </w:tc>
      </w:tr>
      <w:tr w:rsidR="00D15335" w:rsidRPr="00D15335" w14:paraId="1FF16B74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9EF6E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A100709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729F3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PODRUČNA VATROGASNA ZAJEDNICA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52A34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58.200,00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4F7BC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4CE4C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58.200,00</w:t>
            </w:r>
          </w:p>
        </w:tc>
      </w:tr>
      <w:tr w:rsidR="00D15335" w:rsidRPr="00D15335" w14:paraId="79CF011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B40DB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7F17C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BED44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58.200,00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E3669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E46A4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58.200,00</w:t>
            </w:r>
          </w:p>
        </w:tc>
      </w:tr>
      <w:tr w:rsidR="00D15335" w:rsidRPr="00D15335" w14:paraId="2158CC0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697F3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42FD5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FD8C3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58.200,00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F991E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5FC01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58.200,00</w:t>
            </w:r>
          </w:p>
        </w:tc>
      </w:tr>
      <w:tr w:rsidR="00D15335" w:rsidRPr="00D15335" w14:paraId="680834C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991A8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9BF7B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7B5B0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58.200,00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5F3DA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CD3F7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58.200,00</w:t>
            </w:r>
          </w:p>
        </w:tc>
      </w:tr>
      <w:tr w:rsidR="00D15335" w:rsidRPr="00D15335" w14:paraId="72C76BB4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DDCF3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A100710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638D2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SUSTAV ZAŠTITE I SPAŠAVANJA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2A198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10.790,00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2166F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3.592,00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79052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14.382,00</w:t>
            </w:r>
          </w:p>
        </w:tc>
      </w:tr>
      <w:tr w:rsidR="00D15335" w:rsidRPr="00D15335" w14:paraId="2435DAC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7BBD9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263F8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5FCB7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10.790,00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0CD77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3.592,00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B2BE2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14.382,00</w:t>
            </w:r>
          </w:p>
        </w:tc>
      </w:tr>
      <w:tr w:rsidR="00D15335" w:rsidRPr="00D15335" w14:paraId="2139E81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16BA6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F96DB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F2C1B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10.790,00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FEB18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3.592,00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EE0B7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14.382,00</w:t>
            </w:r>
          </w:p>
        </w:tc>
      </w:tr>
      <w:tr w:rsidR="00D15335" w:rsidRPr="00D15335" w14:paraId="75D1CC3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8A66E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9A282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03F6A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10.790,00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1B2AC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3.592,00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441B2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14.382,00</w:t>
            </w:r>
          </w:p>
        </w:tc>
      </w:tr>
      <w:tr w:rsidR="00D15335" w:rsidRPr="00D15335" w14:paraId="3849C3FA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93D37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1015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24375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IZGRADNJA OBJEKATA I UREĐAJA KOMUNALNE INFRASTRUKTURE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6C373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1.742.372,00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8FD3D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-77.025,00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BE86E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1.665.347,00</w:t>
            </w:r>
          </w:p>
        </w:tc>
      </w:tr>
      <w:tr w:rsidR="00D15335" w:rsidRPr="00D15335" w14:paraId="51F7DCE8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F01DE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K100717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B8A0E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KANALIZACIJSKOG SUSTAVA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00AFC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645B0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058CD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195.000,00</w:t>
            </w:r>
          </w:p>
        </w:tc>
      </w:tr>
      <w:tr w:rsidR="00D15335" w:rsidRPr="00D15335" w14:paraId="69D491E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E285D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35C04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1F4E7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195.000,00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114AA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69970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195.000,00</w:t>
            </w:r>
          </w:p>
        </w:tc>
      </w:tr>
      <w:tr w:rsidR="00D15335" w:rsidRPr="00D15335" w14:paraId="251F78A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EE565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73E28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C676D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170.000,00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C8E99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B74D5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170.000,00</w:t>
            </w:r>
          </w:p>
        </w:tc>
      </w:tr>
      <w:tr w:rsidR="00D15335" w:rsidRPr="00D15335" w14:paraId="2E2E316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65257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5A3A6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7FD09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170.000,00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723A2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2CAE7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170.000,00</w:t>
            </w:r>
          </w:p>
        </w:tc>
      </w:tr>
      <w:tr w:rsidR="00D15335" w:rsidRPr="00D15335" w14:paraId="3E5FE46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2AD16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B1309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A2039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6FD56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5A905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</w:tr>
      <w:tr w:rsidR="00D15335" w:rsidRPr="00D15335" w14:paraId="3999D5B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C9D68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37B8B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B6C70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FF5E4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D146E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</w:tr>
      <w:tr w:rsidR="00D15335" w:rsidRPr="00D15335" w14:paraId="68F97723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A8F0D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K100718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2BA79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MODERNIZACIJA SUSTAVA JAVNE RASVJETE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C93CF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35E71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F033A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40.000,00</w:t>
            </w:r>
          </w:p>
        </w:tc>
      </w:tr>
      <w:tr w:rsidR="00D15335" w:rsidRPr="00D15335" w14:paraId="66554CB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5C56C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79DAB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C7C6A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1D461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16EB8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40.000,00</w:t>
            </w:r>
          </w:p>
        </w:tc>
      </w:tr>
      <w:tr w:rsidR="00D15335" w:rsidRPr="00D15335" w14:paraId="6B25F95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6DD42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72140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76007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FCC57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30908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40.000,00</w:t>
            </w:r>
          </w:p>
        </w:tc>
      </w:tr>
      <w:tr w:rsidR="00D15335" w:rsidRPr="00D15335" w14:paraId="7C0F4BA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DA639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2B05C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dodatna ulaganja na nefinancijskoj imovini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8A459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9B991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4C601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40.000,00</w:t>
            </w:r>
          </w:p>
        </w:tc>
      </w:tr>
      <w:tr w:rsidR="00D15335" w:rsidRPr="00D15335" w14:paraId="69CA38F0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D6958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K100721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32E45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 GRAĐEVINSKIH OBJEKATA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6F7D8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308C2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7D664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6.600,00</w:t>
            </w:r>
          </w:p>
        </w:tc>
      </w:tr>
      <w:tr w:rsidR="00D15335" w:rsidRPr="00D15335" w14:paraId="739B706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F74C6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3A862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3A2AC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6.600,00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87607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8BB49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6.600,00</w:t>
            </w:r>
          </w:p>
        </w:tc>
      </w:tr>
      <w:tr w:rsidR="00D15335" w:rsidRPr="00D15335" w14:paraId="3D2C9E8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33E2C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8FD18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65C45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2B16F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1C491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6.600,00</w:t>
            </w:r>
          </w:p>
        </w:tc>
      </w:tr>
      <w:tr w:rsidR="00D15335" w:rsidRPr="00D15335" w14:paraId="16A6FDE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CB144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D5190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2E989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6.600,00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A060F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B4156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6.600,00</w:t>
            </w:r>
          </w:p>
        </w:tc>
      </w:tr>
      <w:tr w:rsidR="00D15335" w:rsidRPr="00D15335" w14:paraId="3A254AB3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67FBD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K100727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35F87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CENTAR ZA POSJETITELJE "VECIO MULIN"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88F8D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83.500,00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C0333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78B0D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83.500,00</w:t>
            </w:r>
          </w:p>
        </w:tc>
      </w:tr>
      <w:tr w:rsidR="00D15335" w:rsidRPr="00D15335" w14:paraId="1D73AED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AF950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F461B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58A3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83.500,00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A4269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68403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83.500,00</w:t>
            </w:r>
          </w:p>
        </w:tc>
      </w:tr>
      <w:tr w:rsidR="00D15335" w:rsidRPr="00D15335" w14:paraId="6679FF9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07E89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72CB5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EE899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83.500,00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2225C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10F45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83.500,00</w:t>
            </w:r>
          </w:p>
        </w:tc>
      </w:tr>
      <w:tr w:rsidR="00D15335" w:rsidRPr="00D15335" w14:paraId="481C0A6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4F7C8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6A239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E4F13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83.500,00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0680C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873C2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83.500,00</w:t>
            </w:r>
          </w:p>
        </w:tc>
      </w:tr>
      <w:tr w:rsidR="00D15335" w:rsidRPr="00D15335" w14:paraId="623ADACC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C8B21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K100729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65FD6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JAVNE RASVJETE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B7C78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6DDE0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EBB2E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125.000,00</w:t>
            </w:r>
          </w:p>
        </w:tc>
      </w:tr>
      <w:tr w:rsidR="00D15335" w:rsidRPr="00D15335" w14:paraId="230E21E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E8BBA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7291B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4DC45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7339A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772D3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125.000,00</w:t>
            </w:r>
          </w:p>
        </w:tc>
      </w:tr>
      <w:tr w:rsidR="00D15335" w:rsidRPr="00D15335" w14:paraId="04A64A3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38222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829CE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C99A3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2D089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AF6AF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125.000,00</w:t>
            </w:r>
          </w:p>
        </w:tc>
      </w:tr>
      <w:tr w:rsidR="00D15335" w:rsidRPr="00D15335" w14:paraId="41E591E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78D47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7C194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E25AE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C582B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35896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125.000,00</w:t>
            </w:r>
          </w:p>
        </w:tc>
      </w:tr>
      <w:tr w:rsidR="00D15335" w:rsidRPr="00D15335" w14:paraId="62C245F6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1B486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K100823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B63A9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NOGOSTUPA U ULICI MUŠKATI PREMA DV KALIMERO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F2872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37A3F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-50.000,00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9AB29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3776C53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02D8F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4B4DF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FA86F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19BA0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-50.000,00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0387A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15335" w:rsidRPr="00D15335" w14:paraId="7208493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77A7E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70AD6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B9C8A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54506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-50.000,00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9DDBD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1E25551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EE533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FA7B4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57618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44532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-50.000,00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35D47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D15335" w:rsidRPr="00D15335" w14:paraId="447FF2F1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3D339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K100825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F1B79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CESTE GRAĐEVINSKOG PODRUČJA KOVRI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1E215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F19A2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B4006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</w:tr>
      <w:tr w:rsidR="00D15335" w:rsidRPr="00D15335" w14:paraId="30CDC0D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97CFB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08298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2DBA5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52927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C8D63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25.000,00</w:t>
            </w:r>
          </w:p>
        </w:tc>
      </w:tr>
      <w:tr w:rsidR="00D15335" w:rsidRPr="00D15335" w14:paraId="6375F89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6AA91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E542F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473B1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B2220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D0C72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</w:tr>
      <w:tr w:rsidR="00D15335" w:rsidRPr="00D15335" w14:paraId="740BE41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CF951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98AA4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C9C58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ABB46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3547B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</w:tr>
      <w:tr w:rsidR="00D15335" w:rsidRPr="00D15335" w14:paraId="0E3B4EF2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3AD05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K100828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57EB5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HORIZONTALNA I VERTIKALNA SIGNALIZACIJA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EBDF2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DD2C9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0490F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</w:tr>
      <w:tr w:rsidR="00D15335" w:rsidRPr="00D15335" w14:paraId="246CF00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50584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56943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821E8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DA4BF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A0B5D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</w:tr>
      <w:tr w:rsidR="00D15335" w:rsidRPr="00D15335" w14:paraId="51AC990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40AD6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49547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39F90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12666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F07B0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D15335" w:rsidRPr="00D15335" w14:paraId="21F0066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787BE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37757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A2107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5DEAC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05072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</w:tr>
      <w:tr w:rsidR="00D15335" w:rsidRPr="00D15335" w14:paraId="0A99F2B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31C5D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7F22E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6A6C9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D53FB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FB0FC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</w:tr>
      <w:tr w:rsidR="00D15335" w:rsidRPr="00D15335" w14:paraId="1FA466C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01BFC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2833C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5823E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65318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28CF4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D15335" w:rsidRPr="00D15335" w14:paraId="370582E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06C80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34FDD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FC56D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9C3AA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836D5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</w:tr>
      <w:tr w:rsidR="00D15335" w:rsidRPr="00D15335" w14:paraId="028FD9C8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7CE1D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K100829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EFE45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ULICE SU2 I OU4 U KARIGADORU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17E08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0C9B4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AE4B6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</w:tr>
      <w:tr w:rsidR="00D15335" w:rsidRPr="00D15335" w14:paraId="67D516D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A290F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9F4BB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29688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9AE46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39C8B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15.000,00</w:t>
            </w:r>
          </w:p>
        </w:tc>
      </w:tr>
      <w:tr w:rsidR="00D15335" w:rsidRPr="00D15335" w14:paraId="5BD4155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D9857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E2779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12561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7D645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7FD32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</w:tr>
      <w:tr w:rsidR="00D15335" w:rsidRPr="00D15335" w14:paraId="62522E7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43C82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63662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53A1B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6ED8D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82A71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</w:tr>
      <w:tr w:rsidR="00D15335" w:rsidRPr="00D15335" w14:paraId="0243CDBF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CCB19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K100830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C6CAF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REKONSTRUKCIJA POSTOJEĆEG PUTA U NASELJU KARIGADOR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6489D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09EF5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2F2FA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350.000,00</w:t>
            </w:r>
          </w:p>
        </w:tc>
      </w:tr>
      <w:tr w:rsidR="00D15335" w:rsidRPr="00D15335" w14:paraId="5883505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38D51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533F0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A6BDF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350.000,00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D1E02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911FF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350.000,00</w:t>
            </w:r>
          </w:p>
        </w:tc>
      </w:tr>
      <w:tr w:rsidR="00D15335" w:rsidRPr="00D15335" w14:paraId="430F532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AE1A1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2C6B5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1F4AF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8BB58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BFE70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350.000,00</w:t>
            </w:r>
          </w:p>
        </w:tc>
      </w:tr>
      <w:tr w:rsidR="00D15335" w:rsidRPr="00D15335" w14:paraId="5AB3265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F60E4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8EB77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2081B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350.000,00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1CC8C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506EA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350.000,00</w:t>
            </w:r>
          </w:p>
        </w:tc>
      </w:tr>
      <w:tr w:rsidR="00D15335" w:rsidRPr="00D15335" w14:paraId="7050CF37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D2874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K100831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9BDCE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DIJELA SREDNJE ULICE - NC 68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7628F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0D60A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42660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60.000,00</w:t>
            </w:r>
          </w:p>
        </w:tc>
      </w:tr>
      <w:tr w:rsidR="00D15335" w:rsidRPr="00D15335" w14:paraId="0E41E7F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2A656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819E3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9EECA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EACD7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D92A8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60.000,00</w:t>
            </w:r>
          </w:p>
        </w:tc>
      </w:tr>
      <w:tr w:rsidR="00D15335" w:rsidRPr="00D15335" w14:paraId="2F234F5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6BF36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656AA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B9069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3DE59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9D571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60.000,00</w:t>
            </w:r>
          </w:p>
        </w:tc>
      </w:tr>
      <w:tr w:rsidR="00D15335" w:rsidRPr="00D15335" w14:paraId="201D2E5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A7C71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8CFCA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C585A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A65D7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5BB43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60.000,00</w:t>
            </w:r>
          </w:p>
        </w:tc>
      </w:tr>
      <w:tr w:rsidR="00D15335" w:rsidRPr="00D15335" w14:paraId="15FEEE73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87BEC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K100834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ADFBA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URBANA OPREMA U NASELJIMA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9D2EF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1E4FC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54.847,00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E8688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94.847,00</w:t>
            </w:r>
          </w:p>
        </w:tc>
      </w:tr>
      <w:tr w:rsidR="00D15335" w:rsidRPr="00D15335" w14:paraId="6A4F515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0E7F7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3D530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A6CFA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78A4E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54.847,00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B72C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54.847,00</w:t>
            </w:r>
          </w:p>
        </w:tc>
      </w:tr>
      <w:tr w:rsidR="00D15335" w:rsidRPr="00D15335" w14:paraId="3C871BC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EFC1D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ECCD3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88BA8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688BD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54.847,00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C94C7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54.847,00</w:t>
            </w:r>
          </w:p>
        </w:tc>
      </w:tr>
      <w:tr w:rsidR="00D15335" w:rsidRPr="00D15335" w14:paraId="7A3C5B8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41F4D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59C6F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34130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C9FC8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54.847,00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EAC2B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54.847,00</w:t>
            </w:r>
          </w:p>
        </w:tc>
      </w:tr>
      <w:tr w:rsidR="00D15335" w:rsidRPr="00D15335" w14:paraId="1C86081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90A96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BFC06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448C6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CC121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DF6DD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40.000,00</w:t>
            </w:r>
          </w:p>
        </w:tc>
      </w:tr>
      <w:tr w:rsidR="00D15335" w:rsidRPr="00D15335" w14:paraId="554059D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F0D6D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6E94F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560E5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71F3E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A7CBC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40.000,00</w:t>
            </w:r>
          </w:p>
        </w:tc>
      </w:tr>
      <w:tr w:rsidR="00D15335" w:rsidRPr="00D15335" w14:paraId="7A4EAB4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C480A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893D5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024FC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BB48B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E1F3B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40.000,00</w:t>
            </w:r>
          </w:p>
        </w:tc>
      </w:tr>
      <w:tr w:rsidR="00D15335" w:rsidRPr="00D15335" w14:paraId="0318BAA1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0CFAA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K100835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F81C3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PARKA KOD ŠKOLE U NOVOJ VASI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5EBA5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1EEE4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A7D16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</w:tr>
      <w:tr w:rsidR="00D15335" w:rsidRPr="00D15335" w14:paraId="666EA41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BC690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16611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98035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C4820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BD68E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5.000,00</w:t>
            </w:r>
          </w:p>
        </w:tc>
      </w:tr>
      <w:tr w:rsidR="00D15335" w:rsidRPr="00D15335" w14:paraId="4E8476D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99BA2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86718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BE5DA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1C859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3D161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</w:tr>
      <w:tr w:rsidR="00D15335" w:rsidRPr="00D15335" w14:paraId="4C3CF93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CF3ED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A99A5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91C65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735BF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9CC4F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</w:tr>
      <w:tr w:rsidR="00D15335" w:rsidRPr="00D15335" w14:paraId="73926D4D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31A9B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K100836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49B40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OSTALIH PARKOVA I ZELENIH POVRŠINA U NASELJU RADINI I FIORINI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8CD18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4FF9F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35809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</w:tr>
      <w:tr w:rsidR="00D15335" w:rsidRPr="00D15335" w14:paraId="4004978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78245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18450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1CE25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23809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09E78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</w:tr>
      <w:tr w:rsidR="00D15335" w:rsidRPr="00D15335" w14:paraId="5097DDF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364D0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35820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C9E56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72E70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16CBD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</w:tr>
      <w:tr w:rsidR="00D15335" w:rsidRPr="00D15335" w14:paraId="05C926D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2A154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80385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FF185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5558D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3DE00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</w:tr>
      <w:tr w:rsidR="00D15335" w:rsidRPr="00D15335" w14:paraId="0D545693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E4EBD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K100837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376A3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ULICE ALEKSANDRA RUKAVINE DO SPOJA UL. MARCONI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F3CB0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BFB03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D8196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1D7BE90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89EF0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A5125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BDE2E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B7B54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-30.000,00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B3457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15335" w:rsidRPr="00D15335" w14:paraId="0C55027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A7776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9B82C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F5E60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85DE8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B6A7E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031B5A6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4D7BF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9A2EB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FEF6D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50D0E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-30.000,00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6B013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D15335" w:rsidRPr="00D15335" w14:paraId="5EB35B2A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67E1C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4D909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OPLOČENJE, SANACIJA PLATOA ISPRED GALERIJE ALEKSANDRA RUKAVINE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B201E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FEA73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62F08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</w:tr>
      <w:tr w:rsidR="00D15335" w:rsidRPr="00D15335" w14:paraId="2435F3C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BD437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D1BA3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E2B51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4A01C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341C7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25.000,00</w:t>
            </w:r>
          </w:p>
        </w:tc>
      </w:tr>
      <w:tr w:rsidR="00D15335" w:rsidRPr="00D15335" w14:paraId="47DB15E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D4EEC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D8696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51A2D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DFD71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4B327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</w:tr>
      <w:tr w:rsidR="00D15335" w:rsidRPr="00D15335" w14:paraId="7CDC88A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E34A1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9EC0D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5868B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B7382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F24F6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</w:tr>
      <w:tr w:rsidR="00D15335" w:rsidRPr="00D15335" w14:paraId="3D35F3B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72E93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69197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032FE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511E1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FD01A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</w:tr>
      <w:tr w:rsidR="00D15335" w:rsidRPr="00D15335" w14:paraId="39AB2195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D43B6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F6C80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MJESNOG GROBLJA BRTONIGLA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64EC4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C8D53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A8FAD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</w:tc>
      </w:tr>
      <w:tr w:rsidR="00D15335" w:rsidRPr="00D15335" w14:paraId="04DA945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341C0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25378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CF116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DC5A0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770A8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7.000,00</w:t>
            </w:r>
          </w:p>
        </w:tc>
      </w:tr>
      <w:tr w:rsidR="00D15335" w:rsidRPr="00D15335" w14:paraId="48F58D3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78834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51EA5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976BA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0B0A3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94B52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7.000,00</w:t>
            </w:r>
          </w:p>
        </w:tc>
      </w:tr>
      <w:tr w:rsidR="00D15335" w:rsidRPr="00D15335" w14:paraId="4FC5C9B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36D20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24B4C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382CC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19C8A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3253C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</w:tr>
      <w:tr w:rsidR="00D15335" w:rsidRPr="00D15335" w14:paraId="43F7CF1B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D89E6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422B0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MJESNOG GROBLJA SERBANI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79F31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6F14F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8330E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D15335" w:rsidRPr="00D15335" w14:paraId="03960ED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D119B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D3B3A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9F0BE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9812F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1BEE6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</w:tr>
      <w:tr w:rsidR="00D15335" w:rsidRPr="00D15335" w14:paraId="3E3779B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C3CF4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F4B99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803F3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06737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880BB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D15335" w:rsidRPr="00D15335" w14:paraId="1FFA393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45982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EB0A3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F428D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D07F4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B07EB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</w:tr>
      <w:tr w:rsidR="00D15335" w:rsidRPr="00D15335" w14:paraId="316878C6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7149F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K100845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3087C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I OPREMANJE PLAŽE U KARIGADORU (ADAPTACIJA ZA INVALIDE)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D532A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0549A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E821E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</w:tr>
      <w:tr w:rsidR="00D15335" w:rsidRPr="00D15335" w14:paraId="0D2EC7D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EE1B1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9164E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D8797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B9712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36964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5.000,00</w:t>
            </w:r>
          </w:p>
        </w:tc>
      </w:tr>
      <w:tr w:rsidR="00D15335" w:rsidRPr="00D15335" w14:paraId="3424C08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B4DAC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3A823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A2B4C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FEEC1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B53E5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</w:tr>
      <w:tr w:rsidR="00D15335" w:rsidRPr="00D15335" w14:paraId="00C2619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FBEF9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232BD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5531C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640C8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4100A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</w:tr>
      <w:tr w:rsidR="00D15335" w:rsidRPr="00D15335" w14:paraId="561AFE50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2647F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K100847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A41A2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STAMBENO POSLOVNE GRAĐEVINE ZA VLASTITI POGON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8C821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234.000,00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688FF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67D31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234.000,00</w:t>
            </w:r>
          </w:p>
        </w:tc>
      </w:tr>
      <w:tr w:rsidR="00D15335" w:rsidRPr="00D15335" w14:paraId="5AE665C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9B29C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9F055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9CEE7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234.000,00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7426F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088BC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234.000,00</w:t>
            </w:r>
          </w:p>
        </w:tc>
      </w:tr>
      <w:tr w:rsidR="00D15335" w:rsidRPr="00D15335" w14:paraId="7C9DA79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DB1DA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0E009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386D2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234.000,00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C1418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FB73F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234.000,00</w:t>
            </w:r>
          </w:p>
        </w:tc>
      </w:tr>
      <w:tr w:rsidR="00D15335" w:rsidRPr="00D15335" w14:paraId="0E8767D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3367A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1B7D9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AE6F4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234.000,00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F0246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B157E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234.000,00</w:t>
            </w:r>
          </w:p>
        </w:tc>
      </w:tr>
      <w:tr w:rsidR="00D15335" w:rsidRPr="00D15335" w14:paraId="69378C7B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A7217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K100848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BB5F7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KOMUNALNE INFRASTRUKTURE U NASELJIMA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4B447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8E149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B9E29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58806C6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1536A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DE9B0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EF41A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B5734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-3.000,00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14A16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15335" w:rsidRPr="00D15335" w14:paraId="13960B8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CC1EB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C2FDC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8F07C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2A052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149B4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14E365A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43E80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28DC5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99A4E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57638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-3.000,00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92A57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D15335" w:rsidRPr="00D15335" w14:paraId="6933EC9F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BFAF2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K100850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B0523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CESTOVNE INFRASTRUKTURE DONJI SERBANI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4DCED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04A19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B7DA0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D15335" w:rsidRPr="00D15335" w14:paraId="414CAF9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0984C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387BA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ED4F1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00553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D1DE5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</w:tr>
      <w:tr w:rsidR="00D15335" w:rsidRPr="00D15335" w14:paraId="3C54F2C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F9F05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86902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53F6E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33457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FBFE3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D15335" w:rsidRPr="00D15335" w14:paraId="3635B19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F291F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D56F4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1A5DB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2892EF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DC51A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</w:tr>
      <w:tr w:rsidR="00D15335" w:rsidRPr="00D15335" w14:paraId="76D6084B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EB991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K100851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5DFFD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PROMETNE INFRASTRUKTURE U NASELJIMA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2DDE0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ABD8D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A9595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</w:tr>
      <w:tr w:rsidR="00D15335" w:rsidRPr="00D15335" w14:paraId="629657D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09185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F7751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3784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3AFB5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C9ED0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50.000,00</w:t>
            </w:r>
          </w:p>
        </w:tc>
      </w:tr>
      <w:tr w:rsidR="00D15335" w:rsidRPr="00D15335" w14:paraId="38BD567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B4C57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07874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DE432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C21EA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1DF7E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</w:tr>
      <w:tr w:rsidR="00D15335" w:rsidRPr="00D15335" w14:paraId="3710206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AA76A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97E98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E76EC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90ECA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D3BD4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50.000,00</w:t>
            </w:r>
          </w:p>
        </w:tc>
      </w:tr>
      <w:tr w:rsidR="00D15335" w:rsidRPr="00D15335" w14:paraId="0592CFB0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B72B2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K100857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FFC2C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PROJEKTNA DOK. NAVODNJAVANJE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DF071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13.272,00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1F92F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56309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13.272,00</w:t>
            </w:r>
          </w:p>
        </w:tc>
      </w:tr>
      <w:tr w:rsidR="00D15335" w:rsidRPr="00D15335" w14:paraId="7A5F4F7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363EF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1A2D6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4D4D3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13.272,00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99289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B7770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13.272,00</w:t>
            </w:r>
          </w:p>
        </w:tc>
      </w:tr>
      <w:tr w:rsidR="00D15335" w:rsidRPr="00D15335" w14:paraId="1E22085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7974D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83E42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D363C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13.272,00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A8E14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D73BE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13.272,00</w:t>
            </w:r>
          </w:p>
        </w:tc>
      </w:tr>
      <w:tr w:rsidR="00D15335" w:rsidRPr="00D15335" w14:paraId="07BD564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A6383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C7443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90A83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13.272,00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92A66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0624C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13.272,00</w:t>
            </w:r>
          </w:p>
        </w:tc>
      </w:tr>
      <w:tr w:rsidR="00D15335" w:rsidRPr="00D15335" w14:paraId="3A645722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A300E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K100873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66C9C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PRISTUPNE PROMETNICE U NASELJU KARIGADOR SU3 I OU9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8B18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9FBC7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0E306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</w:tr>
      <w:tr w:rsidR="00D15335" w:rsidRPr="00D15335" w14:paraId="1C1418B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6F85A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677F8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93734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B9FE3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59C62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25.000,00</w:t>
            </w:r>
          </w:p>
        </w:tc>
      </w:tr>
      <w:tr w:rsidR="00D15335" w:rsidRPr="00D15335" w14:paraId="312B071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050E3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FEC60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00761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BEAE3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2D47D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</w:tr>
      <w:tr w:rsidR="00D15335" w:rsidRPr="00D15335" w14:paraId="17F54C5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BB9EF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CF8BD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34332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9A879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5005A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</w:tr>
      <w:tr w:rsidR="00D15335" w:rsidRPr="00D15335" w14:paraId="40B48135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7F087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K100878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757D8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I ZAMJENA DOTRAJALOG ASFALTA U CENTRU FIORINI K.Č. BR.2028/1,2318/10,2054/3 2318/4 K.O. BRTONIGLA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5E516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65CBD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49AE6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5A4179A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CD954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E4F2D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456D2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79A12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-25.000,00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2908B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15335" w:rsidRPr="00D15335" w14:paraId="5B299C2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E4D5A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E56DA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ABFDB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31978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8F9A9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4373C1A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59023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B828E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0686C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6D5E2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-25.000,00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C2D50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D15335" w:rsidRPr="00D15335" w14:paraId="06ADDFCD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D9794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K100879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0EE04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SANACIJA POSTOJEĆEG ASFALTNOG KOLNIKA I RASKRSNICE U NASELJU ST. KOČI K.Č. BR. 138/6,2300/3 K.O. BRTONIGLA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BDE55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134E1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A8616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D15335" w:rsidRPr="00D15335" w14:paraId="42CE432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6F694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25BBC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A1A0F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A96EE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11B80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</w:tr>
      <w:tr w:rsidR="00D15335" w:rsidRPr="00D15335" w14:paraId="791228C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F3221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7065B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FAD35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8B149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A29A9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D15335" w:rsidRPr="00D15335" w14:paraId="3986D84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B2B5B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F293B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1A741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E4FD5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D88C3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</w:tr>
      <w:tr w:rsidR="00D15335" w:rsidRPr="00D15335" w14:paraId="79962F49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247A5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K100880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75D47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SANACIJA  DOTRAJALOG ASFALTIRANOG KOLNIKA U NASELJU D. KATUNARI K.Č.BR. 1449/2 K.O. BRTONIGLA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658F6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3C6ED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75F07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70FE86A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A0F69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21988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E4AB4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8B02B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-25.000,00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F48E2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15335" w:rsidRPr="00D15335" w14:paraId="124A9C2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805A5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173CF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8B66F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FAD0C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28261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4CDFC2F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54219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99468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340E2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10995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-25.000,00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D81D1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D15335" w:rsidRPr="00D15335" w14:paraId="494F44D1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470A2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5DF34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DJELA UL. MIRA U NASELJU BRTONIGLA K.Č.BR. 715/3 K.O. BRTONIGLA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4BCF7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625FF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097EB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</w:tr>
      <w:tr w:rsidR="00D15335" w:rsidRPr="00D15335" w14:paraId="385B19F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0FD5F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8FA4D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B2C21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CCBB5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3B709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15.000,00</w:t>
            </w:r>
          </w:p>
        </w:tc>
      </w:tr>
      <w:tr w:rsidR="00D15335" w:rsidRPr="00D15335" w14:paraId="0ED1713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00BD2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663F0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8C43D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142CB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04EBA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</w:tr>
      <w:tr w:rsidR="00D15335" w:rsidRPr="00D15335" w14:paraId="6969EC6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EFFA2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5CA17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AABF9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843B8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ED5F3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</w:tr>
      <w:tr w:rsidR="00D15335" w:rsidRPr="00D15335" w14:paraId="5FD3A215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9E691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33142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DJELA UL. NASEČJA TURINI K.Č. BR.1344/4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99638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8CFF5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2BEA9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</w:tr>
      <w:tr w:rsidR="00D15335" w:rsidRPr="00D15335" w14:paraId="7783E88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FDE9F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0505D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BCE40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85278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4B36D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</w:tr>
      <w:tr w:rsidR="00D15335" w:rsidRPr="00D15335" w14:paraId="0872D1C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7BE6F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57BE5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2DBCB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AD794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1310A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</w:tr>
      <w:tr w:rsidR="00D15335" w:rsidRPr="00D15335" w14:paraId="71F7298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E6837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4EC46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D1582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303EA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E0DFD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</w:tr>
      <w:tr w:rsidR="00D15335" w:rsidRPr="00D15335" w14:paraId="462748B8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00B00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6CE45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PARKIRALIŠTA U ULICI ŠUŠNJEVICA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81A0F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0A2EF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B90CA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</w:tr>
      <w:tr w:rsidR="00D15335" w:rsidRPr="00D15335" w14:paraId="4C97A9D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1DA3D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22751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F40B3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5E23F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970B4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</w:tr>
      <w:tr w:rsidR="00D15335" w:rsidRPr="00D15335" w14:paraId="5F67CB7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5C305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B673A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7EF06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D8B40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7FFF0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</w:tr>
      <w:tr w:rsidR="00D15335" w:rsidRPr="00D15335" w14:paraId="21F71B0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F5943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43986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39CD5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87E92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08A03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</w:tr>
      <w:tr w:rsidR="00D15335" w:rsidRPr="00D15335" w14:paraId="5BB2236C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D576B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37749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PARKIRALIŠTA  U NASELJU NOVA VAS KOD MARKETA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817EB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E7A1A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3155B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</w:tr>
      <w:tr w:rsidR="00D15335" w:rsidRPr="00D15335" w14:paraId="258E773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05CD2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9D73F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75C5A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2CA77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20FCC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50.000,00</w:t>
            </w:r>
          </w:p>
        </w:tc>
      </w:tr>
      <w:tr w:rsidR="00D15335" w:rsidRPr="00D15335" w14:paraId="40A2688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80953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E8E16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1B18E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967D5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53CB1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50.000,00</w:t>
            </w:r>
          </w:p>
        </w:tc>
      </w:tr>
      <w:tr w:rsidR="00D15335" w:rsidRPr="00D15335" w14:paraId="47BA771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90C79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46578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97D3A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A01ED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CCD2A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50.000,00</w:t>
            </w:r>
          </w:p>
        </w:tc>
      </w:tr>
      <w:tr w:rsidR="00D15335" w:rsidRPr="00D15335" w14:paraId="79EECCAA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774AB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7AA33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ALFALTIRANJE ULICE U NASELJU KARIGADOR-KRAS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D3CF5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C71BF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87E1D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0A5660D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2E895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58E5D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764B4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32213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-20.000,00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31B0B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</w:tr>
      <w:tr w:rsidR="00D15335" w:rsidRPr="00D15335" w14:paraId="6DD05D9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CDB63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D4A9A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7D830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1853B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50B22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15335" w:rsidRPr="00D15335" w14:paraId="07DEA1F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A40DD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B4387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E7FA9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852AE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-20.000,00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CBB4A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</w:tr>
      <w:tr w:rsidR="00D15335" w:rsidRPr="00D15335" w14:paraId="004055FD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F77FA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E81E9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ULICE U NASELJU BRTONIGLA-UL. MARCONI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EACEF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13B6F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5F39F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D15335" w:rsidRPr="00D15335" w14:paraId="339AB24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2F6B6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392E5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B447A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2DAF6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AEE52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</w:tr>
      <w:tr w:rsidR="00D15335" w:rsidRPr="00D15335" w14:paraId="2089FEA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B56FA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8A610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B8CB7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636FF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CB7D1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D15335" w:rsidRPr="00D15335" w14:paraId="561CE1D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FBCBD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C91D7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7CA7A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37FBA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BDC43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</w:tr>
      <w:tr w:rsidR="00D15335" w:rsidRPr="00D15335" w14:paraId="49C6B55A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11FFD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K100889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903D5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NN MREŽE PRIKLJUČKA ZA LOVAČKI DOM St. DRUŠKOVIĆ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8EC7F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9B1F6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1.128,00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0FD0B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31.128,00</w:t>
            </w:r>
          </w:p>
        </w:tc>
      </w:tr>
      <w:tr w:rsidR="00D15335" w:rsidRPr="00D15335" w14:paraId="1353322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28125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555D5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EBA1F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B21B4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1.128,00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CD982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31.128,00</w:t>
            </w:r>
          </w:p>
        </w:tc>
      </w:tr>
      <w:tr w:rsidR="00D15335" w:rsidRPr="00D15335" w14:paraId="1726573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B843D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10172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5510E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7650A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1.128,00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01BFC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31.128,00</w:t>
            </w:r>
          </w:p>
        </w:tc>
      </w:tr>
      <w:tr w:rsidR="00D15335" w:rsidRPr="00D15335" w14:paraId="4B9A676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EB7A8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C80EF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F3F57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1CFC9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1.128,00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12502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31.128,00</w:t>
            </w:r>
          </w:p>
        </w:tc>
      </w:tr>
      <w:tr w:rsidR="00D15335" w:rsidRPr="00D15335" w14:paraId="76672F53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7C9AF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K100890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523F2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POSTAVLJANJE RASVJETE NA NOGOMETNOM IGRALIŠTU FIORINI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4D052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CB37B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24D75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D15335" w:rsidRPr="00D15335" w14:paraId="6CC5475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8F7ED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02939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E3ECD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01620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-20.000,00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1B48D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</w:tr>
      <w:tr w:rsidR="00D15335" w:rsidRPr="00D15335" w14:paraId="538DF70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4E2D6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313BD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D2468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E8A08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64368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D15335" w:rsidRPr="00D15335" w14:paraId="0DF93C8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4A6A5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DD3D5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86972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62AD7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-20.000,00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A6257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</w:tr>
      <w:tr w:rsidR="00D15335" w:rsidRPr="00D15335" w14:paraId="6AD4C11E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92B95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K100891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DE0DD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IZGRADNJA NADSTREŠNICE I ROŠTILJA PARK FIORINI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C5978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53906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D6ADC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D15335" w:rsidRPr="00D15335" w14:paraId="5E10E8E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018D6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9AFC8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D71CA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737A3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23EB9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10.000,00</w:t>
            </w:r>
          </w:p>
        </w:tc>
      </w:tr>
      <w:tr w:rsidR="00D15335" w:rsidRPr="00D15335" w14:paraId="0F6A5A1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C2B2F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59770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38A06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6DC31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E1399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D15335" w:rsidRPr="00D15335" w14:paraId="3205F8A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0E620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D4235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Rashodi za nabavu </w:t>
            </w:r>
            <w:proofErr w:type="spellStart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neproizvedene</w:t>
            </w:r>
            <w:proofErr w:type="spellEnd"/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5D082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0E1BC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4B8A5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</w:tr>
      <w:tr w:rsidR="00D15335" w:rsidRPr="00D15335" w14:paraId="49B2101B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21E7F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1016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CD479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ODRŽAVANJE OBJEKATA I UREĐAJA KOMUNALNE INFRASTRUKTURE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3F9F8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283.426,00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D6EE4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-61.946,00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7F1E1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221.480,00</w:t>
            </w:r>
          </w:p>
        </w:tc>
      </w:tr>
      <w:tr w:rsidR="00D15335" w:rsidRPr="00D15335" w14:paraId="58342C00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20ABA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A100601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66C82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VLASTITI POGON ZA ODRŽAVANJE JAVNIH POVRŠINA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19D59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223.426,00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22DB2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-61.946,00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3DC82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161.480,00</w:t>
            </w:r>
          </w:p>
        </w:tc>
      </w:tr>
      <w:tr w:rsidR="00D15335" w:rsidRPr="00D15335" w14:paraId="55E3676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88DFC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FEB99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22312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223.426,00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C40BE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-61.946,00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0A080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161.480,00</w:t>
            </w:r>
          </w:p>
        </w:tc>
      </w:tr>
      <w:tr w:rsidR="00D15335" w:rsidRPr="00D15335" w14:paraId="5DF9D17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020F3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0DAD8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C809D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123.426,00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2F1EA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3.054,00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B6DAF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126.480,00</w:t>
            </w:r>
          </w:p>
        </w:tc>
      </w:tr>
      <w:tr w:rsidR="00D15335" w:rsidRPr="00D15335" w14:paraId="55C1DDD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E6EAB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C6AEA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zaposlene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26ACB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98.966,00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BC818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714,00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C1255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99.680,00</w:t>
            </w:r>
          </w:p>
        </w:tc>
      </w:tr>
      <w:tr w:rsidR="00D15335" w:rsidRPr="00D15335" w14:paraId="009A1CC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6817D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663B7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0400D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24.460,00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A15CB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2.340,00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6F018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26.800,00</w:t>
            </w:r>
          </w:p>
        </w:tc>
      </w:tr>
      <w:tr w:rsidR="00D15335" w:rsidRPr="00D15335" w14:paraId="50E3FA0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4E4FB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53ED8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CC2A2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7ABF2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-65.000,00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0383C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35.000,00</w:t>
            </w:r>
          </w:p>
        </w:tc>
      </w:tr>
      <w:tr w:rsidR="00D15335" w:rsidRPr="00D15335" w14:paraId="4A166FA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FBE55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9A0BA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BEDA3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100.000,00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C65F2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-65.000,00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3E0A1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35.000,00</w:t>
            </w:r>
          </w:p>
        </w:tc>
      </w:tr>
      <w:tr w:rsidR="00D15335" w:rsidRPr="00D15335" w14:paraId="1D8AF608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C6E65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A100819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803F3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IZVANREDNO ODRŽAVANJE NERAZVRSTANIH CESTA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0550F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FFA12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D5CF9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</w:tr>
      <w:tr w:rsidR="00D15335" w:rsidRPr="00D15335" w14:paraId="5162D36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0D60A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40E48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8B88A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071DD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1024D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</w:tr>
      <w:tr w:rsidR="00D15335" w:rsidRPr="00D15335" w14:paraId="5EE36C5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4FB3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3592C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4C4EB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753A9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54B65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</w:tr>
      <w:tr w:rsidR="00D15335" w:rsidRPr="00D15335" w14:paraId="0630190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C0057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9DB6F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80DF5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04327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10EBB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</w:tr>
      <w:tr w:rsidR="00D15335" w:rsidRPr="00D15335" w14:paraId="10DA0BF1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3C44C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Akt/projekt: A100867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278B7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REDOVNO ODRŽAVANJE NERAZVRSTANIH CESTA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1D3F5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14163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A62B5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</w:tr>
      <w:tr w:rsidR="00D15335" w:rsidRPr="00D15335" w14:paraId="6604C0C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08D3C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B127C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4EBBE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8B6DE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0305D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30.000,00</w:t>
            </w:r>
          </w:p>
        </w:tc>
      </w:tr>
      <w:tr w:rsidR="00D15335" w:rsidRPr="00D15335" w14:paraId="25555B3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6590A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6B2D2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AF62B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6AFFD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E6A50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30.000,00</w:t>
            </w:r>
          </w:p>
        </w:tc>
      </w:tr>
      <w:tr w:rsidR="00D15335" w:rsidRPr="00D15335" w14:paraId="64CEF0E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99929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989DF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F1E08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3F914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B542C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</w:tr>
      <w:tr w:rsidR="00D15335" w:rsidRPr="00D15335" w14:paraId="2444CC57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FBD0D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1018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88820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PROSTORNO UREĐENJE I UNAPREĐENJE STANOVANJA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F22FE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1.682.908,00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254C9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-11.308,00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F8579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1.671.600,00</w:t>
            </w:r>
          </w:p>
        </w:tc>
      </w:tr>
      <w:tr w:rsidR="00D15335" w:rsidRPr="00D15335" w14:paraId="4BEA8FE5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5FFDF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K100724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9E0CA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LJEKARNE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5901B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56.308,00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A3C48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-11.308,00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B6B92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45.000,00</w:t>
            </w:r>
          </w:p>
        </w:tc>
      </w:tr>
      <w:tr w:rsidR="00D15335" w:rsidRPr="00D15335" w14:paraId="4475C6C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9F25E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7DBCF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C877A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56.308,00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A4029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-11.308,00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040D0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45.000,00</w:t>
            </w:r>
          </w:p>
        </w:tc>
      </w:tr>
      <w:tr w:rsidR="00D15335" w:rsidRPr="00D15335" w14:paraId="477369E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56867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7197D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D9E7E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56.308,00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A2142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-11.308,00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EC25C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45.000,00</w:t>
            </w:r>
          </w:p>
        </w:tc>
      </w:tr>
      <w:tr w:rsidR="00D15335" w:rsidRPr="00D15335" w14:paraId="4346EE8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B214B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D07B0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0BB1C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56.308,00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AEEB2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-11.308,00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8090F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45.000,00</w:t>
            </w:r>
          </w:p>
        </w:tc>
      </w:tr>
      <w:tr w:rsidR="00D15335" w:rsidRPr="00D15335" w14:paraId="4D46E93B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38DEB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K100797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C43AF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UREĐENJE STAMBENIH OBJEKATA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16E99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0B900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A2594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6.600,00</w:t>
            </w:r>
          </w:p>
        </w:tc>
      </w:tr>
      <w:tr w:rsidR="00D15335" w:rsidRPr="00D15335" w14:paraId="73A618E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6E556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CE0EA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15012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6.600,00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D9D88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54CF6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6.600,00</w:t>
            </w:r>
          </w:p>
        </w:tc>
      </w:tr>
      <w:tr w:rsidR="00D15335" w:rsidRPr="00D15335" w14:paraId="7C26AAD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17536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E67FE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C5048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4B797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7EF26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6.600,00</w:t>
            </w:r>
          </w:p>
        </w:tc>
      </w:tr>
      <w:tr w:rsidR="00D15335" w:rsidRPr="00D15335" w14:paraId="7469B625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74EE3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E4AF5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278F5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6.600,00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B21A2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A20A1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6.600,00</w:t>
            </w:r>
          </w:p>
        </w:tc>
      </w:tr>
      <w:tr w:rsidR="00D15335" w:rsidRPr="00D15335" w14:paraId="7CDAFA1C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7DA69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6C161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ZAMJENA DOTRAJALE STOLARIJE  I IZG. SANITARNIH ČVOROVA DOM FIORINI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975AA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7D6F7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29136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D15335" w:rsidRPr="00D15335" w14:paraId="07CEECA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BA093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01973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13176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74F4D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E2186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20.000,00</w:t>
            </w:r>
          </w:p>
        </w:tc>
      </w:tr>
      <w:tr w:rsidR="00D15335" w:rsidRPr="00D15335" w14:paraId="280F5D3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59963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E483C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9FAA2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4E891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EEB7D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</w:tr>
      <w:tr w:rsidR="00D15335" w:rsidRPr="00D15335" w14:paraId="1E5F2F7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77E41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77244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B74F1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62385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19304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</w:tr>
      <w:tr w:rsidR="00D15335" w:rsidRPr="00D15335" w14:paraId="7A60B475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AC261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K100884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3D4B7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REKONSTRUKCIJA I PRENAMJENA STARE ŠKOLE U DJEČJI VRTIĆ  I DRUŠTVENI DOM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8506A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1.600.000,00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5CCFC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9C6F2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1.600.000,00</w:t>
            </w:r>
          </w:p>
        </w:tc>
      </w:tr>
      <w:tr w:rsidR="00D15335" w:rsidRPr="00D15335" w14:paraId="5732670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F7DA6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834D0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2FFA9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1.600.000,00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AE1B6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5ED58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1.600.000,00</w:t>
            </w:r>
          </w:p>
        </w:tc>
      </w:tr>
      <w:tr w:rsidR="00D15335" w:rsidRPr="00D15335" w14:paraId="53E58CBC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A80A6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A30EF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8210D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1.600.000,00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CDE72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294FC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1.600.000,00</w:t>
            </w:r>
          </w:p>
        </w:tc>
      </w:tr>
      <w:tr w:rsidR="00D15335" w:rsidRPr="00D15335" w14:paraId="03AC40D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54D82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F5DB9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F5EDE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1.600.000,00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B4535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ED1E3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1.600.000,00</w:t>
            </w:r>
          </w:p>
        </w:tc>
      </w:tr>
      <w:tr w:rsidR="00D15335" w:rsidRPr="00D15335" w14:paraId="7247F75A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40B92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1019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0AB08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UPRAVLJANJE LIKVIDNOŠĆU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22215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65638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A822B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1.500.000,00</w:t>
            </w:r>
          </w:p>
        </w:tc>
      </w:tr>
      <w:tr w:rsidR="00D15335" w:rsidRPr="00D15335" w14:paraId="549F8B52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E93F1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A100895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2637E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REKONSTRUKCIJA I PRENAMJENA STARE ŠKOLE U DJEČJI VRTIĆ  I DRUŠTVENI DOM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3AD3D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DD807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958F1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1.500.000,00</w:t>
            </w:r>
          </w:p>
        </w:tc>
      </w:tr>
      <w:tr w:rsidR="00D15335" w:rsidRPr="00D15335" w14:paraId="7A1050E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B0AF7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47560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BCD59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5AC36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07B75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1.500.000,00</w:t>
            </w:r>
          </w:p>
        </w:tc>
      </w:tr>
      <w:tr w:rsidR="00D15335" w:rsidRPr="00D15335" w14:paraId="418CCD2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FD7E4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E205B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Izdaci za financijsku imovinu i otplate zajmova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031A5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16976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BA564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1.500.000,00</w:t>
            </w:r>
          </w:p>
        </w:tc>
      </w:tr>
      <w:tr w:rsidR="00D15335" w:rsidRPr="00D15335" w14:paraId="7208E57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A7A94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54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155A7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Izdaci za otplatu glavnice primljenih kredita i zajmova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3D3D8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6D84B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1.500.000,00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89F85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1.500.000,00</w:t>
            </w:r>
          </w:p>
        </w:tc>
      </w:tr>
      <w:tr w:rsidR="00D15335" w:rsidRPr="00D15335" w14:paraId="3D1B207E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58DBF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1020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FBF17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KAPITALNE DONACIJE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6C494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445F8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992,00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12322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992,00</w:t>
            </w:r>
          </w:p>
        </w:tc>
      </w:tr>
      <w:tr w:rsidR="00D15335" w:rsidRPr="00D15335" w14:paraId="4B54319D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BA543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A100894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3CD48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KAPITALNE DONACIJE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B170F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47A99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992,00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41FB5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992,00</w:t>
            </w:r>
          </w:p>
        </w:tc>
      </w:tr>
      <w:tr w:rsidR="00D15335" w:rsidRPr="00D15335" w14:paraId="484405E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003B4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EF44E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32FC4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04152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992,00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ABE38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992,00</w:t>
            </w:r>
          </w:p>
        </w:tc>
      </w:tr>
      <w:tr w:rsidR="00D15335" w:rsidRPr="00D15335" w14:paraId="0EF48D5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A3960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BEA6D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125C8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75185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992,00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328A6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992,00</w:t>
            </w:r>
          </w:p>
        </w:tc>
      </w:tr>
      <w:tr w:rsidR="00D15335" w:rsidRPr="00D15335" w14:paraId="4C0867B6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DF79C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50B1F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C7702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26367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992,00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04A3B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992,00</w:t>
            </w:r>
          </w:p>
        </w:tc>
      </w:tr>
      <w:tr w:rsidR="00D15335" w:rsidRPr="00D15335" w14:paraId="72DBE8FD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7F839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GLAVA: 00102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E8F75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DJEČJI VRTIĆ KALIMERO BRTONIGLA RKP 36330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65FEF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524.050,00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F2A68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75.000,00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EAE18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599.050,00</w:t>
            </w:r>
          </w:p>
        </w:tc>
      </w:tr>
      <w:tr w:rsidR="00D15335" w:rsidRPr="00D15335" w14:paraId="47004E3D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861B0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1009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C7FC1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JAVNE POTREBE U OBRAZOVANJU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1FC84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524.050,00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52A97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75.000,00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3C7FD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599.050,00</w:t>
            </w:r>
          </w:p>
        </w:tc>
      </w:tr>
      <w:tr w:rsidR="00D15335" w:rsidRPr="00D15335" w14:paraId="1FBB1874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C667C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A100701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88338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ZAPOSLENE - DJEČJI VRTIĆ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2DB42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368.480,00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6554E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75D00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443.480,00</w:t>
            </w:r>
          </w:p>
        </w:tc>
      </w:tr>
      <w:tr w:rsidR="00D15335" w:rsidRPr="00D15335" w14:paraId="0640C0F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A5E78A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B096D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96FE3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368.480,00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A3242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75.000,00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ADB68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443.480,00</w:t>
            </w:r>
          </w:p>
        </w:tc>
      </w:tr>
      <w:tr w:rsidR="00D15335" w:rsidRPr="00D15335" w14:paraId="0DD5155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36E49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EB9B0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A6CA8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368.480,00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B4BAB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6AF8B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443.480,00</w:t>
            </w:r>
          </w:p>
        </w:tc>
      </w:tr>
      <w:tr w:rsidR="00D15335" w:rsidRPr="00D15335" w14:paraId="79D2979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A1A58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57A82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zaposlene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DA829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340.980,00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CF901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75.000,00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D7FB5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415.980,00</w:t>
            </w:r>
          </w:p>
        </w:tc>
      </w:tr>
      <w:tr w:rsidR="00D15335" w:rsidRPr="00D15335" w14:paraId="0F381F3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0E6B4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363A2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62400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27.500,00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3E9C5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017D7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27.500,00</w:t>
            </w:r>
          </w:p>
        </w:tc>
      </w:tr>
      <w:tr w:rsidR="00D15335" w:rsidRPr="00D15335" w14:paraId="18C803C5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12761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A100702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494CE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REDOVITI TROŠKOVI POSLOVANJA - DJEČJI VRTIĆ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17761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88.980,00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1ADB4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5A003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88.980,00</w:t>
            </w:r>
          </w:p>
        </w:tc>
      </w:tr>
      <w:tr w:rsidR="00D15335" w:rsidRPr="00D15335" w14:paraId="10F8A22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456DB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8ED47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79513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82.480,00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2D741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CC3AC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82.480,00</w:t>
            </w:r>
          </w:p>
        </w:tc>
      </w:tr>
      <w:tr w:rsidR="00D15335" w:rsidRPr="00D15335" w14:paraId="05D24FA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71067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12A0D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B1DB4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82.480,00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363E4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013EC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82.480,00</w:t>
            </w:r>
          </w:p>
        </w:tc>
      </w:tr>
      <w:tr w:rsidR="00D15335" w:rsidRPr="00D15335" w14:paraId="60158D5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46A12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A0DC5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32A00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82.480,00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32B20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526F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82.480,00</w:t>
            </w:r>
          </w:p>
        </w:tc>
      </w:tr>
      <w:tr w:rsidR="00D15335" w:rsidRPr="00D15335" w14:paraId="6F51FAE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DBAC0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31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64551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Vlastiti prihodi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20986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82E9A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4B784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4.500,00</w:t>
            </w:r>
          </w:p>
        </w:tc>
      </w:tr>
      <w:tr w:rsidR="00D15335" w:rsidRPr="00D15335" w14:paraId="7448853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1287B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EC782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CB3F3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4.500,00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46391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09F6A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4.500,00</w:t>
            </w:r>
          </w:p>
        </w:tc>
      </w:tr>
      <w:tr w:rsidR="00D15335" w:rsidRPr="00D15335" w14:paraId="34FB037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2C58D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5813E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FF834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3.700,00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5CA4F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30A37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3.700,00</w:t>
            </w:r>
          </w:p>
        </w:tc>
      </w:tr>
      <w:tr w:rsidR="00D15335" w:rsidRPr="00D15335" w14:paraId="7D974D1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C1994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22A5A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Financijski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3964C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800,00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DC558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CAD69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800,00</w:t>
            </w:r>
          </w:p>
        </w:tc>
      </w:tr>
      <w:tr w:rsidR="00D15335" w:rsidRPr="00D15335" w14:paraId="6D70215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74B32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09FD0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3D5DF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4ADE2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39E0C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2.000,00</w:t>
            </w:r>
          </w:p>
        </w:tc>
      </w:tr>
      <w:tr w:rsidR="00D15335" w:rsidRPr="00D15335" w14:paraId="48F8165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BD1F3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62610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306B2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8AED4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BE05F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</w:tr>
      <w:tr w:rsidR="00D15335" w:rsidRPr="00D15335" w14:paraId="7D8FEAD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7E159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0F4A1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999D6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397FB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E4976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</w:tr>
      <w:tr w:rsidR="00D15335" w:rsidRPr="00D15335" w14:paraId="1DF1CDCB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30D21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A100703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F9BE5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REDOVAN RAD ČLANOVA IZVRŠNIH TIJELA - DJEČJI VRTIĆ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06CEB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36140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AB5BE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1.900,00</w:t>
            </w:r>
          </w:p>
        </w:tc>
      </w:tr>
      <w:tr w:rsidR="00D15335" w:rsidRPr="00D15335" w14:paraId="398B437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70978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72B58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AB6D9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1.900,00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98EAE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77F1F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1.900,00</w:t>
            </w:r>
          </w:p>
        </w:tc>
      </w:tr>
      <w:tr w:rsidR="00D15335" w:rsidRPr="00D15335" w14:paraId="56710FA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A8DE5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657CF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785B7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59932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6E745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1.900,00</w:t>
            </w:r>
          </w:p>
        </w:tc>
      </w:tr>
      <w:tr w:rsidR="00D15335" w:rsidRPr="00D15335" w14:paraId="042E239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727DC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4FAAF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5E624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ED1F8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DE45F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</w:tr>
      <w:tr w:rsidR="00D15335" w:rsidRPr="00D15335" w14:paraId="0D839215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18270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A100704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9F1DB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ODRŽAVANJE OBJEKATA ZA REDOVITO KORIŠTENJE - DJEČJI VRTIĆ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433F2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13.630,00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DAC74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1C089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13.630,00</w:t>
            </w:r>
          </w:p>
        </w:tc>
      </w:tr>
      <w:tr w:rsidR="00D15335" w:rsidRPr="00D15335" w14:paraId="2DB2E6E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87ECB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9043E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8ABE1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13.630,00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AADD2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F323D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13.630,00</w:t>
            </w:r>
          </w:p>
        </w:tc>
      </w:tr>
      <w:tr w:rsidR="00D15335" w:rsidRPr="00D15335" w14:paraId="3C19C89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5189E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25510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A1F35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13.630,00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008E1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5716F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13.630,00</w:t>
            </w:r>
          </w:p>
        </w:tc>
      </w:tr>
      <w:tr w:rsidR="00D15335" w:rsidRPr="00D15335" w14:paraId="60E901C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3048A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6010A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6C86C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13.630,00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7C4B0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571C6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13.630,00</w:t>
            </w:r>
          </w:p>
        </w:tc>
      </w:tr>
      <w:tr w:rsidR="00D15335" w:rsidRPr="00D15335" w14:paraId="5DE7F77F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F6A97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A100705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CF2A5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ODRŽAVANJE POSTROJENJA I OPREME - DJEČJI VRTIĆ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993B9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3.360,00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8F780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FC878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3.360,00</w:t>
            </w:r>
          </w:p>
        </w:tc>
      </w:tr>
      <w:tr w:rsidR="00D15335" w:rsidRPr="00D15335" w14:paraId="63687BD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0E987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FC7C4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378DB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3.360,00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44D06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FB729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3.360,00</w:t>
            </w:r>
          </w:p>
        </w:tc>
      </w:tr>
      <w:tr w:rsidR="00D15335" w:rsidRPr="00D15335" w14:paraId="31C0F53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632D7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D4D41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D9AC0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3.360,00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AA814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2E8C1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3.360,00</w:t>
            </w:r>
          </w:p>
        </w:tc>
      </w:tr>
      <w:tr w:rsidR="00D15335" w:rsidRPr="00D15335" w14:paraId="43370BF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8D2FC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6EC07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DB0AB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3.360,00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362A9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0D2AF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3.360,00</w:t>
            </w:r>
          </w:p>
        </w:tc>
      </w:tr>
      <w:tr w:rsidR="00D15335" w:rsidRPr="00D15335" w14:paraId="66256AA0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D2FDD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A100801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60E54B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SUF. PROGRAMA ODGOJA I OBRAZOVANJA DJECE PRIP. NACIONALNIH MANJINA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492CF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4EB47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6EA7B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33.000,00</w:t>
            </w:r>
          </w:p>
        </w:tc>
      </w:tr>
      <w:tr w:rsidR="00D15335" w:rsidRPr="00D15335" w14:paraId="4556735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78771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52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7D3D3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Pomoći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A33A7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33.000,00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075B0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3CB77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33.000,00</w:t>
            </w:r>
          </w:p>
        </w:tc>
      </w:tr>
      <w:tr w:rsidR="00D15335" w:rsidRPr="00D15335" w14:paraId="542C0B48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92E1A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E703A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84FF6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7006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E7AED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33.000,00</w:t>
            </w:r>
          </w:p>
        </w:tc>
      </w:tr>
      <w:tr w:rsidR="00D15335" w:rsidRPr="00D15335" w14:paraId="4059077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B9AF9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91CC9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Pomoći dane u inozemstvo i unutar opće države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6247B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33.000,00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6644A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644FD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33.000,00</w:t>
            </w:r>
          </w:p>
        </w:tc>
      </w:tr>
      <w:tr w:rsidR="00D15335" w:rsidRPr="00D15335" w14:paraId="3B027CAA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7F1CF8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A100875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87224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RADIONICE ZA DJECU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3B8D0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9E5A6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FFDE5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</w:tr>
      <w:tr w:rsidR="00D15335" w:rsidRPr="00D15335" w14:paraId="0FFC89C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75484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634A7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2CED0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8D328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D845D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5.000,00</w:t>
            </w:r>
          </w:p>
        </w:tc>
      </w:tr>
      <w:tr w:rsidR="00D15335" w:rsidRPr="00D15335" w14:paraId="032D28B4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3D3E3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8908B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213A6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CAC2B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9D720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5.000,00</w:t>
            </w:r>
          </w:p>
        </w:tc>
      </w:tr>
      <w:tr w:rsidR="00D15335" w:rsidRPr="00D15335" w14:paraId="5633FE2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7F3BE8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2A2E2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39EDF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6B7F2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FA44F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</w:tr>
      <w:tr w:rsidR="00D15335" w:rsidRPr="00D15335" w14:paraId="0487B5F9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AB3E1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K100780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7A1A9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OPREMANJE DJEČJEG VRTIĆA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5A5CE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9.700,00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AB128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F20A7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9.700,00</w:t>
            </w:r>
          </w:p>
        </w:tc>
      </w:tr>
      <w:tr w:rsidR="00D15335" w:rsidRPr="00D15335" w14:paraId="63F81642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5CBCF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CB243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38C71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3B96C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1411B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2.000,00</w:t>
            </w:r>
          </w:p>
        </w:tc>
      </w:tr>
      <w:tr w:rsidR="00D15335" w:rsidRPr="00D15335" w14:paraId="341CEE5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7AC32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9DC5E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BEDA4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C7E28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4B2D7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</w:tr>
      <w:tr w:rsidR="00D15335" w:rsidRPr="00D15335" w14:paraId="068F0CA7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EFBEC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77470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EC330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6F685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01C92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</w:tr>
      <w:tr w:rsidR="00D15335" w:rsidRPr="00D15335" w14:paraId="7A2477F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E5259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71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DF807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Prihodi od prodaje nefin. imovine u vlasništvu JLS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50766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DB1C1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D193E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2.000,00</w:t>
            </w:r>
          </w:p>
        </w:tc>
      </w:tr>
      <w:tr w:rsidR="00D15335" w:rsidRPr="00D15335" w14:paraId="4C7F3C6D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1BE1A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AD8FAD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6DB3E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9C109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346E7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2.000,00</w:t>
            </w:r>
          </w:p>
        </w:tc>
      </w:tr>
      <w:tr w:rsidR="00D15335" w:rsidRPr="00D15335" w14:paraId="5465FF0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3DEFF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2BFD2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9B5E8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86B5C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F7EDA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</w:tr>
      <w:tr w:rsidR="00D15335" w:rsidRPr="00D15335" w14:paraId="1DD6A10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F4BE8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80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3F045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Namjenski primici od zaduživanja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970EC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5.700,00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1F65A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8A89D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5.700,00</w:t>
            </w:r>
          </w:p>
        </w:tc>
      </w:tr>
      <w:tr w:rsidR="00D15335" w:rsidRPr="00D15335" w14:paraId="7DD3168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EB30B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B8299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za nabavu nefinancijske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20EC5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5.700,00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176E9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FA7E7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5.700,00</w:t>
            </w:r>
          </w:p>
        </w:tc>
      </w:tr>
      <w:tr w:rsidR="00D15335" w:rsidRPr="00D15335" w14:paraId="3D277B3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148E8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AC247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FF99C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5.700,00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BB827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89164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5.700,00</w:t>
            </w:r>
          </w:p>
        </w:tc>
      </w:tr>
      <w:tr w:rsidR="00D15335" w:rsidRPr="00D15335" w14:paraId="1D042A84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AF421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</w:pPr>
            <w:r w:rsidRPr="00D15335">
              <w:rPr>
                <w:rFonts w:ascii="Calibri" w:hAnsi="Calibri" w:cs="Calibri"/>
                <w:b/>
                <w:bCs/>
                <w:color w:val="FFFFFF"/>
              </w:rPr>
              <w:lastRenderedPageBreak/>
              <w:t>RAZDJEL: 002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86C33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FFFFFF"/>
              </w:rPr>
            </w:pPr>
            <w:r w:rsidRPr="00D15335">
              <w:rPr>
                <w:rFonts w:ascii="Calibri" w:hAnsi="Calibri" w:cs="Calibri"/>
                <w:b/>
                <w:bCs/>
                <w:color w:val="FFFFFF"/>
              </w:rPr>
              <w:t>PREDSTAVIČKA I IZVRŠNA TIJELA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FC1FE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FFFFFF"/>
              </w:rPr>
            </w:pPr>
            <w:r w:rsidRPr="00D15335">
              <w:rPr>
                <w:rFonts w:ascii="Calibri" w:hAnsi="Calibri" w:cs="Calibri"/>
                <w:b/>
                <w:bCs/>
                <w:color w:val="FFFFFF"/>
              </w:rPr>
              <w:t>58.200,00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608B4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FFFFFF"/>
              </w:rPr>
            </w:pPr>
            <w:r w:rsidRPr="00D15335">
              <w:rPr>
                <w:rFonts w:ascii="Calibri" w:hAnsi="Calibri" w:cs="Calibri"/>
                <w:b/>
                <w:bCs/>
                <w:color w:val="FFFFFF"/>
              </w:rPr>
              <w:t>11.699,40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472C4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CB082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FFFFFF"/>
              </w:rPr>
            </w:pPr>
            <w:r w:rsidRPr="00D15335">
              <w:rPr>
                <w:rFonts w:ascii="Calibri" w:hAnsi="Calibri" w:cs="Calibri"/>
                <w:b/>
                <w:bCs/>
                <w:color w:val="FFFFFF"/>
              </w:rPr>
              <w:t>69.899,40</w:t>
            </w:r>
          </w:p>
        </w:tc>
      </w:tr>
      <w:tr w:rsidR="00D15335" w:rsidRPr="00D15335" w14:paraId="70D4CC9B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DFD0D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GLAVA: 00201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5B752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PREDSTAVNIČKA I IZVRŠNA TIJELA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A99FE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58.200,00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69034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11.699,40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6DFE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AF1C1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69.899,40</w:t>
            </w:r>
          </w:p>
        </w:tc>
      </w:tr>
      <w:tr w:rsidR="00D15335" w:rsidRPr="00D15335" w14:paraId="3BB69DB3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BA501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Program: 1008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9E7C7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MJERE I AKTIVNOSTI ZA OSIGURANJE RADA IZ DJELOKRUGA PREDSTAVNIČKIH I IZVRŠNIH TIJELA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197E0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58.200,00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03BC9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11.699,40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679B1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</w:rPr>
              <w:t>69.899,40</w:t>
            </w:r>
          </w:p>
        </w:tc>
      </w:tr>
      <w:tr w:rsidR="00D15335" w:rsidRPr="00D15335" w14:paraId="3D476501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CCA0A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A100735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3C5BEC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POTPORE POLITIČKIM STRANKAMA I NEZAVISNIM VIJEĆNICIMA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9F2F2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3.864,00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3DF8F8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233,40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93058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4.097,40</w:t>
            </w:r>
          </w:p>
        </w:tc>
      </w:tr>
      <w:tr w:rsidR="00D15335" w:rsidRPr="00D15335" w14:paraId="28EB61D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FABF3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86716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B86C5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3.864,00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20C76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233,40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8EA20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4.097,40</w:t>
            </w:r>
          </w:p>
        </w:tc>
      </w:tr>
      <w:tr w:rsidR="00D15335" w:rsidRPr="00D15335" w14:paraId="09ACBE6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15CA9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09563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3CB27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3.864,00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97C4E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233,40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693F4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4.097,40</w:t>
            </w:r>
          </w:p>
        </w:tc>
      </w:tr>
      <w:tr w:rsidR="00D15335" w:rsidRPr="00D15335" w14:paraId="61F209AA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11B08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AD80C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3267C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3.864,00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C3FF1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233,40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1D8E8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4.097,40</w:t>
            </w:r>
          </w:p>
        </w:tc>
      </w:tr>
      <w:tr w:rsidR="00D15335" w:rsidRPr="00D15335" w14:paraId="167E4599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69AE2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A100769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4BD20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PRORAČUNSKA PRIČUVA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C4728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69F91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849CC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14.000,00</w:t>
            </w:r>
          </w:p>
        </w:tc>
      </w:tr>
      <w:tr w:rsidR="00D15335" w:rsidRPr="00D15335" w14:paraId="1E8A0DA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40BBE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744A2F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4E9D5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14.000,00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F6787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77EB49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14.000,00</w:t>
            </w:r>
          </w:p>
        </w:tc>
      </w:tr>
      <w:tr w:rsidR="00D15335" w:rsidRPr="00D15335" w14:paraId="51BA301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39EFF2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B6E69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B7FF6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CCD04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5F1BC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14.000,00</w:t>
            </w:r>
          </w:p>
        </w:tc>
      </w:tr>
      <w:tr w:rsidR="00D15335" w:rsidRPr="00D15335" w14:paraId="5148586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D324D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392113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Ostali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B6AF2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14.000,00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69DEB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92801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14.000,00</w:t>
            </w:r>
          </w:p>
        </w:tc>
      </w:tr>
      <w:tr w:rsidR="00D15335" w:rsidRPr="00D15335" w14:paraId="5F95EA7E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7553A5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A100773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16B90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ODRŽAVANJE IZBORA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C63F4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17.400,00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77586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11.466,00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87ECD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28.866,00</w:t>
            </w:r>
          </w:p>
        </w:tc>
      </w:tr>
      <w:tr w:rsidR="00D15335" w:rsidRPr="00D15335" w14:paraId="2BAB299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51BD5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D8823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08AE9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17.400,00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1E56E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11.466,00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F9C94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28.866,00</w:t>
            </w:r>
          </w:p>
        </w:tc>
      </w:tr>
      <w:tr w:rsidR="00D15335" w:rsidRPr="00D15335" w14:paraId="1394B29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686C29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0A51F7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F727E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17.400,00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C1B09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11.466,00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A0602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28.866,00</w:t>
            </w:r>
          </w:p>
        </w:tc>
      </w:tr>
      <w:tr w:rsidR="00D15335" w:rsidRPr="00D15335" w14:paraId="5B639DD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936A0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58347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E268F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17.400,00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E299F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11.466,00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3A3DD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28.866,00</w:t>
            </w:r>
          </w:p>
        </w:tc>
      </w:tr>
      <w:tr w:rsidR="00D15335" w:rsidRPr="00D15335" w14:paraId="532135C3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AB7CE1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A100803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8E27E8F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POSLOVANJE OPĆINSKOG VIJEĆA I ZAMJENIKA NAČELNIKA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1DFDF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A54B5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483B8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19.000,00</w:t>
            </w:r>
          </w:p>
        </w:tc>
      </w:tr>
      <w:tr w:rsidR="00D15335" w:rsidRPr="00D15335" w14:paraId="33FF780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1853C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51EBC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CE206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BD1E3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3C792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19.000,00</w:t>
            </w:r>
          </w:p>
        </w:tc>
      </w:tr>
      <w:tr w:rsidR="00D15335" w:rsidRPr="00D15335" w14:paraId="57D39DD1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AB5464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D1699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CD1AA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844D1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8F203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19.000,00</w:t>
            </w:r>
          </w:p>
        </w:tc>
      </w:tr>
      <w:tr w:rsidR="00D15335" w:rsidRPr="00D15335" w14:paraId="4E6CC690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5A51D6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0262B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912C7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19.000,00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64B1D8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077DA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19.000,00</w:t>
            </w:r>
          </w:p>
        </w:tc>
      </w:tr>
      <w:tr w:rsidR="00D15335" w:rsidRPr="00D15335" w14:paraId="06F297BC" w14:textId="77777777" w:rsidTr="00D055A1">
        <w:trPr>
          <w:trHeight w:val="702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0A5A0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Akt/projekt: A100804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2D9976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MEĐUOPĆINSKA, MEĐUREGIONALNA, MEĐUNARODNA SURADNJA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651D8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3.936,00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2BBAB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A5AD34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3.936,00</w:t>
            </w:r>
          </w:p>
        </w:tc>
      </w:tr>
      <w:tr w:rsidR="00D15335" w:rsidRPr="00D15335" w14:paraId="1BBD3AFF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B3B3E2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11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089B80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Opći prihodi i primici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42526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1.680,00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5FBECF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280E67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1.680,00</w:t>
            </w:r>
          </w:p>
        </w:tc>
      </w:tr>
      <w:tr w:rsidR="00D15335" w:rsidRPr="00D15335" w14:paraId="196731C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8CF73E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F5ED00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91ECEC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1.680,00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3ADDF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634552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1.680,00</w:t>
            </w:r>
          </w:p>
        </w:tc>
      </w:tr>
      <w:tr w:rsidR="00D15335" w:rsidRPr="00D15335" w14:paraId="603A7619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ED9B14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630471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AE230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930,00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83151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CDFB9D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930,00</w:t>
            </w:r>
          </w:p>
        </w:tc>
      </w:tr>
      <w:tr w:rsidR="00D15335" w:rsidRPr="00D15335" w14:paraId="01EEDFFE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D1828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89995D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Subvencije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ECD453A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750,00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E57DA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11BF90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750,00</w:t>
            </w:r>
          </w:p>
        </w:tc>
      </w:tr>
      <w:tr w:rsidR="00D15335" w:rsidRPr="00D15335" w14:paraId="49E8F1E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13BD3C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Izvor: 41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4F75D9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Komunalna djelatnost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68E88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2.256,00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ACCBE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16F60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15335">
              <w:rPr>
                <w:rFonts w:ascii="Calibri" w:hAnsi="Calibri" w:cs="Calibri"/>
                <w:color w:val="000000"/>
                <w:sz w:val="16"/>
                <w:szCs w:val="16"/>
              </w:rPr>
              <w:t>2.256,00</w:t>
            </w:r>
          </w:p>
        </w:tc>
      </w:tr>
      <w:tr w:rsidR="00D15335" w:rsidRPr="00D15335" w14:paraId="31D5EBC3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9463AA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C02E33" w14:textId="77777777" w:rsidR="00D15335" w:rsidRPr="00D15335" w:rsidRDefault="00D15335" w:rsidP="00D15335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Rashodi poslovanja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B93245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2.256,00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CA4F7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567BBE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D153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2.256,00</w:t>
            </w:r>
          </w:p>
        </w:tc>
      </w:tr>
      <w:tr w:rsidR="00D15335" w:rsidRPr="00D15335" w14:paraId="30BCF9AB" w14:textId="77777777" w:rsidTr="00D055A1">
        <w:trPr>
          <w:trHeight w:val="300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C2531B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FB26A7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Materijalni rashodi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068141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2.256,00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99510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C5B4F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15335">
              <w:rPr>
                <w:rFonts w:ascii="Calibri" w:hAnsi="Calibri" w:cs="Calibri"/>
                <w:color w:val="000000"/>
                <w:sz w:val="18"/>
                <w:szCs w:val="18"/>
              </w:rPr>
              <w:t>2.256,00</w:t>
            </w:r>
          </w:p>
        </w:tc>
      </w:tr>
      <w:tr w:rsidR="00D15335" w:rsidRPr="00D15335" w14:paraId="167E4B15" w14:textId="77777777" w:rsidTr="00D055A1">
        <w:trPr>
          <w:trHeight w:val="499"/>
        </w:trPr>
        <w:tc>
          <w:tcPr>
            <w:tcW w:w="1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C2F1F5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15335">
              <w:rPr>
                <w:rFonts w:ascii="Calibri" w:hAnsi="Calibri" w:cs="Calibri"/>
                <w:color w:val="000000"/>
              </w:rPr>
              <w:t>SVEUKUPNO</w:t>
            </w:r>
          </w:p>
        </w:tc>
        <w:tc>
          <w:tcPr>
            <w:tcW w:w="8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C91FDE" w14:textId="77777777" w:rsidR="00D15335" w:rsidRPr="00D15335" w:rsidRDefault="00D15335" w:rsidP="00D15335">
            <w:pPr>
              <w:rPr>
                <w:rFonts w:ascii="Calibri" w:hAnsi="Calibri" w:cs="Calibri"/>
                <w:color w:val="000000"/>
              </w:rPr>
            </w:pPr>
            <w:r w:rsidRPr="00D153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D855A6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</w:rPr>
            </w:pPr>
            <w:r w:rsidRPr="00D15335">
              <w:rPr>
                <w:rFonts w:ascii="Calibri" w:hAnsi="Calibri" w:cs="Calibri"/>
                <w:color w:val="000000"/>
              </w:rPr>
              <w:t>7.303.285,00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5A9E83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</w:rPr>
            </w:pPr>
            <w:r w:rsidRPr="00D15335">
              <w:rPr>
                <w:rFonts w:ascii="Calibri" w:hAnsi="Calibri" w:cs="Calibri"/>
                <w:color w:val="000000"/>
              </w:rPr>
              <w:t>1.365.210,77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69696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80064B" w14:textId="77777777" w:rsidR="00D15335" w:rsidRPr="00D15335" w:rsidRDefault="00D15335" w:rsidP="00D15335">
            <w:pPr>
              <w:jc w:val="right"/>
              <w:rPr>
                <w:rFonts w:ascii="Calibri" w:hAnsi="Calibri" w:cs="Calibri"/>
                <w:color w:val="000000"/>
              </w:rPr>
            </w:pPr>
            <w:r w:rsidRPr="00D15335">
              <w:rPr>
                <w:rFonts w:ascii="Calibri" w:hAnsi="Calibri" w:cs="Calibri"/>
                <w:color w:val="000000"/>
              </w:rPr>
              <w:t>8.668.495,77</w:t>
            </w:r>
          </w:p>
        </w:tc>
      </w:tr>
    </w:tbl>
    <w:p w14:paraId="06132452" w14:textId="77777777" w:rsidR="00D15335" w:rsidRPr="00D15335" w:rsidRDefault="00D15335" w:rsidP="00D15335"/>
    <w:p w14:paraId="24945EE7" w14:textId="77777777" w:rsidR="001435BC" w:rsidRPr="001435BC" w:rsidRDefault="001435BC" w:rsidP="001435BC">
      <w:pPr>
        <w:spacing w:after="160" w:line="256" w:lineRule="auto"/>
        <w:jc w:val="both"/>
        <w:rPr>
          <w:rFonts w:ascii="Arial" w:eastAsiaTheme="minorEastAsia" w:hAnsi="Arial" w:cs="Arial"/>
          <w:b/>
          <w:bCs/>
          <w:lang w:eastAsia="hr-HR"/>
          <w14:ligatures w14:val="none"/>
        </w:rPr>
      </w:pPr>
      <w:r w:rsidRPr="001435BC">
        <w:rPr>
          <w:rFonts w:ascii="Arial" w:eastAsiaTheme="minorEastAsia" w:hAnsi="Arial" w:cs="Arial"/>
          <w:b/>
          <w:bCs/>
          <w:lang w:eastAsia="hr-HR"/>
          <w14:ligatures w14:val="none"/>
        </w:rPr>
        <w:t>OBRAZLOŽENJE I IZMJENE I DOPUNE PRORAČUNA OPĆINE BRTONIGLA-VERTENEGLIO ZA 2025. GODINU</w:t>
      </w:r>
    </w:p>
    <w:p w14:paraId="6B098866" w14:textId="77777777" w:rsidR="001435BC" w:rsidRPr="001435BC" w:rsidRDefault="001435BC" w:rsidP="001435BC">
      <w:pPr>
        <w:spacing w:after="160" w:line="256" w:lineRule="auto"/>
        <w:jc w:val="both"/>
        <w:rPr>
          <w:rFonts w:ascii="Arial" w:eastAsiaTheme="minorEastAsia" w:hAnsi="Arial" w:cs="Arial"/>
          <w:b/>
          <w:bCs/>
          <w:lang w:eastAsia="hr-HR"/>
          <w14:ligatures w14:val="none"/>
        </w:rPr>
      </w:pPr>
      <w:r w:rsidRPr="001435BC">
        <w:rPr>
          <w:rFonts w:ascii="Arial" w:eastAsiaTheme="minorEastAsia" w:hAnsi="Arial" w:cs="Arial"/>
          <w:lang w:eastAsia="hr-HR"/>
          <w14:ligatures w14:val="none"/>
        </w:rPr>
        <w:t>Predmetnim aktom uređuje se planiranje prihoda i izvršavanje rashoda, upravljanje imovinom i dugovima, te druga pitanja vezana uz upravljanje financijama. Ukoliko se u tijeku proračunske godine zbog nastanka novih obveza ili promjena gospodarskih kretanja povećavaju odnosno smanjuju rashodi i izdaci odnosno prihodi i primici, izmjenama i dopunama proračuna uravnotežuju se prihodi i rashodi proračuna.</w:t>
      </w:r>
    </w:p>
    <w:p w14:paraId="67C2B201" w14:textId="77777777" w:rsidR="001435BC" w:rsidRPr="001435BC" w:rsidRDefault="001435BC" w:rsidP="001435BC">
      <w:p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Pristupa se Izmjenama i dopunama Proračuna  Općine Brtonigla-Verteneglio,  kako slijedi:</w:t>
      </w:r>
    </w:p>
    <w:p w14:paraId="3333C16E" w14:textId="77777777" w:rsidR="001435BC" w:rsidRPr="001435BC" w:rsidRDefault="001435BC" w:rsidP="001435BC">
      <w:p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</w:p>
    <w:p w14:paraId="63907678" w14:textId="77777777" w:rsidR="001435BC" w:rsidRPr="001435BC" w:rsidRDefault="001435BC" w:rsidP="001435BC">
      <w:p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b/>
          <w:bCs/>
          <w:kern w:val="0"/>
          <w14:ligatures w14:val="none"/>
        </w:rPr>
      </w:pPr>
      <w:r w:rsidRPr="001435BC">
        <w:rPr>
          <w:rFonts w:ascii="Arial" w:eastAsiaTheme="minorEastAsia" w:hAnsi="Arial" w:cs="Arial"/>
          <w:b/>
          <w:bCs/>
          <w:kern w:val="0"/>
          <w14:ligatures w14:val="none"/>
        </w:rPr>
        <w:t>PRIHODI:</w:t>
      </w:r>
    </w:p>
    <w:p w14:paraId="381DCDCF" w14:textId="77777777" w:rsidR="001435BC" w:rsidRPr="001435BC" w:rsidRDefault="001435BC" w:rsidP="001435BC">
      <w:p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b/>
          <w:bCs/>
          <w:kern w:val="0"/>
          <w14:ligatures w14:val="none"/>
        </w:rPr>
      </w:pPr>
      <w:r w:rsidRPr="001435BC">
        <w:rPr>
          <w:rFonts w:ascii="Arial" w:eastAsiaTheme="minorEastAsia" w:hAnsi="Arial" w:cs="Arial"/>
          <w:b/>
          <w:bCs/>
          <w:kern w:val="0"/>
          <w14:ligatures w14:val="none"/>
        </w:rPr>
        <w:t xml:space="preserve">61 Prihodi od poreza  povećavaju se za 34.000,00EUR i to: </w:t>
      </w:r>
    </w:p>
    <w:p w14:paraId="6A6D4D79" w14:textId="6B07A2CE" w:rsidR="001435BC" w:rsidRPr="001435BC" w:rsidRDefault="001435BC" w:rsidP="001435BC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Porez na kuće za odmor smanjuje se za 266.000,00EUR, (planirano 300.000,00EUR novi plan 34.000,00EUR</w:t>
      </w:r>
      <w:r>
        <w:rPr>
          <w:rFonts w:ascii="Arial" w:eastAsiaTheme="minorEastAsia" w:hAnsi="Arial" w:cs="Arial"/>
          <w:kern w:val="0"/>
          <w14:ligatures w14:val="none"/>
        </w:rPr>
        <w:t>)</w:t>
      </w:r>
      <w:r w:rsidRPr="001435BC">
        <w:rPr>
          <w:rFonts w:ascii="Arial" w:eastAsiaTheme="minorEastAsia" w:hAnsi="Arial" w:cs="Arial"/>
          <w:kern w:val="0"/>
          <w14:ligatures w14:val="none"/>
        </w:rPr>
        <w:t xml:space="preserve">. </w:t>
      </w:r>
    </w:p>
    <w:p w14:paraId="7E41FB89" w14:textId="77777777" w:rsidR="001435BC" w:rsidRPr="001435BC" w:rsidRDefault="001435BC" w:rsidP="001435BC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Nova stavka  Porez na nekretnine  planira se iznos od 300.000,00EUR</w:t>
      </w:r>
    </w:p>
    <w:p w14:paraId="445BBC24" w14:textId="77777777" w:rsidR="001435BC" w:rsidRPr="001435BC" w:rsidRDefault="001435BC" w:rsidP="001435BC">
      <w:p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b/>
          <w:bCs/>
          <w:kern w:val="0"/>
          <w14:ligatures w14:val="none"/>
        </w:rPr>
      </w:pPr>
      <w:r w:rsidRPr="001435BC">
        <w:rPr>
          <w:rFonts w:ascii="Arial" w:eastAsiaTheme="minorEastAsia" w:hAnsi="Arial" w:cs="Arial"/>
          <w:b/>
          <w:bCs/>
          <w:kern w:val="0"/>
          <w14:ligatures w14:val="none"/>
        </w:rPr>
        <w:t xml:space="preserve">63 </w:t>
      </w:r>
      <w:proofErr w:type="spellStart"/>
      <w:r w:rsidRPr="001435BC">
        <w:rPr>
          <w:rFonts w:ascii="Arial" w:eastAsiaTheme="minorEastAsia" w:hAnsi="Arial" w:cs="Arial"/>
          <w:b/>
          <w:bCs/>
          <w:kern w:val="0"/>
          <w14:ligatures w14:val="none"/>
        </w:rPr>
        <w:t>Pomići</w:t>
      </w:r>
      <w:proofErr w:type="spellEnd"/>
      <w:r w:rsidRPr="001435BC">
        <w:rPr>
          <w:rFonts w:ascii="Arial" w:eastAsiaTheme="minorEastAsia" w:hAnsi="Arial" w:cs="Arial"/>
          <w:b/>
          <w:bCs/>
          <w:kern w:val="0"/>
          <w14:ligatures w14:val="none"/>
        </w:rPr>
        <w:t xml:space="preserve"> iz inozemstva i od subjekta unutar općeg proračuna smanjuje se za 174.027,17EURi to:</w:t>
      </w:r>
    </w:p>
    <w:p w14:paraId="0E4D9735" w14:textId="77777777" w:rsidR="001435BC" w:rsidRPr="001435BC" w:rsidRDefault="001435BC" w:rsidP="001435BC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Nova stavka  II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Castello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 xml:space="preserve"> si San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Giogio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 xml:space="preserve"> (Santi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Quaranti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>) planira se iznos od 15.000,00EUR</w:t>
      </w:r>
    </w:p>
    <w:p w14:paraId="51AE95D5" w14:textId="77777777" w:rsidR="001435BC" w:rsidRPr="001435BC" w:rsidRDefault="001435BC" w:rsidP="001435BC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Kapitalna pomoć 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Interreg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 xml:space="preserve"> SLO-HR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Miktoplastika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 xml:space="preserve"> +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cleancoast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 xml:space="preserve"> smanjuje se u cijelosti  iznos od 24.800,00EUR</w:t>
      </w:r>
    </w:p>
    <w:p w14:paraId="31B6F475" w14:textId="77777777" w:rsidR="001435BC" w:rsidRPr="001435BC" w:rsidRDefault="001435BC" w:rsidP="001435BC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Kapitalna pomoć   Projekt „ Održiva zelena rješenja za kvalitetniji život u Brtonigli LAG Sjeverna Istra  smanjuje se za 189.000,00EUR (planirano 270.000,00EUR novi plan 81.000,00EUR)</w:t>
      </w:r>
    </w:p>
    <w:p w14:paraId="52CCEB71" w14:textId="77777777" w:rsidR="001435BC" w:rsidRPr="001435BC" w:rsidRDefault="001435BC" w:rsidP="001435BC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Kapitalna pomoć Konzervatorsko-restauratorski radovi na rekonstrukciji crkve Sv. Juraj IV faza smanjuje se za 87.000,00EUR (planirano 120.000,00EUR novi plan 33.000,00EUR)</w:t>
      </w:r>
    </w:p>
    <w:p w14:paraId="1A713E12" w14:textId="77777777" w:rsidR="001435BC" w:rsidRPr="001435BC" w:rsidRDefault="001435BC" w:rsidP="001435BC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Nova stavka Kapitalna pomoć Konzervatorsko-restauratorski radovi na rekonstrukciji crkve Sv. Juraj V faza planira se iznos od 76.865,00EUR.</w:t>
      </w:r>
    </w:p>
    <w:p w14:paraId="05670139" w14:textId="77777777" w:rsidR="001435BC" w:rsidRPr="001435BC" w:rsidRDefault="001435BC" w:rsidP="001435BC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Nova stavka Opremanje dječjeg igrališta sa siguran i poticajan razvoj djece planira se iznos od 32.907,83EUR.</w:t>
      </w:r>
    </w:p>
    <w:p w14:paraId="5BA6A286" w14:textId="77777777" w:rsidR="001435BC" w:rsidRPr="001435BC" w:rsidRDefault="001435BC" w:rsidP="001435BC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Tekuće pomoći  bespovratna sredstva grad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Villorba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 xml:space="preserve"> povećava se za 2.000,00EUR (planirano 5.000,00EUR novi plan 7.000,00EUR)</w:t>
      </w:r>
    </w:p>
    <w:p w14:paraId="22B5DF13" w14:textId="77777777" w:rsidR="001435BC" w:rsidRPr="001435BC" w:rsidRDefault="001435BC" w:rsidP="001435BC">
      <w:p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b/>
          <w:bCs/>
          <w:kern w:val="0"/>
          <w14:ligatures w14:val="none"/>
        </w:rPr>
      </w:pPr>
      <w:r w:rsidRPr="001435BC">
        <w:rPr>
          <w:rFonts w:ascii="Arial" w:eastAsiaTheme="minorEastAsia" w:hAnsi="Arial" w:cs="Arial"/>
          <w:b/>
          <w:bCs/>
          <w:kern w:val="0"/>
          <w14:ligatures w14:val="none"/>
        </w:rPr>
        <w:t>64 Prihodi od imovine povećavanje se za 14.7800,00EURA i to:</w:t>
      </w:r>
    </w:p>
    <w:p w14:paraId="363BA110" w14:textId="77777777" w:rsidR="001435BC" w:rsidRPr="001435BC" w:rsidRDefault="001435BC" w:rsidP="001435BC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Stavka zatezne kamate povećava se za 14.700,00EURA (planirano 5.300,00EUR novi plan 20.000,00EUR)</w:t>
      </w:r>
    </w:p>
    <w:p w14:paraId="289EAF64" w14:textId="77777777" w:rsidR="001435BC" w:rsidRPr="001435BC" w:rsidRDefault="001435BC" w:rsidP="001435BC">
      <w:pPr>
        <w:spacing w:after="200" w:line="276" w:lineRule="auto"/>
        <w:ind w:left="284"/>
        <w:contextualSpacing/>
        <w:jc w:val="both"/>
        <w:rPr>
          <w:rFonts w:ascii="Arial" w:eastAsiaTheme="minorEastAsia" w:hAnsi="Arial" w:cs="Arial"/>
          <w:b/>
          <w:bCs/>
          <w:kern w:val="0"/>
          <w14:ligatures w14:val="none"/>
        </w:rPr>
      </w:pPr>
      <w:r w:rsidRPr="001435BC">
        <w:rPr>
          <w:rFonts w:ascii="Arial" w:eastAsiaTheme="minorEastAsia" w:hAnsi="Arial" w:cs="Arial"/>
          <w:b/>
          <w:bCs/>
          <w:kern w:val="0"/>
          <w14:ligatures w14:val="none"/>
        </w:rPr>
        <w:t>65 Prihodi  od upravnih i administrativnih  pristojbi smanjuje se za 159.800,00EUR</w:t>
      </w:r>
    </w:p>
    <w:p w14:paraId="6ABB5B3A" w14:textId="77777777" w:rsidR="001435BC" w:rsidRPr="001435BC" w:rsidRDefault="001435BC" w:rsidP="001435BC">
      <w:pPr>
        <w:numPr>
          <w:ilvl w:val="0"/>
          <w:numId w:val="8"/>
        </w:numPr>
        <w:spacing w:after="200" w:line="276" w:lineRule="auto"/>
        <w:ind w:left="284"/>
        <w:contextualSpacing/>
        <w:jc w:val="both"/>
        <w:rPr>
          <w:rFonts w:ascii="Arial" w:hAnsi="Arial" w:cs="Arial"/>
          <w:kern w:val="0"/>
          <w14:ligatures w14:val="none"/>
        </w:rPr>
      </w:pPr>
      <w:r w:rsidRPr="001435BC">
        <w:rPr>
          <w:rFonts w:ascii="Arial" w:hAnsi="Arial" w:cs="Arial"/>
          <w:kern w:val="0"/>
          <w14:ligatures w14:val="none"/>
        </w:rPr>
        <w:t>Prihodi odi Komunalnog doprinosa  smanjuje se za 160.000,00EUR (planirano 660.000,00EUR novi plan 500.000,00EUR).</w:t>
      </w:r>
    </w:p>
    <w:p w14:paraId="30A7C059" w14:textId="77777777" w:rsidR="001435BC" w:rsidRPr="001435BC" w:rsidRDefault="001435BC" w:rsidP="001435BC">
      <w:pPr>
        <w:numPr>
          <w:ilvl w:val="0"/>
          <w:numId w:val="8"/>
        </w:numPr>
        <w:spacing w:after="200" w:line="276" w:lineRule="auto"/>
        <w:ind w:left="284"/>
        <w:contextualSpacing/>
        <w:jc w:val="both"/>
        <w:rPr>
          <w:rFonts w:ascii="Arial" w:hAnsi="Arial" w:cs="Arial"/>
          <w:kern w:val="0"/>
          <w14:ligatures w14:val="none"/>
        </w:rPr>
      </w:pPr>
      <w:r w:rsidRPr="001435BC">
        <w:rPr>
          <w:rFonts w:ascii="Arial" w:hAnsi="Arial" w:cs="Arial"/>
          <w:kern w:val="0"/>
          <w14:ligatures w14:val="none"/>
        </w:rPr>
        <w:t>Nova stavka prihod od vodnog doprinosa  planira se iznos od 200,00EUR</w:t>
      </w:r>
    </w:p>
    <w:p w14:paraId="2E8AEEF9" w14:textId="77777777" w:rsidR="001435BC" w:rsidRPr="001435BC" w:rsidRDefault="001435BC" w:rsidP="001435BC">
      <w:pPr>
        <w:spacing w:after="200" w:line="276" w:lineRule="auto"/>
        <w:ind w:left="284"/>
        <w:contextualSpacing/>
        <w:jc w:val="both"/>
        <w:rPr>
          <w:rFonts w:ascii="Arial" w:hAnsi="Arial" w:cs="Arial"/>
          <w:b/>
          <w:bCs/>
          <w:kern w:val="0"/>
          <w14:ligatures w14:val="none"/>
        </w:rPr>
      </w:pPr>
      <w:r w:rsidRPr="001435BC">
        <w:rPr>
          <w:rFonts w:ascii="Arial" w:hAnsi="Arial" w:cs="Arial"/>
          <w:b/>
          <w:bCs/>
          <w:kern w:val="0"/>
          <w14:ligatures w14:val="none"/>
        </w:rPr>
        <w:t>71 Prihod od prodaje imovine smanjuje se za 803.210,74EURA</w:t>
      </w:r>
    </w:p>
    <w:p w14:paraId="22FE9BBA" w14:textId="77777777" w:rsidR="001435BC" w:rsidRPr="001435BC" w:rsidRDefault="001435BC" w:rsidP="001435BC">
      <w:pPr>
        <w:rPr>
          <w:rFonts w:ascii="Arial" w:hAnsi="Arial" w:cs="Arial"/>
          <w:kern w:val="0"/>
          <w14:ligatures w14:val="none"/>
        </w:rPr>
      </w:pPr>
      <w:r w:rsidRPr="001435BC">
        <w:rPr>
          <w:rFonts w:ascii="Arial" w:hAnsi="Arial" w:cs="Arial"/>
          <w:kern w:val="0"/>
          <w14:ligatures w14:val="none"/>
        </w:rPr>
        <w:t>13. Prihod od prodaje građevinskog zemljišta smanjuje se za 804.202,72EUR (planirano 900.000,00 novi plan 95.797,28EUR)</w:t>
      </w:r>
    </w:p>
    <w:p w14:paraId="1CA8FD2C" w14:textId="77777777" w:rsidR="001435BC" w:rsidRPr="001435BC" w:rsidRDefault="001435BC" w:rsidP="001435BC">
      <w:pPr>
        <w:rPr>
          <w:rFonts w:ascii="Arial" w:hAnsi="Arial" w:cs="Arial"/>
          <w:kern w:val="0"/>
          <w14:ligatures w14:val="none"/>
        </w:rPr>
      </w:pPr>
      <w:r w:rsidRPr="001435BC">
        <w:rPr>
          <w:rFonts w:ascii="Arial" w:hAnsi="Arial" w:cs="Arial"/>
          <w:kern w:val="0"/>
          <w14:ligatures w14:val="none"/>
        </w:rPr>
        <w:t>14. Nova stavka Dana donacija Uredska oprema iznos od 991,98EUR</w:t>
      </w:r>
    </w:p>
    <w:p w14:paraId="1A054938" w14:textId="77777777" w:rsidR="001435BC" w:rsidRPr="001435BC" w:rsidRDefault="001435BC" w:rsidP="001435BC">
      <w:pPr>
        <w:spacing w:after="160" w:line="256" w:lineRule="auto"/>
        <w:jc w:val="both"/>
        <w:rPr>
          <w:rFonts w:ascii="Arial" w:hAnsi="Arial" w:cs="Times New Roman"/>
          <w:b/>
          <w:bCs/>
          <w:lang w:eastAsia="hr-HR"/>
          <w14:ligatures w14:val="none"/>
        </w:rPr>
      </w:pPr>
    </w:p>
    <w:p w14:paraId="57D6A0B7" w14:textId="77777777" w:rsidR="001435BC" w:rsidRPr="001435BC" w:rsidRDefault="001435BC" w:rsidP="001435BC">
      <w:pPr>
        <w:spacing w:after="200" w:line="276" w:lineRule="auto"/>
        <w:ind w:left="284"/>
        <w:contextualSpacing/>
        <w:jc w:val="both"/>
        <w:rPr>
          <w:rFonts w:ascii="Arial" w:hAnsi="Arial" w:cs="Arial"/>
          <w:kern w:val="0"/>
          <w14:ligatures w14:val="none"/>
        </w:rPr>
      </w:pPr>
    </w:p>
    <w:p w14:paraId="5FE06F3C" w14:textId="77777777" w:rsidR="001435BC" w:rsidRPr="001435BC" w:rsidRDefault="001435BC" w:rsidP="001435BC">
      <w:pPr>
        <w:spacing w:after="160" w:line="256" w:lineRule="auto"/>
        <w:jc w:val="both"/>
        <w:rPr>
          <w:rFonts w:ascii="Arial" w:hAnsi="Arial" w:cs="Times New Roman"/>
          <w:b/>
          <w:bCs/>
          <w:lang w:eastAsia="hr-HR"/>
          <w14:ligatures w14:val="none"/>
        </w:rPr>
      </w:pPr>
    </w:p>
    <w:p w14:paraId="40183A12" w14:textId="77777777" w:rsidR="001435BC" w:rsidRPr="001435BC" w:rsidRDefault="001435BC" w:rsidP="001435BC">
      <w:pPr>
        <w:spacing w:after="160" w:line="256" w:lineRule="auto"/>
        <w:jc w:val="both"/>
        <w:rPr>
          <w:rFonts w:ascii="Arial" w:eastAsiaTheme="minorEastAsia" w:hAnsi="Arial" w:cs="Times New Roman"/>
          <w:b/>
          <w:bCs/>
          <w:lang w:eastAsia="hr-HR"/>
          <w14:ligatures w14:val="none"/>
        </w:rPr>
      </w:pPr>
    </w:p>
    <w:p w14:paraId="7C78A63E" w14:textId="77777777" w:rsidR="001435BC" w:rsidRPr="001435BC" w:rsidRDefault="001435BC" w:rsidP="001435BC">
      <w:pPr>
        <w:spacing w:after="160" w:line="256" w:lineRule="auto"/>
        <w:ind w:left="-76"/>
        <w:jc w:val="both"/>
        <w:rPr>
          <w:rFonts w:ascii="Arial" w:eastAsiaTheme="minorEastAsia" w:hAnsi="Arial" w:cs="Times New Roman"/>
          <w:b/>
          <w:bCs/>
          <w:lang w:eastAsia="hr-HR"/>
          <w14:ligatures w14:val="none"/>
        </w:rPr>
      </w:pPr>
    </w:p>
    <w:p w14:paraId="3B8E9355" w14:textId="77777777" w:rsidR="001435BC" w:rsidRPr="001435BC" w:rsidRDefault="001435BC" w:rsidP="001435BC">
      <w:pPr>
        <w:spacing w:after="160" w:line="256" w:lineRule="auto"/>
        <w:ind w:left="-76"/>
        <w:jc w:val="both"/>
        <w:rPr>
          <w:rFonts w:ascii="Arial" w:eastAsiaTheme="minorEastAsia" w:hAnsi="Arial" w:cs="Times New Roman"/>
          <w:b/>
          <w:bCs/>
          <w:lang w:eastAsia="hr-HR"/>
          <w14:ligatures w14:val="none"/>
        </w:rPr>
      </w:pPr>
      <w:r w:rsidRPr="001435BC">
        <w:rPr>
          <w:rFonts w:ascii="Arial" w:eastAsiaTheme="minorEastAsia" w:hAnsi="Arial" w:cs="Times New Roman"/>
          <w:b/>
          <w:bCs/>
          <w:lang w:eastAsia="hr-HR"/>
          <w14:ligatures w14:val="none"/>
        </w:rPr>
        <w:t>RASHODI:</w:t>
      </w:r>
    </w:p>
    <w:p w14:paraId="67B6F2A0" w14:textId="77777777" w:rsidR="001435BC" w:rsidRPr="001435BC" w:rsidRDefault="001435BC" w:rsidP="001435BC">
      <w:pPr>
        <w:rPr>
          <w:rFonts w:ascii="Arial" w:eastAsiaTheme="minorEastAsia" w:hAnsi="Arial" w:cs="Arial"/>
          <w:b/>
          <w:bCs/>
          <w:kern w:val="0"/>
          <w14:ligatures w14:val="none"/>
        </w:rPr>
      </w:pPr>
      <w:r w:rsidRPr="001435BC">
        <w:rPr>
          <w:rFonts w:ascii="Arial" w:eastAsiaTheme="minorEastAsia" w:hAnsi="Arial" w:cs="Arial"/>
          <w:b/>
          <w:bCs/>
          <w:kern w:val="0"/>
          <w14:ligatures w14:val="none"/>
        </w:rPr>
        <w:t>PROGRAM MJERA I AKTIVNOSTI RADA IZ DJELOKRUKA JUO-a (planirano 838.125,20 EUR, povećanje 10.007,00 EUR, novi plan 848132,20 EUR)</w:t>
      </w:r>
    </w:p>
    <w:p w14:paraId="7086E0A7" w14:textId="77777777" w:rsidR="001435BC" w:rsidRPr="001435BC" w:rsidRDefault="001435BC" w:rsidP="001435BC">
      <w:pPr>
        <w:numPr>
          <w:ilvl w:val="0"/>
          <w:numId w:val="2"/>
        </w:numPr>
        <w:spacing w:after="160" w:line="256" w:lineRule="auto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Stavka troškova za zaposlene povećava se za 9.407,00EUR (planirano 186.075,20EUR,  novi plan 195.482,20EUR)</w:t>
      </w:r>
    </w:p>
    <w:p w14:paraId="01656287" w14:textId="77777777" w:rsidR="001435BC" w:rsidRPr="001435BC" w:rsidRDefault="001435BC" w:rsidP="001435BC">
      <w:pPr>
        <w:numPr>
          <w:ilvl w:val="0"/>
          <w:numId w:val="2"/>
        </w:numPr>
        <w:spacing w:after="160" w:line="256" w:lineRule="auto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Stavka  troškova Izdaci Kolektivno dodatno zdravstveno osiguranje povećava se za 446,00EUR (planirano 3.275,00EUR, novi plan 3.721,00EUR)</w:t>
      </w:r>
    </w:p>
    <w:p w14:paraId="29819243" w14:textId="77777777" w:rsidR="001435BC" w:rsidRPr="001435BC" w:rsidRDefault="001435BC" w:rsidP="001435BC">
      <w:pPr>
        <w:numPr>
          <w:ilvl w:val="0"/>
          <w:numId w:val="2"/>
        </w:numPr>
        <w:spacing w:after="160" w:line="256" w:lineRule="auto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Nova stavka  promidžbeni materijal male reklame planira se iznos od 2.862,00EUR</w:t>
      </w:r>
    </w:p>
    <w:p w14:paraId="6AD4D72D" w14:textId="77777777" w:rsidR="001435BC" w:rsidRPr="001435BC" w:rsidRDefault="001435BC" w:rsidP="001435BC">
      <w:pPr>
        <w:numPr>
          <w:ilvl w:val="0"/>
          <w:numId w:val="2"/>
        </w:numPr>
        <w:spacing w:after="160" w:line="256" w:lineRule="auto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Stavka  troškova </w:t>
      </w:r>
      <w:bookmarkStart w:id="0" w:name="_Hlk133583139"/>
      <w:r w:rsidRPr="001435BC">
        <w:rPr>
          <w:rFonts w:ascii="Arial" w:eastAsiaTheme="minorEastAsia" w:hAnsi="Arial" w:cs="Arial"/>
          <w:kern w:val="0"/>
          <w14:ligatures w14:val="none"/>
        </w:rPr>
        <w:t xml:space="preserve"> Sređivanje arhivskog i registratorskog gradiva  povećava se za 6.350,00EUR (planirano 10.000,00EUR novi plan 16.350,00EUR)</w:t>
      </w:r>
    </w:p>
    <w:p w14:paraId="024FBF97" w14:textId="77777777" w:rsidR="001435BC" w:rsidRPr="001435BC" w:rsidRDefault="001435BC" w:rsidP="001435BC">
      <w:pPr>
        <w:numPr>
          <w:ilvl w:val="0"/>
          <w:numId w:val="2"/>
        </w:numPr>
        <w:spacing w:after="160" w:line="256" w:lineRule="auto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Stavka troškova  Javnobilježničke nagrade povećava se za 600,00EUR(planirano 400,00EUR novi plan 1.000,00EUR)</w:t>
      </w:r>
    </w:p>
    <w:bookmarkEnd w:id="0"/>
    <w:p w14:paraId="4875C4D1" w14:textId="77777777" w:rsidR="001435BC" w:rsidRPr="001435BC" w:rsidRDefault="001435BC" w:rsidP="001435BC">
      <w:pPr>
        <w:ind w:left="360"/>
        <w:rPr>
          <w:rFonts w:ascii="Arial" w:eastAsiaTheme="minorEastAsia" w:hAnsi="Arial" w:cs="Arial"/>
          <w:kern w:val="0"/>
          <w14:ligatures w14:val="none"/>
        </w:rPr>
      </w:pPr>
    </w:p>
    <w:p w14:paraId="690C7246" w14:textId="77777777" w:rsidR="001435BC" w:rsidRPr="001435BC" w:rsidRDefault="001435BC" w:rsidP="001435BC">
      <w:pPr>
        <w:rPr>
          <w:rFonts w:ascii="Arial" w:eastAsiaTheme="minorEastAsia" w:hAnsi="Arial" w:cs="Arial"/>
          <w:b/>
          <w:bCs/>
          <w:kern w:val="0"/>
          <w14:ligatures w14:val="none"/>
        </w:rPr>
      </w:pPr>
      <w:r w:rsidRPr="001435BC">
        <w:rPr>
          <w:rFonts w:ascii="Arial" w:eastAsiaTheme="minorEastAsia" w:hAnsi="Arial" w:cs="Arial"/>
          <w:b/>
          <w:bCs/>
          <w:kern w:val="0"/>
          <w14:ligatures w14:val="none"/>
        </w:rPr>
        <w:t>PROGRAM UPRAVLJANJA IMOVINOM (planirano 452.123,00 EUR, povećanje 258.953,46 EUR, novi plan 711.076,46 EUR).</w:t>
      </w:r>
    </w:p>
    <w:p w14:paraId="1D88CAF0" w14:textId="77777777" w:rsidR="001435BC" w:rsidRPr="001435BC" w:rsidRDefault="001435BC" w:rsidP="001435BC">
      <w:pPr>
        <w:numPr>
          <w:ilvl w:val="0"/>
          <w:numId w:val="3"/>
        </w:numPr>
        <w:spacing w:after="160" w:line="256" w:lineRule="auto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Stavka troškova  električne energije smanjuje se za 40.000,00EURA (planirano 50.000,00EUR, novi plan 10.000,00EUR)</w:t>
      </w:r>
    </w:p>
    <w:p w14:paraId="23DE150F" w14:textId="77777777" w:rsidR="001435BC" w:rsidRPr="001435BC" w:rsidRDefault="001435BC" w:rsidP="001435BC">
      <w:pPr>
        <w:numPr>
          <w:ilvl w:val="0"/>
          <w:numId w:val="3"/>
        </w:numPr>
        <w:spacing w:after="160" w:line="256" w:lineRule="auto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Stavka troškova  priključka električne energije povećava se za 8.868,00EUR (planirano 6.132,00EUR, novi plan 15.000,00EUR)</w:t>
      </w:r>
    </w:p>
    <w:p w14:paraId="19DA98F3" w14:textId="77777777" w:rsidR="001435BC" w:rsidRPr="001435BC" w:rsidRDefault="001435BC" w:rsidP="001435BC">
      <w:pPr>
        <w:numPr>
          <w:ilvl w:val="0"/>
          <w:numId w:val="3"/>
        </w:numPr>
        <w:spacing w:after="160" w:line="256" w:lineRule="auto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Nova stavka  sustav riznice i lokalni server nova stavka planira se u iznosu od 35.000,00EUR </w:t>
      </w:r>
    </w:p>
    <w:p w14:paraId="722A541A" w14:textId="77777777" w:rsidR="001435BC" w:rsidRPr="001435BC" w:rsidRDefault="001435BC" w:rsidP="001435BC">
      <w:pPr>
        <w:numPr>
          <w:ilvl w:val="0"/>
          <w:numId w:val="3"/>
        </w:numPr>
        <w:spacing w:after="160" w:line="256" w:lineRule="auto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Stavka troškova Pametno upravljanje grobljima i prometom  smanjuje se u cijelosti iznos od 45.000,00EUR</w:t>
      </w:r>
    </w:p>
    <w:p w14:paraId="5CE961A1" w14:textId="77777777" w:rsidR="001435BC" w:rsidRPr="001435BC" w:rsidRDefault="001435BC" w:rsidP="001435BC">
      <w:pPr>
        <w:numPr>
          <w:ilvl w:val="0"/>
          <w:numId w:val="3"/>
        </w:numPr>
        <w:spacing w:after="160" w:line="256" w:lineRule="auto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Stavka troškova kupnja i izvlaštenje nekretnine povećava se za 200.000,00EUR (planirano 100.000,00EUR novi plan 300.000,00EUR)</w:t>
      </w:r>
    </w:p>
    <w:p w14:paraId="005344D2" w14:textId="77777777" w:rsidR="001435BC" w:rsidRPr="001435BC" w:rsidRDefault="001435BC" w:rsidP="001435BC">
      <w:pPr>
        <w:numPr>
          <w:ilvl w:val="0"/>
          <w:numId w:val="3"/>
        </w:numPr>
        <w:spacing w:after="160" w:line="256" w:lineRule="auto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Nova stavka Troškova Kupnja auta Traktora  planira se iznos od 99.446,76EUR.</w:t>
      </w:r>
    </w:p>
    <w:p w14:paraId="1583CBE9" w14:textId="77777777" w:rsidR="001435BC" w:rsidRPr="001435BC" w:rsidRDefault="001435BC" w:rsidP="001435BC">
      <w:pPr>
        <w:rPr>
          <w:rFonts w:ascii="Arial" w:eastAsiaTheme="minorEastAsia" w:hAnsi="Arial" w:cs="Arial"/>
          <w:kern w:val="0"/>
          <w14:ligatures w14:val="none"/>
        </w:rPr>
      </w:pPr>
    </w:p>
    <w:p w14:paraId="7C327625" w14:textId="77777777" w:rsidR="001435BC" w:rsidRPr="001435BC" w:rsidRDefault="001435BC" w:rsidP="001435BC">
      <w:pPr>
        <w:spacing w:line="256" w:lineRule="auto"/>
        <w:jc w:val="both"/>
        <w:rPr>
          <w:rFonts w:ascii="Arial" w:eastAsiaTheme="minorEastAsia" w:hAnsi="Arial" w:cs="Arial"/>
          <w:b/>
          <w:bCs/>
          <w:lang w:eastAsia="hr-HR"/>
          <w14:ligatures w14:val="none"/>
        </w:rPr>
      </w:pPr>
      <w:r w:rsidRPr="001435BC">
        <w:rPr>
          <w:rFonts w:ascii="Arial" w:eastAsiaTheme="minorEastAsia" w:hAnsi="Arial" w:cs="Arial"/>
          <w:b/>
          <w:bCs/>
          <w:lang w:eastAsia="hr-HR"/>
          <w14:ligatures w14:val="none"/>
        </w:rPr>
        <w:t>PROGRAM PROSTORNO – PLANSKA DOKUMENTACIJA (planirano 297.759,00EUR, povećanje 14.000,00 EUR, novi plan 311.759,00EUR).</w:t>
      </w:r>
    </w:p>
    <w:p w14:paraId="36EB631B" w14:textId="77777777" w:rsidR="001435BC" w:rsidRPr="001435BC" w:rsidRDefault="001435BC" w:rsidP="001435BC">
      <w:pPr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1.  Nova Stavka troškova izrada projektne DOK. za energetsku obnovu zgrade u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Vl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>. Općine  Brtonigla planira se iznos od 20.000,00EUR</w:t>
      </w:r>
    </w:p>
    <w:p w14:paraId="7F45E3FD" w14:textId="77777777" w:rsidR="001435BC" w:rsidRPr="001435BC" w:rsidRDefault="001435BC" w:rsidP="001435BC">
      <w:pPr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2.</w:t>
      </w:r>
      <w:bookmarkStart w:id="1" w:name="_Hlk183779208"/>
      <w:r w:rsidRPr="001435BC">
        <w:rPr>
          <w:rFonts w:ascii="Arial" w:eastAsiaTheme="minorEastAsia" w:hAnsi="Arial" w:cs="Arial"/>
          <w:kern w:val="0"/>
          <w14:ligatures w14:val="none"/>
        </w:rPr>
        <w:t xml:space="preserve">  Stavka troškova  projektna dok</w:t>
      </w:r>
      <w:bookmarkEnd w:id="1"/>
      <w:r w:rsidRPr="001435BC">
        <w:rPr>
          <w:rFonts w:ascii="Arial" w:eastAsiaTheme="minorEastAsia" w:hAnsi="Arial" w:cs="Arial"/>
          <w:kern w:val="0"/>
          <w14:ligatures w14:val="none"/>
        </w:rPr>
        <w:t xml:space="preserve">. INTERREG SLO+HR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Mikroplastika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 xml:space="preserve"> +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Cleancoast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 xml:space="preserve">  smanjuje se u cijelosti iznos od 31.000,00EUR</w:t>
      </w:r>
    </w:p>
    <w:p w14:paraId="3748514E" w14:textId="77777777" w:rsidR="001435BC" w:rsidRPr="001435BC" w:rsidRDefault="001435BC" w:rsidP="001435BC">
      <w:pPr>
        <w:rPr>
          <w:rFonts w:ascii="Arial" w:eastAsiaTheme="minorEastAsia" w:hAnsi="Arial" w:cs="Arial"/>
          <w:kern w:val="0"/>
          <w14:ligatures w14:val="none"/>
        </w:rPr>
      </w:pPr>
    </w:p>
    <w:p w14:paraId="6C63E27E" w14:textId="77777777" w:rsidR="001435BC" w:rsidRPr="001435BC" w:rsidRDefault="001435BC" w:rsidP="001435BC">
      <w:pPr>
        <w:spacing w:line="256" w:lineRule="auto"/>
        <w:jc w:val="both"/>
        <w:rPr>
          <w:rFonts w:ascii="Arial" w:eastAsiaTheme="minorEastAsia" w:hAnsi="Arial" w:cs="Arial"/>
          <w:b/>
          <w:bCs/>
          <w:lang w:eastAsia="hr-HR"/>
          <w14:ligatures w14:val="none"/>
        </w:rPr>
      </w:pPr>
      <w:r w:rsidRPr="001435BC">
        <w:rPr>
          <w:rFonts w:ascii="Arial" w:eastAsiaTheme="minorEastAsia" w:hAnsi="Arial" w:cs="Arial"/>
          <w:b/>
          <w:bCs/>
          <w:lang w:eastAsia="hr-HR"/>
          <w14:ligatures w14:val="none"/>
        </w:rPr>
        <w:t>PROGRAM RAZVOJ POLJOPRIVREDE I GOSPODARSTVA</w:t>
      </w:r>
    </w:p>
    <w:p w14:paraId="4EF4EEB6" w14:textId="77777777" w:rsidR="001435BC" w:rsidRPr="001435BC" w:rsidRDefault="001435BC" w:rsidP="001435BC">
      <w:pPr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1.  Nova Stavka troškova Program zaštite od divljači izvan lovišta planira se iznos od 1.000,00EUR</w:t>
      </w:r>
    </w:p>
    <w:p w14:paraId="2576AE89" w14:textId="77777777" w:rsidR="001435BC" w:rsidRPr="001435BC" w:rsidRDefault="001435BC" w:rsidP="001435BC">
      <w:pPr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2.  Stavka troškova  Razvojna Agencija d.o.o. smanjuje  se u cijelost iznos od 73.000,00EUR</w:t>
      </w:r>
    </w:p>
    <w:p w14:paraId="55127F42" w14:textId="77777777" w:rsidR="001435BC" w:rsidRPr="001435BC" w:rsidRDefault="001435BC" w:rsidP="001435BC">
      <w:pPr>
        <w:spacing w:line="276" w:lineRule="auto"/>
        <w:ind w:left="2880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</w:p>
    <w:p w14:paraId="41A8D760" w14:textId="77777777" w:rsidR="001435BC" w:rsidRPr="001435BC" w:rsidRDefault="001435BC" w:rsidP="001435BC">
      <w:pPr>
        <w:spacing w:line="256" w:lineRule="auto"/>
        <w:jc w:val="both"/>
        <w:rPr>
          <w:rFonts w:ascii="Arial" w:eastAsiaTheme="minorEastAsia" w:hAnsi="Arial" w:cs="Arial"/>
          <w:b/>
          <w:bCs/>
          <w:lang w:eastAsia="hr-HR"/>
          <w14:ligatures w14:val="none"/>
        </w:rPr>
      </w:pPr>
      <w:r w:rsidRPr="001435BC">
        <w:rPr>
          <w:rFonts w:ascii="Arial" w:eastAsiaTheme="minorEastAsia" w:hAnsi="Arial" w:cs="Arial"/>
          <w:b/>
          <w:bCs/>
          <w:lang w:eastAsia="hr-HR"/>
          <w14:ligatures w14:val="none"/>
        </w:rPr>
        <w:t>PROGRAM JAVNE POTREBE U SOCIJALNOJ SKRBI (planirano 62.655,00EUR, povećava 7.666,31EUR, novi plan 70.321,31EUR).</w:t>
      </w:r>
    </w:p>
    <w:p w14:paraId="055B53E6" w14:textId="77777777" w:rsidR="001435BC" w:rsidRPr="001435BC" w:rsidRDefault="001435BC" w:rsidP="001435BC">
      <w:pPr>
        <w:numPr>
          <w:ilvl w:val="0"/>
          <w:numId w:val="4"/>
        </w:numPr>
        <w:spacing w:after="160" w:line="256" w:lineRule="auto"/>
        <w:rPr>
          <w:rFonts w:ascii="Arial" w:eastAsiaTheme="minorEastAsia" w:hAnsi="Arial" w:cs="Arial"/>
          <w:b/>
          <w:bCs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Nova stavka troškova  Centar za inkluziju i podršku u zajednici planira se iznos od 2.700,00EUR </w:t>
      </w:r>
    </w:p>
    <w:p w14:paraId="1BAE3FC0" w14:textId="77777777" w:rsidR="001435BC" w:rsidRPr="001435BC" w:rsidRDefault="001435BC" w:rsidP="001435BC">
      <w:pPr>
        <w:numPr>
          <w:ilvl w:val="0"/>
          <w:numId w:val="4"/>
        </w:numPr>
        <w:spacing w:after="160" w:line="256" w:lineRule="auto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Sufinanciranje pilot projekt usklađuje se sa ostvarenjem, te se povećava za 660,31EUR (planirano 6.7000,00EUR novi plan 7.030,31EUR)</w:t>
      </w:r>
    </w:p>
    <w:p w14:paraId="06D06E23" w14:textId="77777777" w:rsidR="001435BC" w:rsidRPr="001435BC" w:rsidRDefault="001435BC" w:rsidP="001435BC">
      <w:pPr>
        <w:numPr>
          <w:ilvl w:val="0"/>
          <w:numId w:val="4"/>
        </w:numPr>
        <w:spacing w:after="160" w:line="256" w:lineRule="auto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lastRenderedPageBreak/>
        <w:t>Stavka troškova Ostale materijalne prigodne potpore i prigodni paketi povećava se za 3.549,00EUR (planirano 3.451,00EUR novi plan 7.000,00EUR)</w:t>
      </w:r>
    </w:p>
    <w:p w14:paraId="051DEFD6" w14:textId="77777777" w:rsidR="001435BC" w:rsidRPr="001435BC" w:rsidRDefault="001435BC" w:rsidP="001435BC">
      <w:pPr>
        <w:ind w:left="284"/>
        <w:rPr>
          <w:rFonts w:ascii="Arial" w:eastAsiaTheme="minorEastAsia" w:hAnsi="Arial" w:cs="Arial"/>
          <w:b/>
          <w:bCs/>
          <w:kern w:val="0"/>
          <w14:ligatures w14:val="none"/>
        </w:rPr>
      </w:pPr>
    </w:p>
    <w:p w14:paraId="6886A447" w14:textId="77777777" w:rsidR="001435BC" w:rsidRPr="001435BC" w:rsidRDefault="001435BC" w:rsidP="001435BC">
      <w:pPr>
        <w:ind w:left="284"/>
        <w:rPr>
          <w:rFonts w:ascii="Arial" w:eastAsiaTheme="minorEastAsia" w:hAnsi="Arial" w:cs="Arial"/>
          <w:b/>
          <w:bCs/>
          <w:kern w:val="0"/>
          <w14:ligatures w14:val="none"/>
        </w:rPr>
      </w:pPr>
    </w:p>
    <w:p w14:paraId="10593933" w14:textId="77777777" w:rsidR="001435BC" w:rsidRPr="001435BC" w:rsidRDefault="001435BC" w:rsidP="001435BC">
      <w:pPr>
        <w:ind w:left="284"/>
        <w:rPr>
          <w:rFonts w:ascii="Arial" w:eastAsiaTheme="minorEastAsia" w:hAnsi="Arial" w:cs="Arial"/>
          <w:b/>
          <w:bCs/>
          <w:kern w:val="0"/>
          <w14:ligatures w14:val="none"/>
        </w:rPr>
      </w:pPr>
      <w:r w:rsidRPr="001435BC">
        <w:rPr>
          <w:rFonts w:ascii="Arial" w:eastAsiaTheme="minorEastAsia" w:hAnsi="Arial" w:cs="Arial"/>
          <w:b/>
          <w:bCs/>
          <w:kern w:val="0"/>
          <w14:ligatures w14:val="none"/>
        </w:rPr>
        <w:t>PROGRAM POTREBE U KULTURI (planirano 380.650,00EUR, povećanje 33.912,00EUR, novi plan 414.562,00 EUR).</w:t>
      </w:r>
    </w:p>
    <w:p w14:paraId="49F4013D" w14:textId="77777777" w:rsidR="001435BC" w:rsidRPr="001435BC" w:rsidRDefault="001435BC" w:rsidP="001435BC">
      <w:pPr>
        <w:numPr>
          <w:ilvl w:val="0"/>
          <w:numId w:val="5"/>
        </w:numPr>
        <w:spacing w:after="160" w:line="276" w:lineRule="auto"/>
        <w:ind w:left="426" w:hanging="426"/>
        <w:contextualSpacing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Nova Stavka izdataka za Istraživanje kulturnih spomenika projekt „Radici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Comuni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 xml:space="preserve"> tra Veneto e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Istria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 xml:space="preserve">  planira se iznos od 7.000,00EUR i projekt II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Castello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 xml:space="preserve"> di San Giorgio planira se iznos od 26.912,00EUR </w:t>
      </w:r>
    </w:p>
    <w:p w14:paraId="30E06557" w14:textId="77777777" w:rsidR="001435BC" w:rsidRPr="001435BC" w:rsidRDefault="001435BC" w:rsidP="001435BC">
      <w:pPr>
        <w:spacing w:line="256" w:lineRule="auto"/>
        <w:rPr>
          <w:rFonts w:ascii="Arial" w:eastAsiaTheme="minorEastAsia" w:hAnsi="Arial" w:cs="Arial"/>
          <w:lang w:eastAsia="hr-HR"/>
          <w14:ligatures w14:val="none"/>
        </w:rPr>
      </w:pPr>
    </w:p>
    <w:p w14:paraId="2B9C8ED4" w14:textId="77777777" w:rsidR="001435BC" w:rsidRPr="001435BC" w:rsidRDefault="001435BC" w:rsidP="001435BC">
      <w:pPr>
        <w:spacing w:line="276" w:lineRule="auto"/>
        <w:rPr>
          <w:rFonts w:ascii="Arial" w:hAnsi="Arial" w:cs="Arial"/>
          <w:b/>
          <w:bCs/>
          <w:kern w:val="0"/>
          <w14:ligatures w14:val="none"/>
        </w:rPr>
      </w:pPr>
      <w:r w:rsidRPr="001435BC">
        <w:rPr>
          <w:rFonts w:ascii="Arial" w:hAnsi="Arial" w:cs="Arial"/>
          <w:b/>
          <w:bCs/>
          <w:kern w:val="0"/>
          <w14:ligatures w14:val="none"/>
        </w:rPr>
        <w:t>PROGRAM RAZVOJA SPORTA I REKREACIJE (planirano 95.900,50EUR; povećava se za  se za 48.338,69EUR; novi plan 144.239,19EUR)</w:t>
      </w:r>
    </w:p>
    <w:p w14:paraId="302014C9" w14:textId="77777777" w:rsidR="001435BC" w:rsidRPr="001435BC" w:rsidRDefault="001435BC" w:rsidP="001435BC">
      <w:pPr>
        <w:numPr>
          <w:ilvl w:val="0"/>
          <w:numId w:val="9"/>
        </w:numPr>
        <w:spacing w:after="160" w:line="276" w:lineRule="auto"/>
        <w:ind w:left="426" w:hanging="426"/>
        <w:contextualSpacing/>
        <w:rPr>
          <w:rFonts w:ascii="Arial" w:eastAsiaTheme="minorEastAsia" w:hAnsi="Arial" w:cs="Times New Roman"/>
          <w:b/>
          <w:bCs/>
          <w:lang w:eastAsia="hr-HR"/>
          <w14:ligatures w14:val="none"/>
        </w:rPr>
      </w:pPr>
      <w:r w:rsidRPr="001435BC">
        <w:rPr>
          <w:rFonts w:ascii="Arial" w:hAnsi="Arial" w:cs="Arial"/>
          <w:kern w:val="0"/>
          <w14:ligatures w14:val="none"/>
        </w:rPr>
        <w:t>Stavka troškova  Izgradnja nogometnog igrališta u naselju Brtonigla smanjuje se u cijelosti iznos od 270.000,00EUR</w:t>
      </w:r>
    </w:p>
    <w:p w14:paraId="59CA3E95" w14:textId="77777777" w:rsidR="001435BC" w:rsidRPr="001435BC" w:rsidRDefault="001435BC" w:rsidP="001435BC">
      <w:pPr>
        <w:spacing w:line="276" w:lineRule="auto"/>
        <w:ind w:left="426"/>
        <w:contextualSpacing/>
        <w:rPr>
          <w:rFonts w:ascii="Arial" w:eastAsiaTheme="minorEastAsia" w:hAnsi="Arial" w:cs="Times New Roman"/>
          <w:b/>
          <w:bCs/>
          <w:lang w:eastAsia="hr-HR"/>
          <w14:ligatures w14:val="none"/>
        </w:rPr>
      </w:pPr>
    </w:p>
    <w:p w14:paraId="3ECFB29F" w14:textId="77777777" w:rsidR="001435BC" w:rsidRPr="001435BC" w:rsidRDefault="001435BC" w:rsidP="001435BC">
      <w:pPr>
        <w:spacing w:line="256" w:lineRule="auto"/>
        <w:rPr>
          <w:rFonts w:ascii="Arial" w:eastAsiaTheme="minorEastAsia" w:hAnsi="Arial" w:cs="Times New Roman"/>
          <w:b/>
          <w:bCs/>
          <w:lang w:eastAsia="hr-HR"/>
          <w14:ligatures w14:val="none"/>
        </w:rPr>
      </w:pPr>
      <w:r w:rsidRPr="001435BC">
        <w:rPr>
          <w:rFonts w:ascii="Arial" w:eastAsiaTheme="minorEastAsia" w:hAnsi="Arial" w:cs="Times New Roman"/>
          <w:b/>
          <w:bCs/>
          <w:lang w:eastAsia="hr-HR"/>
          <w14:ligatures w14:val="none"/>
        </w:rPr>
        <w:t>PROGRAM ZAŠTITA OKOLIŠA (planirano 142.057,00EUR; smanjuje 80.100,00EUR, novi plan 89.957,000EUR).</w:t>
      </w:r>
    </w:p>
    <w:p w14:paraId="41044518" w14:textId="77777777" w:rsidR="001435BC" w:rsidRPr="001435BC" w:rsidRDefault="001435BC" w:rsidP="001435BC">
      <w:pPr>
        <w:numPr>
          <w:ilvl w:val="0"/>
          <w:numId w:val="10"/>
        </w:numPr>
        <w:spacing w:after="160" w:line="276" w:lineRule="auto"/>
        <w:ind w:left="426" w:hanging="426"/>
        <w:contextualSpacing/>
        <w:rPr>
          <w:rFonts w:ascii="Arial" w:hAnsi="Arial" w:cs="Arial"/>
          <w:kern w:val="0"/>
          <w14:ligatures w14:val="none"/>
        </w:rPr>
      </w:pPr>
      <w:r w:rsidRPr="001435BC">
        <w:rPr>
          <w:rFonts w:ascii="Arial" w:hAnsi="Arial" w:cs="Arial"/>
          <w:kern w:val="0"/>
          <w14:ligatures w14:val="none"/>
        </w:rPr>
        <w:t>Stavka sufinanciranja provedbe mjera prilagodbe klimatske promjene smanjuje se u cijelosti iznos od 80.100,00EUR</w:t>
      </w:r>
    </w:p>
    <w:p w14:paraId="5BDB808F" w14:textId="77777777" w:rsidR="001435BC" w:rsidRPr="001435BC" w:rsidRDefault="001435BC" w:rsidP="001435BC">
      <w:pPr>
        <w:spacing w:line="276" w:lineRule="auto"/>
        <w:ind w:left="426"/>
        <w:contextualSpacing/>
        <w:rPr>
          <w:rFonts w:ascii="Arial" w:eastAsiaTheme="minorEastAsia" w:hAnsi="Arial" w:cs="Arial"/>
          <w:kern w:val="0"/>
          <w14:ligatures w14:val="none"/>
        </w:rPr>
      </w:pPr>
    </w:p>
    <w:p w14:paraId="0EDFDBCC" w14:textId="77777777" w:rsidR="001435BC" w:rsidRPr="001435BC" w:rsidRDefault="001435BC" w:rsidP="001435BC">
      <w:pPr>
        <w:spacing w:line="256" w:lineRule="auto"/>
        <w:rPr>
          <w:rFonts w:ascii="Arial" w:eastAsiaTheme="minorEastAsia" w:hAnsi="Arial" w:cs="Arial"/>
          <w:b/>
          <w:bCs/>
          <w:lang w:eastAsia="hr-HR"/>
          <w14:ligatures w14:val="none"/>
        </w:rPr>
      </w:pPr>
      <w:r w:rsidRPr="001435BC">
        <w:rPr>
          <w:rFonts w:ascii="Arial" w:eastAsiaTheme="minorEastAsia" w:hAnsi="Arial" w:cs="Arial"/>
          <w:b/>
          <w:bCs/>
          <w:lang w:eastAsia="hr-HR"/>
          <w14:ligatures w14:val="none"/>
        </w:rPr>
        <w:t>PROGRAM PROTUPOŽARNE I CIVILNE ZAŠTITE (planirano 142.885,00 EUR, povećanje 3.592,00EUR, novi plan 146.477,00EUR).</w:t>
      </w:r>
    </w:p>
    <w:p w14:paraId="3CFFDF86" w14:textId="77777777" w:rsidR="001435BC" w:rsidRPr="001435BC" w:rsidRDefault="001435BC" w:rsidP="001435BC">
      <w:pPr>
        <w:numPr>
          <w:ilvl w:val="0"/>
          <w:numId w:val="6"/>
        </w:numPr>
        <w:spacing w:after="160" w:line="276" w:lineRule="auto"/>
        <w:ind w:left="426" w:hanging="426"/>
        <w:contextualSpacing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Nova Stavka ostale tekuće donacije, DVD BUJE-DVD OPRTALJ-OPREMA planira se iznos od 5.000,00EUR </w:t>
      </w:r>
    </w:p>
    <w:p w14:paraId="3F2EFD48" w14:textId="77777777" w:rsidR="001435BC" w:rsidRPr="001435BC" w:rsidRDefault="001435BC" w:rsidP="001435BC">
      <w:pPr>
        <w:spacing w:line="276" w:lineRule="auto"/>
        <w:ind w:left="426"/>
        <w:contextualSpacing/>
        <w:rPr>
          <w:rFonts w:ascii="Arial" w:eastAsiaTheme="minorEastAsia" w:hAnsi="Arial" w:cs="Arial"/>
          <w:kern w:val="0"/>
          <w14:ligatures w14:val="none"/>
        </w:rPr>
      </w:pPr>
    </w:p>
    <w:p w14:paraId="08B798B0" w14:textId="77777777" w:rsidR="001435BC" w:rsidRPr="001435BC" w:rsidRDefault="001435BC" w:rsidP="001435BC">
      <w:pPr>
        <w:spacing w:line="256" w:lineRule="auto"/>
        <w:rPr>
          <w:rFonts w:ascii="Arial" w:eastAsiaTheme="minorEastAsia" w:hAnsi="Arial" w:cs="Arial"/>
          <w:b/>
          <w:bCs/>
          <w:lang w:eastAsia="hr-HR"/>
          <w14:ligatures w14:val="none"/>
        </w:rPr>
      </w:pPr>
      <w:r w:rsidRPr="001435BC">
        <w:rPr>
          <w:rFonts w:ascii="Arial" w:eastAsiaTheme="minorEastAsia" w:hAnsi="Arial" w:cs="Arial"/>
          <w:b/>
          <w:bCs/>
          <w:lang w:eastAsia="hr-HR"/>
          <w14:ligatures w14:val="none"/>
        </w:rPr>
        <w:t>PROGRAM IZGRADNJE OBJEKATA I UREĐAJA KOMUNALNE INFRASTRUKTURE (planirano 1.742.372,00EUR, smanjuje 77.025,00EUR, novi plan 1.665.347,00EUR)</w:t>
      </w:r>
    </w:p>
    <w:p w14:paraId="06695023" w14:textId="77777777" w:rsidR="001435BC" w:rsidRPr="001435BC" w:rsidRDefault="001435BC" w:rsidP="001435BC">
      <w:pPr>
        <w:numPr>
          <w:ilvl w:val="0"/>
          <w:numId w:val="7"/>
        </w:numPr>
        <w:spacing w:after="160" w:line="276" w:lineRule="auto"/>
        <w:ind w:left="426" w:hanging="426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Stavka troškova rekonstrukcije ŽC 5070  smanjuje se za 22.833,00EUR ( planirano 150.000,00EUR novi plan 127.167,00EUR).</w:t>
      </w:r>
    </w:p>
    <w:p w14:paraId="11340B09" w14:textId="77777777" w:rsidR="001435BC" w:rsidRPr="001435BC" w:rsidRDefault="001435BC" w:rsidP="001435BC">
      <w:pPr>
        <w:numPr>
          <w:ilvl w:val="0"/>
          <w:numId w:val="7"/>
        </w:numPr>
        <w:spacing w:after="160" w:line="276" w:lineRule="auto"/>
        <w:ind w:left="426" w:hanging="426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Nova Stavka troškova rekonstrukcije ŽC 50043  planira se iznos os 22.833,00EUR</w:t>
      </w:r>
    </w:p>
    <w:p w14:paraId="14981437" w14:textId="77777777" w:rsidR="001435BC" w:rsidRPr="001435BC" w:rsidRDefault="001435BC" w:rsidP="001435BC">
      <w:pPr>
        <w:numPr>
          <w:ilvl w:val="0"/>
          <w:numId w:val="7"/>
        </w:numPr>
        <w:spacing w:after="160" w:line="276" w:lineRule="auto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Stavka troškova Izgradnja nogostupa Ul. Muškati prema DV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Kalimero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 xml:space="preserve"> </w:t>
      </w:r>
      <w:r w:rsidRPr="001435BC">
        <w:rPr>
          <w:rFonts w:ascii="Arial" w:hAnsi="Arial" w:cs="Arial"/>
          <w:kern w:val="0"/>
          <w14:ligatures w14:val="none"/>
        </w:rPr>
        <w:t>smanjuje se u cijelosti iznos od 50.000,00EUR</w:t>
      </w:r>
    </w:p>
    <w:p w14:paraId="294C4172" w14:textId="77777777" w:rsidR="001435BC" w:rsidRPr="001435BC" w:rsidRDefault="001435BC" w:rsidP="001435BC">
      <w:pPr>
        <w:numPr>
          <w:ilvl w:val="0"/>
          <w:numId w:val="7"/>
        </w:numPr>
        <w:spacing w:after="160" w:line="276" w:lineRule="auto"/>
        <w:ind w:left="426" w:hanging="426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Nova stavka Opremanje dječjeg igrališta za siguran i poticajan razvoj djece  planira se iznos od 54.847,00EUR</w:t>
      </w:r>
    </w:p>
    <w:p w14:paraId="6D77867B" w14:textId="77777777" w:rsidR="001435BC" w:rsidRPr="001435BC" w:rsidRDefault="001435BC" w:rsidP="001435BC">
      <w:pPr>
        <w:numPr>
          <w:ilvl w:val="0"/>
          <w:numId w:val="7"/>
        </w:numPr>
        <w:spacing w:after="160" w:line="276" w:lineRule="auto"/>
        <w:ind w:left="426" w:hanging="426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 Stavka troškova Uređenje ulice Aleksandra Rukavine do spoja Ul. Marconi smanjuje se u cijelosti iznos od 30.000,00EUR </w:t>
      </w:r>
    </w:p>
    <w:p w14:paraId="1D6F153F" w14:textId="77777777" w:rsidR="001435BC" w:rsidRPr="001435BC" w:rsidRDefault="001435BC" w:rsidP="001435BC">
      <w:pPr>
        <w:numPr>
          <w:ilvl w:val="0"/>
          <w:numId w:val="7"/>
        </w:numPr>
        <w:spacing w:after="160" w:line="276" w:lineRule="auto"/>
        <w:ind w:left="426" w:hanging="426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Stavka troškova Optički kabel u izgradnji infrastrukture  smanjuje se u cijelosti iznos od 3.000,00EUR</w:t>
      </w:r>
    </w:p>
    <w:p w14:paraId="498ECF67" w14:textId="77777777" w:rsidR="001435BC" w:rsidRPr="001435BC" w:rsidRDefault="001435BC" w:rsidP="001435BC">
      <w:pPr>
        <w:numPr>
          <w:ilvl w:val="0"/>
          <w:numId w:val="7"/>
        </w:numPr>
        <w:spacing w:after="160" w:line="276" w:lineRule="auto"/>
        <w:ind w:left="426" w:hanging="426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Stavka troškova Uređenje i zamjena dotrajalog asfalta u naselju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Fiorini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 xml:space="preserve"> smanjuje se u cijelosti iznos od 25.000,00EUR</w:t>
      </w:r>
    </w:p>
    <w:p w14:paraId="06B78122" w14:textId="77777777" w:rsidR="001435BC" w:rsidRPr="001435BC" w:rsidRDefault="001435BC" w:rsidP="001435BC">
      <w:pPr>
        <w:numPr>
          <w:ilvl w:val="0"/>
          <w:numId w:val="7"/>
        </w:numPr>
        <w:spacing w:after="160" w:line="276" w:lineRule="auto"/>
        <w:ind w:left="426" w:hanging="426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Stavka troškova Uređenje  ulice u naselju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k.č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>. br. 1449/2 k.o. Brtonigla smanjuje se u cijelosti iznos od 25.000,00EUR</w:t>
      </w:r>
    </w:p>
    <w:p w14:paraId="48E1993E" w14:textId="77777777" w:rsidR="001435BC" w:rsidRPr="001435BC" w:rsidRDefault="001435BC" w:rsidP="001435BC">
      <w:pPr>
        <w:numPr>
          <w:ilvl w:val="0"/>
          <w:numId w:val="7"/>
        </w:numPr>
        <w:spacing w:after="160" w:line="276" w:lineRule="auto"/>
        <w:ind w:left="426" w:hanging="426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Stavka troškova Uređenje ceste u naselju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k.č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>. 715/3 k.o. Brtonigla  povećava se za 5.000,00EUR (planirano 10.000,00EUR novi plan 15.000,00EUR)</w:t>
      </w:r>
    </w:p>
    <w:p w14:paraId="11C0B997" w14:textId="77777777" w:rsidR="001435BC" w:rsidRPr="001435BC" w:rsidRDefault="001435BC" w:rsidP="001435BC">
      <w:pPr>
        <w:numPr>
          <w:ilvl w:val="0"/>
          <w:numId w:val="7"/>
        </w:numPr>
        <w:spacing w:after="160" w:line="276" w:lineRule="auto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Stavka troškova Uređenje cesta u naselju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k.č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 xml:space="preserve"> 1344/4 k.o. Brtonigla  povećava se za 15.000,00EUR (planirano 15.000,00EUR novi plan 30.000,00EUR)</w:t>
      </w:r>
    </w:p>
    <w:p w14:paraId="299C9612" w14:textId="77777777" w:rsidR="001435BC" w:rsidRPr="001435BC" w:rsidRDefault="001435BC" w:rsidP="001435BC">
      <w:pPr>
        <w:numPr>
          <w:ilvl w:val="0"/>
          <w:numId w:val="7"/>
        </w:numPr>
        <w:spacing w:after="160" w:line="276" w:lineRule="auto"/>
        <w:ind w:left="426" w:hanging="426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Stavka troškova Uređenje parkirališta  u naselju Nova Vas kod marketa povećava se za 20.000,00EUR (planirano 30.000,00 novi plan 50.000,00)</w:t>
      </w:r>
    </w:p>
    <w:p w14:paraId="7735FD90" w14:textId="77777777" w:rsidR="001435BC" w:rsidRPr="001435BC" w:rsidRDefault="001435BC" w:rsidP="001435BC">
      <w:pPr>
        <w:numPr>
          <w:ilvl w:val="0"/>
          <w:numId w:val="7"/>
        </w:numPr>
        <w:spacing w:after="160" w:line="276" w:lineRule="auto"/>
        <w:ind w:left="426" w:hanging="426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Stavka troškova </w:t>
      </w:r>
      <w:bookmarkStart w:id="2" w:name="_Hlk183782251"/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Alfaltiranje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 xml:space="preserve">  ulice u naselju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Karigador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>-Kras smanjuje se u cijelosti iznos od 20.000,00EUR</w:t>
      </w:r>
    </w:p>
    <w:bookmarkEnd w:id="2"/>
    <w:p w14:paraId="6D4D7306" w14:textId="77777777" w:rsidR="001435BC" w:rsidRPr="001435BC" w:rsidRDefault="001435BC" w:rsidP="001435BC">
      <w:pPr>
        <w:numPr>
          <w:ilvl w:val="0"/>
          <w:numId w:val="7"/>
        </w:numPr>
        <w:spacing w:after="160" w:line="276" w:lineRule="auto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Stavka troškova Postavljanje  rasvjete  na nogometnom igralištu </w:t>
      </w:r>
      <w:proofErr w:type="spellStart"/>
      <w:r w:rsidRPr="001435BC">
        <w:rPr>
          <w:rFonts w:ascii="Arial" w:eastAsiaTheme="minorEastAsia" w:hAnsi="Arial" w:cs="Arial"/>
          <w:kern w:val="0"/>
          <w14:ligatures w14:val="none"/>
        </w:rPr>
        <w:t>Fiorini</w:t>
      </w:r>
      <w:proofErr w:type="spellEnd"/>
      <w:r w:rsidRPr="001435BC">
        <w:rPr>
          <w:rFonts w:ascii="Arial" w:eastAsiaTheme="minorEastAsia" w:hAnsi="Arial" w:cs="Arial"/>
          <w:kern w:val="0"/>
          <w14:ligatures w14:val="none"/>
        </w:rPr>
        <w:t xml:space="preserve"> smanjuje se za  20.000,00EUR( planirano 40.000,00EUR novi plan 20.000,00EUR) </w:t>
      </w:r>
    </w:p>
    <w:p w14:paraId="4F4294CE" w14:textId="77777777" w:rsidR="001435BC" w:rsidRPr="001435BC" w:rsidRDefault="001435BC" w:rsidP="001435BC">
      <w:pPr>
        <w:spacing w:line="256" w:lineRule="auto"/>
        <w:jc w:val="both"/>
        <w:rPr>
          <w:rFonts w:ascii="Arial" w:eastAsiaTheme="minorEastAsia" w:hAnsi="Arial" w:cs="Times New Roman"/>
          <w:lang w:eastAsia="hr-HR"/>
          <w14:ligatures w14:val="none"/>
        </w:rPr>
      </w:pPr>
    </w:p>
    <w:p w14:paraId="485384C4" w14:textId="77777777" w:rsidR="001435BC" w:rsidRPr="001435BC" w:rsidRDefault="001435BC" w:rsidP="001435BC">
      <w:pPr>
        <w:spacing w:line="256" w:lineRule="auto"/>
        <w:jc w:val="both"/>
        <w:rPr>
          <w:rFonts w:ascii="Arial" w:eastAsiaTheme="minorEastAsia" w:hAnsi="Arial" w:cs="Arial"/>
          <w:lang w:eastAsia="hr-HR"/>
          <w14:ligatures w14:val="none"/>
        </w:rPr>
      </w:pPr>
      <w:r w:rsidRPr="001435BC">
        <w:rPr>
          <w:rFonts w:ascii="Arial" w:eastAsiaTheme="minorEastAsia" w:hAnsi="Arial" w:cs="Arial"/>
          <w:b/>
          <w:bCs/>
          <w:lang w:eastAsia="hr-HR"/>
          <w14:ligatures w14:val="none"/>
        </w:rPr>
        <w:lastRenderedPageBreak/>
        <w:t>PROGRAM ODRŽAVANJA OBJEKATA I UREĐENJA KOMUNALNE INFRASTRUKTURE Vlastiti pogon (planirano 283.426EUR, smanjuje 61.946,00EUR novi plan 221.480 EUR</w:t>
      </w:r>
      <w:r w:rsidRPr="001435BC">
        <w:rPr>
          <w:rFonts w:ascii="Arial" w:eastAsiaTheme="minorEastAsia" w:hAnsi="Arial" w:cs="Arial"/>
          <w:lang w:eastAsia="hr-HR"/>
          <w14:ligatures w14:val="none"/>
        </w:rPr>
        <w:t>).</w:t>
      </w:r>
    </w:p>
    <w:p w14:paraId="47193C8D" w14:textId="77777777" w:rsidR="001435BC" w:rsidRPr="001435BC" w:rsidRDefault="001435BC" w:rsidP="001435BC">
      <w:pPr>
        <w:numPr>
          <w:ilvl w:val="3"/>
          <w:numId w:val="7"/>
        </w:numPr>
        <w:spacing w:after="160" w:line="276" w:lineRule="auto"/>
        <w:ind w:left="284" w:hanging="284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Stavka troškova  za zaposlene povećava se za 700,00EUR (planirano 3.500,00EUR, novi plan 4.200,00EUR). </w:t>
      </w:r>
    </w:p>
    <w:p w14:paraId="2E34D5E6" w14:textId="77777777" w:rsidR="001435BC" w:rsidRPr="001435BC" w:rsidRDefault="001435BC" w:rsidP="001435BC">
      <w:pPr>
        <w:numPr>
          <w:ilvl w:val="3"/>
          <w:numId w:val="7"/>
        </w:numPr>
        <w:spacing w:after="160" w:line="276" w:lineRule="auto"/>
        <w:ind w:left="284" w:hanging="284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>Stavka troškova  za zaposlene prijevoz sa posla na posao povećava se za 1.340,00EUR (planirano 2.660,00 novi plan 4.000,00EUR)</w:t>
      </w:r>
    </w:p>
    <w:p w14:paraId="3BFEA8E1" w14:textId="77777777" w:rsidR="001435BC" w:rsidRPr="001435BC" w:rsidRDefault="001435BC" w:rsidP="001435BC">
      <w:pPr>
        <w:numPr>
          <w:ilvl w:val="3"/>
          <w:numId w:val="7"/>
        </w:numPr>
        <w:spacing w:after="160" w:line="276" w:lineRule="auto"/>
        <w:ind w:left="284" w:hanging="284"/>
        <w:contextualSpacing/>
        <w:jc w:val="both"/>
        <w:rPr>
          <w:rFonts w:ascii="Arial" w:eastAsiaTheme="minorEastAsia" w:hAnsi="Arial" w:cs="Arial"/>
          <w:kern w:val="0"/>
          <w14:ligatures w14:val="none"/>
        </w:rPr>
      </w:pPr>
      <w:r w:rsidRPr="001435BC">
        <w:rPr>
          <w:rFonts w:ascii="Arial" w:eastAsiaTheme="minorEastAsia" w:hAnsi="Arial" w:cs="Arial"/>
          <w:kern w:val="0"/>
          <w14:ligatures w14:val="none"/>
        </w:rPr>
        <w:t xml:space="preserve">Stavka troškova  nabava radne mehanizacije   smanjuje se za 65.000,00EUR (planirano 100.000,00EUR novi plan 35.000,00EUR) </w:t>
      </w:r>
    </w:p>
    <w:p w14:paraId="33A18ECA" w14:textId="77777777" w:rsidR="001435BC" w:rsidRPr="001435BC" w:rsidRDefault="001435BC" w:rsidP="001435BC">
      <w:pPr>
        <w:spacing w:line="256" w:lineRule="auto"/>
        <w:jc w:val="both"/>
        <w:rPr>
          <w:rFonts w:ascii="Arial" w:eastAsiaTheme="minorEastAsia" w:hAnsi="Arial" w:cs="Arial"/>
          <w:lang w:eastAsia="hr-HR"/>
          <w14:ligatures w14:val="none"/>
        </w:rPr>
      </w:pPr>
    </w:p>
    <w:p w14:paraId="57EFA70F" w14:textId="77777777" w:rsidR="001435BC" w:rsidRPr="001435BC" w:rsidRDefault="001435BC" w:rsidP="001435BC">
      <w:pPr>
        <w:spacing w:line="276" w:lineRule="auto"/>
        <w:jc w:val="both"/>
        <w:rPr>
          <w:rFonts w:ascii="Arial" w:hAnsi="Arial" w:cs="Arial"/>
          <w:b/>
          <w:bCs/>
          <w:kern w:val="0"/>
          <w14:ligatures w14:val="none"/>
        </w:rPr>
      </w:pPr>
      <w:r w:rsidRPr="001435BC">
        <w:rPr>
          <w:rFonts w:ascii="Arial" w:hAnsi="Arial" w:cs="Arial"/>
          <w:b/>
          <w:bCs/>
          <w:kern w:val="0"/>
          <w14:ligatures w14:val="none"/>
        </w:rPr>
        <w:t>PROGRAM  JAVNE POTREBE U OBRAZOVANU (planirano 524.050,00EUR; povećava se za 75.000,00EUR; novi plan 599.050,00EURA)</w:t>
      </w:r>
    </w:p>
    <w:p w14:paraId="1FE8D5D3" w14:textId="77777777" w:rsidR="001435BC" w:rsidRPr="001435BC" w:rsidRDefault="001435BC" w:rsidP="001435BC">
      <w:pPr>
        <w:spacing w:line="276" w:lineRule="auto"/>
        <w:jc w:val="both"/>
        <w:rPr>
          <w:rFonts w:ascii="Arial" w:hAnsi="Arial" w:cs="Arial"/>
          <w:kern w:val="0"/>
          <w14:ligatures w14:val="none"/>
        </w:rPr>
      </w:pPr>
      <w:r w:rsidRPr="001435BC">
        <w:rPr>
          <w:rFonts w:ascii="Arial" w:hAnsi="Arial" w:cs="Arial"/>
          <w:kern w:val="0"/>
          <w14:ligatures w14:val="none"/>
        </w:rPr>
        <w:t>Plan proračuna Dječjeg vrtića „</w:t>
      </w:r>
      <w:proofErr w:type="spellStart"/>
      <w:r w:rsidRPr="001435BC">
        <w:rPr>
          <w:rFonts w:ascii="Arial" w:hAnsi="Arial" w:cs="Arial"/>
          <w:kern w:val="0"/>
          <w14:ligatures w14:val="none"/>
        </w:rPr>
        <w:t>Kalimero</w:t>
      </w:r>
      <w:proofErr w:type="spellEnd"/>
      <w:r w:rsidRPr="001435BC">
        <w:rPr>
          <w:rFonts w:ascii="Arial" w:hAnsi="Arial" w:cs="Arial"/>
          <w:kern w:val="0"/>
          <w14:ligatures w14:val="none"/>
        </w:rPr>
        <w:t>“  povećava se za 75.000,00EUR i to:</w:t>
      </w:r>
    </w:p>
    <w:p w14:paraId="425FBE4B" w14:textId="77777777" w:rsidR="001435BC" w:rsidRPr="001435BC" w:rsidRDefault="001435BC" w:rsidP="001435BC">
      <w:pPr>
        <w:numPr>
          <w:ilvl w:val="0"/>
          <w:numId w:val="11"/>
        </w:numPr>
        <w:spacing w:after="160" w:line="276" w:lineRule="auto"/>
        <w:ind w:left="360" w:hanging="426"/>
        <w:contextualSpacing/>
        <w:jc w:val="both"/>
        <w:rPr>
          <w:b/>
          <w:bCs/>
          <w:kern w:val="0"/>
          <w14:ligatures w14:val="none"/>
        </w:rPr>
      </w:pPr>
      <w:r w:rsidRPr="001435BC">
        <w:rPr>
          <w:rFonts w:ascii="Arial" w:hAnsi="Arial" w:cs="Arial"/>
          <w:kern w:val="0"/>
          <w14:ligatures w14:val="none"/>
        </w:rPr>
        <w:t>Troškovi za zaposlene plaće  povećavaju se za 60.000,00EUR odnosi se na povećanje stavka Plane sa doprinosima za 15.000,00EUR (planirano 307.000,00EUR novi plan 382.000,00EUR)</w:t>
      </w:r>
    </w:p>
    <w:p w14:paraId="6E141763" w14:textId="77777777" w:rsidR="001435BC" w:rsidRPr="001435BC" w:rsidRDefault="001435BC" w:rsidP="001435BC">
      <w:pPr>
        <w:spacing w:line="276" w:lineRule="auto"/>
        <w:ind w:left="360"/>
        <w:contextualSpacing/>
        <w:jc w:val="both"/>
        <w:rPr>
          <w:b/>
          <w:bCs/>
          <w:kern w:val="0"/>
          <w14:ligatures w14:val="none"/>
        </w:rPr>
      </w:pPr>
      <w:r w:rsidRPr="001435BC">
        <w:rPr>
          <w:kern w:val="0"/>
          <w14:ligatures w14:val="none"/>
        </w:rPr>
        <w:t xml:space="preserve">  </w:t>
      </w:r>
      <w:r w:rsidRPr="001435BC">
        <w:rPr>
          <w:b/>
          <w:bCs/>
          <w:kern w:val="0"/>
          <w14:ligatures w14:val="none"/>
        </w:rPr>
        <w:t xml:space="preserve"> </w:t>
      </w:r>
    </w:p>
    <w:p w14:paraId="13D2307F" w14:textId="77777777" w:rsidR="001435BC" w:rsidRPr="001435BC" w:rsidRDefault="001435BC" w:rsidP="001435BC">
      <w:pPr>
        <w:spacing w:line="276" w:lineRule="auto"/>
        <w:jc w:val="both"/>
        <w:rPr>
          <w:rFonts w:ascii="Arial" w:hAnsi="Arial" w:cs="Arial"/>
          <w:b/>
          <w:bCs/>
          <w:kern w:val="0"/>
          <w14:ligatures w14:val="none"/>
        </w:rPr>
      </w:pPr>
      <w:r w:rsidRPr="001435BC">
        <w:rPr>
          <w:rFonts w:ascii="Arial" w:hAnsi="Arial" w:cs="Arial"/>
          <w:b/>
          <w:bCs/>
          <w:kern w:val="0"/>
          <w14:ligatures w14:val="none"/>
        </w:rPr>
        <w:t>PROGRAM  MJERA I AKTIVNOSTI ZA OSIGURANJE RADA IZ DJELOKRUGA PREDSTAVNIČKIH I IZVRŠNIH TIJELA (planirano 58.200,00EUR; povećava se za 11.466,00; novi plan 69.6666,00EURA)</w:t>
      </w:r>
    </w:p>
    <w:p w14:paraId="019B319C" w14:textId="77777777" w:rsidR="001435BC" w:rsidRPr="001435BC" w:rsidRDefault="001435BC" w:rsidP="001435BC">
      <w:pPr>
        <w:numPr>
          <w:ilvl w:val="3"/>
          <w:numId w:val="6"/>
        </w:numPr>
        <w:spacing w:after="160" w:line="276" w:lineRule="auto"/>
        <w:ind w:left="426" w:hanging="426"/>
        <w:contextualSpacing/>
        <w:jc w:val="both"/>
        <w:rPr>
          <w:rFonts w:ascii="Arial" w:hAnsi="Arial" w:cs="Arial"/>
          <w:kern w:val="0"/>
          <w14:ligatures w14:val="none"/>
        </w:rPr>
      </w:pPr>
      <w:r w:rsidRPr="001435BC">
        <w:rPr>
          <w:rFonts w:ascii="Arial" w:hAnsi="Arial" w:cs="Arial"/>
          <w:kern w:val="0"/>
          <w14:ligatures w14:val="none"/>
        </w:rPr>
        <w:t xml:space="preserve">Stavka troškova lokalni izbori+ naknada za troškove izborne promidžbe povećava se za 11.466,00EUR (planirano 17.400,00EUR novi plan 28.866,00EUR)  </w:t>
      </w:r>
    </w:p>
    <w:p w14:paraId="39CAED5D" w14:textId="77777777" w:rsidR="001435BC" w:rsidRPr="001435BC" w:rsidRDefault="001435BC" w:rsidP="001435BC">
      <w:pPr>
        <w:numPr>
          <w:ilvl w:val="3"/>
          <w:numId w:val="6"/>
        </w:numPr>
        <w:spacing w:after="160" w:line="276" w:lineRule="auto"/>
        <w:ind w:left="426" w:hanging="426"/>
        <w:contextualSpacing/>
        <w:jc w:val="both"/>
        <w:rPr>
          <w:rFonts w:ascii="Arial" w:hAnsi="Arial" w:cs="Arial"/>
          <w:kern w:val="0"/>
          <w14:ligatures w14:val="none"/>
        </w:rPr>
      </w:pPr>
      <w:r w:rsidRPr="001435BC">
        <w:rPr>
          <w:rFonts w:ascii="Arial" w:hAnsi="Arial" w:cs="Arial"/>
          <w:kern w:val="0"/>
          <w14:ligatures w14:val="none"/>
        </w:rPr>
        <w:t xml:space="preserve">Nova stavka troškova Rad političke  </w:t>
      </w:r>
      <w:proofErr w:type="spellStart"/>
      <w:r w:rsidRPr="001435BC">
        <w:rPr>
          <w:rFonts w:ascii="Arial" w:hAnsi="Arial" w:cs="Arial"/>
          <w:kern w:val="0"/>
          <w14:ligatures w14:val="none"/>
        </w:rPr>
        <w:t>stranake</w:t>
      </w:r>
      <w:proofErr w:type="spellEnd"/>
      <w:r w:rsidRPr="001435BC">
        <w:rPr>
          <w:rFonts w:ascii="Arial" w:hAnsi="Arial" w:cs="Arial"/>
          <w:kern w:val="0"/>
          <w14:ligatures w14:val="none"/>
        </w:rPr>
        <w:t xml:space="preserve"> SDP planira se iznos od 233,40EURA </w:t>
      </w:r>
    </w:p>
    <w:p w14:paraId="3900CB66" w14:textId="77777777" w:rsidR="001435BC" w:rsidRPr="001435BC" w:rsidRDefault="001435BC" w:rsidP="001435BC">
      <w:pPr>
        <w:spacing w:line="256" w:lineRule="auto"/>
        <w:jc w:val="both"/>
        <w:rPr>
          <w:rFonts w:ascii="Arial" w:eastAsiaTheme="minorEastAsia" w:hAnsi="Arial" w:cs="Arial"/>
          <w:lang w:eastAsia="hr-HR"/>
          <w14:ligatures w14:val="none"/>
        </w:rPr>
      </w:pPr>
    </w:p>
    <w:p w14:paraId="6E87D959" w14:textId="77777777" w:rsidR="001435BC" w:rsidRPr="001435BC" w:rsidRDefault="001435BC" w:rsidP="001435BC">
      <w:pPr>
        <w:spacing w:line="256" w:lineRule="auto"/>
        <w:jc w:val="both"/>
        <w:rPr>
          <w:rFonts w:ascii="Arial" w:eastAsiaTheme="minorEastAsia" w:hAnsi="Arial" w:cs="Arial"/>
          <w:lang w:eastAsia="hr-HR"/>
          <w14:ligatures w14:val="none"/>
        </w:rPr>
      </w:pPr>
    </w:p>
    <w:p w14:paraId="6CAA2E9B" w14:textId="77777777" w:rsidR="001435BC" w:rsidRPr="001435BC" w:rsidRDefault="001435BC" w:rsidP="001435BC">
      <w:pPr>
        <w:jc w:val="center"/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</w:pPr>
      <w:r w:rsidRPr="001435BC"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  <w:t>Članak 3.</w:t>
      </w:r>
    </w:p>
    <w:p w14:paraId="57CAD323" w14:textId="77777777" w:rsidR="001435BC" w:rsidRPr="001435BC" w:rsidRDefault="001435BC" w:rsidP="001435BC">
      <w:pPr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</w:pPr>
    </w:p>
    <w:p w14:paraId="1B12D609" w14:textId="77777777" w:rsidR="001435BC" w:rsidRPr="001435BC" w:rsidRDefault="001435BC" w:rsidP="001435BC">
      <w:pPr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</w:pPr>
      <w:r w:rsidRPr="001435BC"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  <w:t>Ova Odluka stupa na snagu danom objave u Službenim novinama Općine Brtonigla-Verteneglio.</w:t>
      </w:r>
    </w:p>
    <w:p w14:paraId="3CA9D576" w14:textId="77777777" w:rsidR="001435BC" w:rsidRPr="001435BC" w:rsidRDefault="001435BC" w:rsidP="001435BC">
      <w:pPr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</w:pPr>
    </w:p>
    <w:p w14:paraId="5A6EE090" w14:textId="77777777" w:rsidR="001435BC" w:rsidRPr="001435BC" w:rsidRDefault="001435BC" w:rsidP="001435BC">
      <w:pPr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</w:pPr>
    </w:p>
    <w:p w14:paraId="6AA9E634" w14:textId="77777777" w:rsidR="001435BC" w:rsidRPr="001435BC" w:rsidRDefault="001435BC" w:rsidP="001435BC">
      <w:pPr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</w:pPr>
      <w:r w:rsidRPr="001435BC"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  <w:t>KLASA:400-01/25-01/03</w:t>
      </w:r>
    </w:p>
    <w:p w14:paraId="12F13654" w14:textId="77777777" w:rsidR="001435BC" w:rsidRPr="001435BC" w:rsidRDefault="001435BC" w:rsidP="001435BC">
      <w:pPr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</w:pPr>
      <w:r w:rsidRPr="001435BC"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  <w:t>UR.BROJ:2163-13-04/08-25-1</w:t>
      </w:r>
    </w:p>
    <w:p w14:paraId="4ABDFB66" w14:textId="3A27CED1" w:rsidR="001435BC" w:rsidRPr="001435BC" w:rsidRDefault="001435BC" w:rsidP="001435BC">
      <w:pPr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</w:pPr>
      <w:r w:rsidRPr="001435BC"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  <w:t xml:space="preserve"> Brtonigla-Verteneglio,</w:t>
      </w:r>
      <w:r w:rsidR="00FD2C31"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  <w:t>14.07.</w:t>
      </w:r>
      <w:r w:rsidRPr="001435BC"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  <w:t xml:space="preserve"> 2025.</w:t>
      </w:r>
    </w:p>
    <w:p w14:paraId="75624B72" w14:textId="77777777" w:rsidR="001435BC" w:rsidRPr="001435BC" w:rsidRDefault="001435BC" w:rsidP="001435BC">
      <w:pPr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</w:pPr>
    </w:p>
    <w:p w14:paraId="56F55AFC" w14:textId="77777777" w:rsidR="001435BC" w:rsidRPr="001435BC" w:rsidRDefault="001435BC" w:rsidP="001435BC">
      <w:pPr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</w:pPr>
    </w:p>
    <w:p w14:paraId="1DB05814" w14:textId="77777777" w:rsidR="001435BC" w:rsidRPr="001435BC" w:rsidRDefault="001435BC" w:rsidP="001435BC">
      <w:pPr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</w:pPr>
    </w:p>
    <w:p w14:paraId="112FCBA3" w14:textId="77777777" w:rsidR="001435BC" w:rsidRPr="001435BC" w:rsidRDefault="001435BC" w:rsidP="001435BC">
      <w:pPr>
        <w:jc w:val="center"/>
        <w:rPr>
          <w:rFonts w:ascii="Arial" w:eastAsiaTheme="minorEastAsia" w:hAnsi="Arial" w:cs="Arial"/>
          <w:kern w:val="0"/>
          <w:sz w:val="24"/>
          <w:szCs w:val="24"/>
          <w:lang w:val="x-none" w:eastAsia="x-none"/>
          <w14:ligatures w14:val="none"/>
        </w:rPr>
      </w:pPr>
    </w:p>
    <w:p w14:paraId="71A3F3EB" w14:textId="77777777" w:rsidR="001435BC" w:rsidRPr="001435BC" w:rsidRDefault="001435BC" w:rsidP="001435BC">
      <w:pPr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</w:pPr>
    </w:p>
    <w:p w14:paraId="39D1780E" w14:textId="77777777" w:rsidR="001435BC" w:rsidRPr="001435BC" w:rsidRDefault="001435BC" w:rsidP="001435BC">
      <w:pPr>
        <w:ind w:left="3540"/>
        <w:jc w:val="right"/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</w:pPr>
      <w:r w:rsidRPr="001435BC"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  <w:t>OPĆINSKO VIJEĆE</w:t>
      </w:r>
    </w:p>
    <w:p w14:paraId="33F78A54" w14:textId="77777777" w:rsidR="001435BC" w:rsidRPr="001435BC" w:rsidRDefault="001435BC" w:rsidP="001435BC">
      <w:pPr>
        <w:ind w:left="3540"/>
        <w:jc w:val="right"/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</w:pPr>
      <w:r w:rsidRPr="001435BC"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  <w:t>OPĆINE BRTONIGLA - VERTENEGLIO</w:t>
      </w:r>
    </w:p>
    <w:p w14:paraId="3A8278CE" w14:textId="77777777" w:rsidR="001435BC" w:rsidRPr="001435BC" w:rsidRDefault="001435BC" w:rsidP="001435BC">
      <w:pPr>
        <w:jc w:val="right"/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</w:pPr>
      <w:r w:rsidRPr="001435BC">
        <w:rPr>
          <w:rFonts w:ascii="Arial" w:eastAsiaTheme="minorEastAsia" w:hAnsi="Arial" w:cs="Arial"/>
          <w:kern w:val="0"/>
          <w:sz w:val="24"/>
          <w:szCs w:val="24"/>
          <w:lang w:eastAsia="hr-HR"/>
          <w14:ligatures w14:val="none"/>
        </w:rPr>
        <w:t>Predsjednik</w:t>
      </w:r>
    </w:p>
    <w:p w14:paraId="3A614AD5" w14:textId="77777777" w:rsidR="001435BC" w:rsidRPr="001435BC" w:rsidRDefault="001435BC" w:rsidP="001435BC">
      <w:pPr>
        <w:jc w:val="right"/>
        <w:rPr>
          <w:rFonts w:ascii="Arial" w:eastAsiaTheme="minorEastAsia" w:hAnsi="Arial" w:cs="Arial"/>
          <w:kern w:val="0"/>
          <w:sz w:val="24"/>
          <w:szCs w:val="24"/>
          <w:lang w:eastAsia="x-none"/>
          <w14:ligatures w14:val="none"/>
        </w:rPr>
      </w:pPr>
      <w:r w:rsidRPr="001435BC">
        <w:rPr>
          <w:rFonts w:ascii="Arial" w:eastAsiaTheme="minorEastAsia" w:hAnsi="Arial" w:cs="Arial"/>
          <w:kern w:val="0"/>
          <w:sz w:val="24"/>
          <w:szCs w:val="24"/>
          <w:lang w:eastAsia="x-none"/>
          <w14:ligatures w14:val="none"/>
        </w:rPr>
        <w:t>Igor Palčić dr.sc.</w:t>
      </w:r>
    </w:p>
    <w:p w14:paraId="4180989B" w14:textId="77777777" w:rsidR="001435BC" w:rsidRPr="001435BC" w:rsidRDefault="001435BC" w:rsidP="001435BC">
      <w:pPr>
        <w:jc w:val="right"/>
        <w:rPr>
          <w:rFonts w:ascii="Times New Roman" w:eastAsiaTheme="minorEastAsia" w:hAnsi="Times New Roman" w:cs="Times New Roman"/>
          <w:kern w:val="0"/>
          <w:sz w:val="24"/>
          <w:szCs w:val="24"/>
          <w:lang w:val="x-none" w:eastAsia="x-none"/>
          <w14:ligatures w14:val="none"/>
        </w:rPr>
      </w:pPr>
    </w:p>
    <w:p w14:paraId="7D6B5A3B" w14:textId="77777777" w:rsidR="001435BC" w:rsidRPr="001435BC" w:rsidRDefault="001435BC" w:rsidP="001435BC">
      <w:pPr>
        <w:widowControl w:val="0"/>
        <w:tabs>
          <w:tab w:val="left" w:pos="90"/>
        </w:tabs>
        <w:autoSpaceDE w:val="0"/>
        <w:autoSpaceDN w:val="0"/>
        <w:adjustRightInd w:val="0"/>
        <w:rPr>
          <w:rFonts w:eastAsiaTheme="minorEastAsia" w:cs="Times New Roman"/>
          <w:kern w:val="0"/>
          <w:lang w:eastAsia="hr-HR"/>
          <w14:ligatures w14:val="none"/>
        </w:rPr>
      </w:pPr>
    </w:p>
    <w:p w14:paraId="1A71872A" w14:textId="77777777" w:rsidR="001435BC" w:rsidRPr="001435BC" w:rsidRDefault="001435BC" w:rsidP="001435BC">
      <w:pPr>
        <w:spacing w:after="160" w:line="256" w:lineRule="auto"/>
        <w:rPr>
          <w:rFonts w:eastAsiaTheme="minorEastAsia" w:cs="Times New Roman"/>
          <w:lang w:eastAsia="hr-HR"/>
          <w14:ligatures w14:val="none"/>
        </w:rPr>
      </w:pPr>
    </w:p>
    <w:p w14:paraId="062DF684" w14:textId="19981FBC" w:rsidR="000B363D" w:rsidRPr="000C6354" w:rsidRDefault="000B363D" w:rsidP="00991335"/>
    <w:sectPr w:rsidR="000B363D" w:rsidRPr="000C6354" w:rsidSect="000C6354">
      <w:pgSz w:w="15840" w:h="12240" w:orient="landscape"/>
      <w:pgMar w:top="567" w:right="850" w:bottom="56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722BA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541728"/>
    <w:multiLevelType w:val="hybridMultilevel"/>
    <w:tmpl w:val="FA7CEF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D59F8"/>
    <w:multiLevelType w:val="hybridMultilevel"/>
    <w:tmpl w:val="B044BB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781E34"/>
    <w:multiLevelType w:val="hybridMultilevel"/>
    <w:tmpl w:val="FFFFFFFF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4E6133A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6A171BB"/>
    <w:multiLevelType w:val="hybridMultilevel"/>
    <w:tmpl w:val="FFFFFFFF"/>
    <w:lvl w:ilvl="0" w:tplc="6554D422">
      <w:start w:val="1"/>
      <w:numFmt w:val="decimal"/>
      <w:lvlText w:val="%1."/>
      <w:lvlJc w:val="left"/>
      <w:pPr>
        <w:ind w:left="1212" w:hanging="360"/>
      </w:pPr>
      <w:rPr>
        <w:rFonts w:cs="Times New Roman"/>
        <w:b w:val="0"/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5353CAD"/>
    <w:multiLevelType w:val="hybridMultilevel"/>
    <w:tmpl w:val="DC8A4B84"/>
    <w:lvl w:ilvl="0" w:tplc="6BCE524C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9B57BB8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2FB02FF"/>
    <w:multiLevelType w:val="hybridMultilevel"/>
    <w:tmpl w:val="351862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25A3F38"/>
    <w:multiLevelType w:val="hybridMultilevel"/>
    <w:tmpl w:val="2CBA271A"/>
    <w:lvl w:ilvl="0" w:tplc="041A000F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580595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46678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5222319">
    <w:abstractNumId w:val="9"/>
  </w:num>
  <w:num w:numId="4" w16cid:durableId="82262755">
    <w:abstractNumId w:val="6"/>
  </w:num>
  <w:num w:numId="5" w16cid:durableId="15339595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19568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12567">
    <w:abstractNumId w:val="8"/>
  </w:num>
  <w:num w:numId="8" w16cid:durableId="1284919462">
    <w:abstractNumId w:val="5"/>
  </w:num>
  <w:num w:numId="9" w16cid:durableId="550380674">
    <w:abstractNumId w:val="2"/>
  </w:num>
  <w:num w:numId="10" w16cid:durableId="1836914630">
    <w:abstractNumId w:val="7"/>
  </w:num>
  <w:num w:numId="11" w16cid:durableId="2094889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354"/>
    <w:rsid w:val="00004ECD"/>
    <w:rsid w:val="0004750B"/>
    <w:rsid w:val="000B363D"/>
    <w:rsid w:val="000C6354"/>
    <w:rsid w:val="000E1139"/>
    <w:rsid w:val="001435BC"/>
    <w:rsid w:val="00181AEB"/>
    <w:rsid w:val="001942DC"/>
    <w:rsid w:val="00213E66"/>
    <w:rsid w:val="00287263"/>
    <w:rsid w:val="002A3118"/>
    <w:rsid w:val="002D741C"/>
    <w:rsid w:val="003C0013"/>
    <w:rsid w:val="00417760"/>
    <w:rsid w:val="00490649"/>
    <w:rsid w:val="004D0716"/>
    <w:rsid w:val="0071112A"/>
    <w:rsid w:val="00724218"/>
    <w:rsid w:val="00724866"/>
    <w:rsid w:val="00763BBD"/>
    <w:rsid w:val="007E03AC"/>
    <w:rsid w:val="008E230D"/>
    <w:rsid w:val="00991335"/>
    <w:rsid w:val="00A81D05"/>
    <w:rsid w:val="00B610D9"/>
    <w:rsid w:val="00B637FE"/>
    <w:rsid w:val="00B70E7B"/>
    <w:rsid w:val="00BE3343"/>
    <w:rsid w:val="00D055A1"/>
    <w:rsid w:val="00D15335"/>
    <w:rsid w:val="00F45028"/>
    <w:rsid w:val="00FD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30D8E"/>
  <w15:chartTrackingRefBased/>
  <w15:docId w15:val="{1FAF442B-CD1E-415F-B65D-84452F5FA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paragraph" w:styleId="Naslov1">
    <w:name w:val="heading 1"/>
    <w:basedOn w:val="Normal"/>
    <w:next w:val="Normal"/>
    <w:link w:val="Naslov1Char"/>
    <w:uiPriority w:val="9"/>
    <w:qFormat/>
    <w:rsid w:val="000C63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C63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C63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C63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C63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C635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C635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C635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C635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C63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C63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C63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C6354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C6354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C635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C635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C635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C635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C63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C63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C63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C63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C63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C635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C635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C635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C63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C635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C6354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uiPriority w:val="1"/>
    <w:qFormat/>
    <w:rsid w:val="00763BBD"/>
    <w:pPr>
      <w:spacing w:after="0" w:line="240" w:lineRule="auto"/>
    </w:pPr>
  </w:style>
  <w:style w:type="character" w:styleId="Hiperveza">
    <w:name w:val="Hyperlink"/>
    <w:basedOn w:val="Zadanifontodlomka"/>
    <w:uiPriority w:val="99"/>
    <w:semiHidden/>
    <w:unhideWhenUsed/>
    <w:rsid w:val="00D15335"/>
    <w:rPr>
      <w:color w:val="0563C1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D15335"/>
    <w:rPr>
      <w:color w:val="954F72"/>
      <w:u w:val="single"/>
    </w:rPr>
  </w:style>
  <w:style w:type="paragraph" w:customStyle="1" w:styleId="msonormal0">
    <w:name w:val="msonormal"/>
    <w:basedOn w:val="Normal"/>
    <w:rsid w:val="00D1533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63">
    <w:name w:val="xl63"/>
    <w:basedOn w:val="Normal"/>
    <w:rsid w:val="00D1533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64">
    <w:name w:val="xl64"/>
    <w:basedOn w:val="Normal"/>
    <w:rsid w:val="00D15335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65">
    <w:name w:val="xl65"/>
    <w:basedOn w:val="Normal"/>
    <w:rsid w:val="00D15335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hr-HR"/>
      <w14:ligatures w14:val="none"/>
    </w:rPr>
  </w:style>
  <w:style w:type="paragraph" w:customStyle="1" w:styleId="xl66">
    <w:name w:val="xl66"/>
    <w:basedOn w:val="Normal"/>
    <w:rsid w:val="00D15335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hr-HR"/>
      <w14:ligatures w14:val="none"/>
    </w:rPr>
  </w:style>
  <w:style w:type="paragraph" w:customStyle="1" w:styleId="xl67">
    <w:name w:val="xl67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hr-HR"/>
      <w14:ligatures w14:val="none"/>
    </w:rPr>
  </w:style>
  <w:style w:type="paragraph" w:customStyle="1" w:styleId="xl68">
    <w:name w:val="xl68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4472C4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FFFF"/>
      <w:kern w:val="0"/>
      <w:sz w:val="24"/>
      <w:szCs w:val="24"/>
      <w:lang w:eastAsia="hr-HR"/>
      <w14:ligatures w14:val="none"/>
    </w:rPr>
  </w:style>
  <w:style w:type="paragraph" w:customStyle="1" w:styleId="xl69">
    <w:name w:val="xl69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4472C4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color w:val="FFFFFF"/>
      <w:kern w:val="0"/>
      <w:sz w:val="24"/>
      <w:szCs w:val="24"/>
      <w:lang w:eastAsia="hr-HR"/>
      <w14:ligatures w14:val="none"/>
    </w:rPr>
  </w:style>
  <w:style w:type="paragraph" w:customStyle="1" w:styleId="xl70">
    <w:name w:val="xl70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FEC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hr-HR"/>
      <w14:ligatures w14:val="none"/>
    </w:rPr>
  </w:style>
  <w:style w:type="paragraph" w:customStyle="1" w:styleId="xl71">
    <w:name w:val="xl71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FEC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hr-HR"/>
      <w14:ligatures w14:val="none"/>
    </w:rPr>
  </w:style>
  <w:style w:type="paragraph" w:customStyle="1" w:styleId="xl72">
    <w:name w:val="xl72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hr-HR"/>
      <w14:ligatures w14:val="none"/>
    </w:rPr>
  </w:style>
  <w:style w:type="paragraph" w:customStyle="1" w:styleId="xl73">
    <w:name w:val="xl73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hr-HR"/>
      <w14:ligatures w14:val="none"/>
    </w:rPr>
  </w:style>
  <w:style w:type="paragraph" w:customStyle="1" w:styleId="xl74">
    <w:name w:val="xl74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2F2F2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hr-HR"/>
      <w14:ligatures w14:val="none"/>
    </w:rPr>
  </w:style>
  <w:style w:type="paragraph" w:customStyle="1" w:styleId="xl75">
    <w:name w:val="xl75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2F2F2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hr-HR"/>
      <w14:ligatures w14:val="none"/>
    </w:rPr>
  </w:style>
  <w:style w:type="paragraph" w:customStyle="1" w:styleId="xl76">
    <w:name w:val="xl76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hr-HR"/>
      <w14:ligatures w14:val="none"/>
    </w:rPr>
  </w:style>
  <w:style w:type="paragraph" w:customStyle="1" w:styleId="xl77">
    <w:name w:val="xl77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hr-HR"/>
      <w14:ligatures w14:val="none"/>
    </w:rPr>
  </w:style>
  <w:style w:type="paragraph" w:customStyle="1" w:styleId="xl78">
    <w:name w:val="xl78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hr-HR"/>
      <w14:ligatures w14:val="none"/>
    </w:rPr>
  </w:style>
  <w:style w:type="paragraph" w:customStyle="1" w:styleId="xl79">
    <w:name w:val="xl79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hr-HR"/>
      <w14:ligatures w14:val="none"/>
    </w:rPr>
  </w:style>
  <w:style w:type="paragraph" w:customStyle="1" w:styleId="xl80">
    <w:name w:val="xl80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hr-HR"/>
      <w14:ligatures w14:val="none"/>
    </w:rPr>
  </w:style>
  <w:style w:type="paragraph" w:customStyle="1" w:styleId="xl81">
    <w:name w:val="xl81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hr-HR"/>
      <w14:ligatures w14:val="none"/>
    </w:rPr>
  </w:style>
  <w:style w:type="paragraph" w:customStyle="1" w:styleId="xl82">
    <w:name w:val="xl82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69696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hr-HR"/>
      <w14:ligatures w14:val="none"/>
    </w:rPr>
  </w:style>
  <w:style w:type="paragraph" w:customStyle="1" w:styleId="xl83">
    <w:name w:val="xl83"/>
    <w:basedOn w:val="Normal"/>
    <w:rsid w:val="00D153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69696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5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E290C-55F5-4373-A7C7-B5F66D7D4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32</Pages>
  <Words>8890</Words>
  <Characters>50677</Characters>
  <Application>Microsoft Office Word</Application>
  <DocSecurity>0</DocSecurity>
  <Lines>422</Lines>
  <Paragraphs>118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Dorijana Damjanić</cp:lastModifiedBy>
  <cp:revision>24</cp:revision>
  <dcterms:created xsi:type="dcterms:W3CDTF">2025-07-02T12:12:00Z</dcterms:created>
  <dcterms:modified xsi:type="dcterms:W3CDTF">2025-07-15T07:13:00Z</dcterms:modified>
</cp:coreProperties>
</file>